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49CD8" w14:textId="77777777" w:rsidR="00D708B8" w:rsidRPr="00D33C53" w:rsidRDefault="00D708B8" w:rsidP="00D33C53">
      <w:pPr>
        <w:rPr>
          <w:rFonts w:ascii="Calibri" w:hAnsi="Calibri" w:cs="Calibri"/>
          <w:sz w:val="18"/>
          <w:szCs w:val="18"/>
        </w:rPr>
      </w:pPr>
    </w:p>
    <w:p w14:paraId="610A86B7" w14:textId="1CEB84B3" w:rsidR="00D708B8" w:rsidRPr="00D33C53" w:rsidRDefault="00D708B8" w:rsidP="00D33C53">
      <w:pPr>
        <w:spacing w:before="240"/>
        <w:jc w:val="center"/>
        <w:rPr>
          <w:rFonts w:ascii="Calibri" w:hAnsi="Calibri" w:cs="Calibri"/>
          <w:color w:val="0070C0"/>
          <w:sz w:val="28"/>
          <w:szCs w:val="28"/>
        </w:rPr>
      </w:pPr>
      <w:r>
        <w:rPr>
          <w:rFonts w:ascii="Calibri" w:hAnsi="Calibri"/>
          <w:b/>
          <w:color w:val="0070C0"/>
          <w:sz w:val="28"/>
        </w:rPr>
        <w:t xml:space="preserve">LISTE DE CONTRÔLE POUR LE TRAVAILLEUR DE LA PROTECTION DES ENFANTS </w:t>
      </w:r>
    </w:p>
    <w:p w14:paraId="66AE18A9" w14:textId="3965CE35" w:rsidR="00D708B8" w:rsidRPr="0031657A" w:rsidRDefault="00D708B8" w:rsidP="0031657A">
      <w:pPr>
        <w:spacing w:before="120"/>
        <w:jc w:val="center"/>
        <w:rPr>
          <w:rFonts w:ascii="Calibri" w:hAnsi="Calibri" w:cs="Calibri"/>
          <w:color w:val="0070C0"/>
          <w:sz w:val="28"/>
          <w:szCs w:val="28"/>
        </w:rPr>
      </w:pPr>
      <w:r>
        <w:rPr>
          <w:rFonts w:ascii="Calibri" w:hAnsi="Calibri"/>
          <w:b/>
          <w:color w:val="0070C0"/>
          <w:sz w:val="28"/>
        </w:rPr>
        <w:t xml:space="preserve">Actions recommandées avant la soumission d'une DIS pour examen </w:t>
      </w:r>
    </w:p>
    <w:p w14:paraId="47E92626" w14:textId="77777777" w:rsidR="00D33C53" w:rsidRDefault="00D33C53" w:rsidP="0031657A">
      <w:pPr>
        <w:spacing w:before="80" w:after="80"/>
        <w:rPr>
          <w:rFonts w:ascii="Calibri" w:eastAsia="Tw Cen MT" w:hAnsi="Calibri" w:cs="Calibri"/>
          <w:b/>
          <w:bCs/>
          <w:sz w:val="20"/>
          <w:szCs w:val="20"/>
        </w:rPr>
      </w:pPr>
    </w:p>
    <w:p w14:paraId="3571CDC6" w14:textId="56695E10" w:rsidR="00D708B8" w:rsidRPr="00D33C53" w:rsidRDefault="00D708B8" w:rsidP="0031657A">
      <w:pPr>
        <w:spacing w:before="80" w:after="80"/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/>
          <w:b/>
          <w:color w:val="0070C0"/>
          <w:sz w:val="20"/>
        </w:rPr>
        <w:t>VISITE À DOMICILE</w:t>
      </w:r>
    </w:p>
    <w:p w14:paraId="69EFFA1F" w14:textId="77777777" w:rsidR="004D533A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Avez-vous rendu visite à l'enfant dans son environnement familial ? Sinon, pourquoi pas ? </w:t>
      </w:r>
    </w:p>
    <w:p w14:paraId="365B6542" w14:textId="16D4EDCC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Avez-vous enregistré vos observations et évalué </w:t>
      </w:r>
      <w:r w:rsidR="00246C22">
        <w:rPr>
          <w:rFonts w:ascii="Calibri" w:hAnsi="Calibri"/>
          <w:sz w:val="20"/>
        </w:rPr>
        <w:t>les</w:t>
      </w:r>
      <w:r>
        <w:rPr>
          <w:rFonts w:ascii="Calibri" w:hAnsi="Calibri"/>
          <w:sz w:val="20"/>
        </w:rPr>
        <w:t xml:space="preserve"> relations à la maison ?</w:t>
      </w:r>
    </w:p>
    <w:p w14:paraId="6B486154" w14:textId="77777777" w:rsidR="00D708B8" w:rsidRPr="00D33C53" w:rsidRDefault="00D708B8" w:rsidP="0031657A">
      <w:pPr>
        <w:rPr>
          <w:rFonts w:ascii="Calibri" w:hAnsi="Calibri" w:cs="Calibri"/>
          <w:sz w:val="20"/>
          <w:szCs w:val="20"/>
        </w:rPr>
      </w:pPr>
    </w:p>
    <w:p w14:paraId="44F067CD" w14:textId="234A78FC" w:rsidR="00D708B8" w:rsidRPr="00D33C53" w:rsidRDefault="00D708B8" w:rsidP="0031657A">
      <w:pPr>
        <w:spacing w:before="80" w:after="80"/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/>
          <w:b/>
          <w:color w:val="0070C0"/>
          <w:sz w:val="20"/>
        </w:rPr>
        <w:t>ENTRETIENS</w:t>
      </w:r>
    </w:p>
    <w:p w14:paraId="55CB08ED" w14:textId="77777777" w:rsidR="004D533A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Avez-vous eu l’entretien avec l'enfant dans un environnement convivial ? </w:t>
      </w:r>
    </w:p>
    <w:p w14:paraId="628B9DBD" w14:textId="59F2AA25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Avez-vous </w:t>
      </w:r>
      <w:r w:rsidR="00246C22">
        <w:rPr>
          <w:rFonts w:ascii="Calibri" w:hAnsi="Calibri"/>
          <w:sz w:val="20"/>
        </w:rPr>
        <w:t>interviewé l</w:t>
      </w:r>
      <w:r>
        <w:rPr>
          <w:rFonts w:ascii="Calibri" w:hAnsi="Calibri"/>
          <w:sz w:val="20"/>
        </w:rPr>
        <w:t>es personnes proches de l'enfant ?</w:t>
      </w:r>
    </w:p>
    <w:p w14:paraId="212F3D98" w14:textId="77777777" w:rsidR="004D533A" w:rsidRPr="00D33C53" w:rsidRDefault="00D708B8" w:rsidP="0031657A">
      <w:pPr>
        <w:pStyle w:val="ListParagraph"/>
        <w:numPr>
          <w:ilvl w:val="0"/>
          <w:numId w:val="6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Parents et autres membres de la famille (p. Ex. Frères et sœurs)  </w:t>
      </w:r>
    </w:p>
    <w:p w14:paraId="2C5AB335" w14:textId="4D7633DF" w:rsidR="004D533A" w:rsidRPr="00D33C53" w:rsidRDefault="00D708B8" w:rsidP="0031657A">
      <w:pPr>
        <w:pStyle w:val="ListParagraph"/>
        <w:numPr>
          <w:ilvl w:val="0"/>
          <w:numId w:val="6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Les </w:t>
      </w:r>
      <w:r w:rsidR="00246C22">
        <w:rPr>
          <w:rFonts w:ascii="Calibri" w:hAnsi="Calibri"/>
          <w:sz w:val="20"/>
        </w:rPr>
        <w:t>tuteur</w:t>
      </w:r>
      <w:r>
        <w:rPr>
          <w:rFonts w:ascii="Calibri" w:hAnsi="Calibri"/>
          <w:sz w:val="20"/>
        </w:rPr>
        <w:t xml:space="preserve">s actuels et futurs (p. Ex. Parents d'accueil)  </w:t>
      </w:r>
    </w:p>
    <w:p w14:paraId="5A971CFF" w14:textId="370862CC" w:rsidR="00D708B8" w:rsidRPr="00D33C53" w:rsidRDefault="00D708B8" w:rsidP="0031657A">
      <w:pPr>
        <w:pStyle w:val="ListParagraph"/>
        <w:numPr>
          <w:ilvl w:val="0"/>
          <w:numId w:val="6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Personnel d'ONG concerné </w:t>
      </w:r>
    </w:p>
    <w:p w14:paraId="7240580C" w14:textId="77777777" w:rsidR="004D533A" w:rsidRPr="00D33C53" w:rsidRDefault="00D708B8" w:rsidP="0031657A">
      <w:pPr>
        <w:pStyle w:val="ListParagraph"/>
        <w:numPr>
          <w:ilvl w:val="0"/>
          <w:numId w:val="6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Voisins (durée connue)  </w:t>
      </w:r>
    </w:p>
    <w:p w14:paraId="297EB667" w14:textId="77777777" w:rsidR="00D708B8" w:rsidRPr="00D33C53" w:rsidRDefault="00D708B8" w:rsidP="0031657A">
      <w:pPr>
        <w:pStyle w:val="ListParagraph"/>
        <w:numPr>
          <w:ilvl w:val="0"/>
          <w:numId w:val="6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Autres ?</w:t>
      </w:r>
    </w:p>
    <w:p w14:paraId="7D285293" w14:textId="77777777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Avant de leur demander leur avis, avez-vous expliqué le but de la DIS ?</w:t>
      </w:r>
    </w:p>
    <w:p w14:paraId="0EF4C458" w14:textId="77777777" w:rsidR="00D708B8" w:rsidRPr="00D33C53" w:rsidRDefault="00D708B8" w:rsidP="0031657A">
      <w:pPr>
        <w:rPr>
          <w:rFonts w:ascii="Calibri" w:hAnsi="Calibri" w:cs="Calibri"/>
          <w:sz w:val="20"/>
          <w:szCs w:val="20"/>
        </w:rPr>
      </w:pPr>
    </w:p>
    <w:p w14:paraId="7DC817AA" w14:textId="57E81EA1" w:rsidR="00D708B8" w:rsidRPr="00D33C53" w:rsidRDefault="00D708B8" w:rsidP="0031657A">
      <w:pPr>
        <w:spacing w:before="80" w:after="80"/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/>
          <w:b/>
          <w:color w:val="0070C0"/>
          <w:sz w:val="20"/>
        </w:rPr>
        <w:t xml:space="preserve">AUTRES SOURCES </w:t>
      </w:r>
    </w:p>
    <w:p w14:paraId="50CC8369" w14:textId="18CE1427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Les informations contenues dans les dossiers individuels ont-elles été examinées ?</w:t>
      </w:r>
    </w:p>
    <w:p w14:paraId="50DA21AC" w14:textId="77777777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Les informations générales nécessaires sur les emplacements géographiques examinés ont-elles été collectées ?</w:t>
      </w:r>
    </w:p>
    <w:p w14:paraId="5B4A9322" w14:textId="77777777" w:rsidR="00D708B8" w:rsidRPr="00D33C53" w:rsidRDefault="00D708B8" w:rsidP="0031657A">
      <w:pPr>
        <w:rPr>
          <w:rFonts w:ascii="Calibri" w:hAnsi="Calibri" w:cs="Calibri"/>
          <w:sz w:val="20"/>
          <w:szCs w:val="20"/>
        </w:rPr>
      </w:pPr>
    </w:p>
    <w:p w14:paraId="041518EA" w14:textId="34E7D809" w:rsidR="00D708B8" w:rsidRPr="00D33C53" w:rsidRDefault="00D708B8" w:rsidP="0031657A">
      <w:pPr>
        <w:spacing w:before="80" w:after="80"/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/>
          <w:b/>
          <w:color w:val="0070C0"/>
          <w:sz w:val="20"/>
        </w:rPr>
        <w:t xml:space="preserve">VÉRIFICATION DES INFORMATIONS </w:t>
      </w:r>
    </w:p>
    <w:p w14:paraId="43F8BA47" w14:textId="64F970A8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Toutes les informations ont-elles été vérifiées quant à leur exactitude ?</w:t>
      </w:r>
    </w:p>
    <w:p w14:paraId="380F0392" w14:textId="77777777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L'histoire de l'enfant a-t-elle été vérifiée par un non-membre de la famille ? Expliquez, si personne n'est disponible.</w:t>
      </w:r>
    </w:p>
    <w:p w14:paraId="3308C059" w14:textId="77777777" w:rsidR="00D708B8" w:rsidRPr="00D33C53" w:rsidRDefault="00D708B8" w:rsidP="0031657A">
      <w:pPr>
        <w:rPr>
          <w:rFonts w:ascii="Calibri" w:hAnsi="Calibri" w:cs="Calibri"/>
          <w:sz w:val="20"/>
          <w:szCs w:val="20"/>
        </w:rPr>
      </w:pPr>
    </w:p>
    <w:p w14:paraId="1A36A91F" w14:textId="5063C854" w:rsidR="00D708B8" w:rsidRPr="00D33C53" w:rsidRDefault="00D708B8" w:rsidP="0031657A">
      <w:pPr>
        <w:spacing w:before="80" w:after="80"/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/>
          <w:b/>
          <w:color w:val="0070C0"/>
          <w:sz w:val="20"/>
        </w:rPr>
        <w:t>FORMULAIRE DE RAPPORT DE DIS</w:t>
      </w:r>
    </w:p>
    <w:p w14:paraId="0C9731EB" w14:textId="45E2F803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Les informations suivantes ont-elles été présentées en détail dans le formulaire </w:t>
      </w:r>
      <w:proofErr w:type="gramStart"/>
      <w:r>
        <w:rPr>
          <w:rFonts w:ascii="Calibri" w:hAnsi="Calibri"/>
          <w:sz w:val="20"/>
        </w:rPr>
        <w:t>;  Narratif</w:t>
      </w:r>
      <w:proofErr w:type="gramEnd"/>
      <w:r>
        <w:rPr>
          <w:rFonts w:ascii="Calibri" w:hAnsi="Calibri"/>
          <w:sz w:val="20"/>
        </w:rPr>
        <w:t xml:space="preserve"> de l'enfant</w:t>
      </w:r>
    </w:p>
    <w:p w14:paraId="1F62C017" w14:textId="77777777" w:rsidR="004D533A" w:rsidRPr="00D33C53" w:rsidRDefault="00D708B8" w:rsidP="0031657A">
      <w:pPr>
        <w:pStyle w:val="ListParagraph"/>
        <w:numPr>
          <w:ilvl w:val="1"/>
          <w:numId w:val="3"/>
        </w:numPr>
        <w:spacing w:before="80" w:after="80"/>
        <w:ind w:left="714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Situation de vie actuelle et bien-être  </w:t>
      </w:r>
    </w:p>
    <w:p w14:paraId="2A700348" w14:textId="77777777" w:rsidR="004D533A" w:rsidRPr="00D33C53" w:rsidRDefault="00D708B8" w:rsidP="0031657A">
      <w:pPr>
        <w:pStyle w:val="ListParagraph"/>
        <w:numPr>
          <w:ilvl w:val="1"/>
          <w:numId w:val="3"/>
        </w:numPr>
        <w:spacing w:before="80" w:after="80"/>
        <w:ind w:left="714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Réseau de l'enfant </w:t>
      </w:r>
    </w:p>
    <w:p w14:paraId="263A9B3A" w14:textId="77777777" w:rsidR="004D533A" w:rsidRPr="00D33C53" w:rsidRDefault="00D708B8" w:rsidP="0031657A">
      <w:pPr>
        <w:pStyle w:val="ListParagraph"/>
        <w:numPr>
          <w:ilvl w:val="1"/>
          <w:numId w:val="3"/>
        </w:numPr>
        <w:spacing w:before="80" w:after="80"/>
        <w:ind w:left="714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Sécurité et existence / qualité des services de base (éducation, santé) dans chaque lieu géographique examiné</w:t>
      </w:r>
    </w:p>
    <w:p w14:paraId="3161D125" w14:textId="77777777" w:rsidR="00D708B8" w:rsidRPr="00D33C53" w:rsidRDefault="00D708B8" w:rsidP="0031657A">
      <w:pPr>
        <w:pStyle w:val="ListParagraph"/>
        <w:numPr>
          <w:ilvl w:val="1"/>
          <w:numId w:val="3"/>
        </w:numPr>
        <w:spacing w:before="80" w:after="80"/>
        <w:ind w:left="714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Opinion de l'enfant sur la meilleure option</w:t>
      </w:r>
    </w:p>
    <w:p w14:paraId="10A14073" w14:textId="77777777" w:rsidR="004D533A" w:rsidRPr="00D33C53" w:rsidRDefault="00D708B8" w:rsidP="0031657A">
      <w:pPr>
        <w:pStyle w:val="ListParagraph"/>
        <w:numPr>
          <w:ilvl w:val="1"/>
          <w:numId w:val="3"/>
        </w:numPr>
        <w:spacing w:before="80" w:after="80"/>
        <w:ind w:left="714" w:hanging="357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Opinions des membres de la famille et des autres sur la meilleure option ;  </w:t>
      </w:r>
    </w:p>
    <w:p w14:paraId="1532449C" w14:textId="77777777" w:rsidR="004D533A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La gamme d'options, y compris le calendrier, les mécanismes de suivi et les autres mesures de suivi nécessaires pour chaque option, a-t-elle été présentée ? </w:t>
      </w:r>
    </w:p>
    <w:p w14:paraId="447EDD6D" w14:textId="77777777" w:rsidR="004D533A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L'exactitude des noms, des dates de naissance, de l'âge, des adresses et des numéros d'enregistrement a-t-elle été vérifiée et les numéros de téléphone de contact sont-ils indiqués ? </w:t>
      </w:r>
    </w:p>
    <w:p w14:paraId="520186BF" w14:textId="77777777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L'emplacement de tous les parents, y compris leur nom et, le cas échéant, leurs numéros d'enregistrement ont-ils été indiqués ?</w:t>
      </w:r>
    </w:p>
    <w:p w14:paraId="1F9B39A9" w14:textId="00C87BC1" w:rsidR="00D708B8" w:rsidRDefault="00D708B8" w:rsidP="0031657A">
      <w:pPr>
        <w:rPr>
          <w:rFonts w:ascii="Calibri" w:hAnsi="Calibri" w:cs="Calibri"/>
          <w:sz w:val="20"/>
          <w:szCs w:val="20"/>
        </w:rPr>
      </w:pPr>
    </w:p>
    <w:p w14:paraId="26403F01" w14:textId="09BDE36F" w:rsidR="008C0D7E" w:rsidRDefault="008C0D7E" w:rsidP="0031657A">
      <w:pPr>
        <w:rPr>
          <w:rFonts w:ascii="Calibri" w:hAnsi="Calibri" w:cs="Calibri"/>
          <w:sz w:val="20"/>
          <w:szCs w:val="20"/>
        </w:rPr>
      </w:pPr>
    </w:p>
    <w:p w14:paraId="54CABEAD" w14:textId="0101CE87" w:rsidR="008C0D7E" w:rsidRDefault="008C0D7E" w:rsidP="0031657A">
      <w:pPr>
        <w:rPr>
          <w:rFonts w:ascii="Calibri" w:hAnsi="Calibri" w:cs="Calibri"/>
          <w:sz w:val="20"/>
          <w:szCs w:val="20"/>
        </w:rPr>
      </w:pPr>
    </w:p>
    <w:p w14:paraId="3D5CBA67" w14:textId="77777777" w:rsidR="008C0D7E" w:rsidRPr="00D33C53" w:rsidRDefault="008C0D7E" w:rsidP="0031657A">
      <w:pPr>
        <w:rPr>
          <w:rFonts w:ascii="Calibri" w:hAnsi="Calibri" w:cs="Calibri"/>
          <w:sz w:val="20"/>
          <w:szCs w:val="20"/>
        </w:rPr>
      </w:pPr>
    </w:p>
    <w:p w14:paraId="108BEC85" w14:textId="0B104733" w:rsidR="00D708B8" w:rsidRPr="00D33C53" w:rsidRDefault="00D708B8" w:rsidP="0031657A">
      <w:pPr>
        <w:spacing w:before="80" w:after="80"/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/>
          <w:b/>
          <w:color w:val="0070C0"/>
          <w:sz w:val="20"/>
        </w:rPr>
        <w:lastRenderedPageBreak/>
        <w:t>DOCUMENTATION</w:t>
      </w:r>
    </w:p>
    <w:p w14:paraId="62FD619D" w14:textId="77777777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Des lettres d'appui / accords de garde ont-ils été signés, traduits (si nécessaire) et joints ?</w:t>
      </w:r>
    </w:p>
    <w:p w14:paraId="2D969FD3" w14:textId="77777777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D'autres documents tels que des rapports médicaux ou scolaires ont-ils été traduits et joints au formulaire de rapport de DIS ?</w:t>
      </w:r>
    </w:p>
    <w:p w14:paraId="067E28B0" w14:textId="77777777" w:rsidR="00D708B8" w:rsidRPr="00D33C53" w:rsidRDefault="00D708B8" w:rsidP="0031657A">
      <w:pPr>
        <w:pStyle w:val="ListParagraph"/>
        <w:numPr>
          <w:ilvl w:val="0"/>
          <w:numId w:val="3"/>
        </w:numPr>
        <w:spacing w:before="80" w:after="8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S'il n'y a pas de documentation disponible, est-il expliqué pourquoi ?</w:t>
      </w:r>
    </w:p>
    <w:sectPr w:rsidR="00D708B8" w:rsidRPr="00D33C53" w:rsidSect="0031657A">
      <w:headerReference w:type="default" r:id="rId10"/>
      <w:footerReference w:type="even" r:id="rId11"/>
      <w:footerReference w:type="default" r:id="rId12"/>
      <w:pgSz w:w="11906" w:h="16838"/>
      <w:pgMar w:top="992" w:right="1134" w:bottom="992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7FC82" w14:textId="77777777" w:rsidR="00A32CD9" w:rsidRDefault="00A32CD9" w:rsidP="00D33C53">
      <w:r>
        <w:separator/>
      </w:r>
    </w:p>
  </w:endnote>
  <w:endnote w:type="continuationSeparator" w:id="0">
    <w:p w14:paraId="1EE6C9ED" w14:textId="77777777" w:rsidR="00A32CD9" w:rsidRDefault="00A32CD9" w:rsidP="00D3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8365365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C1F3FA" w14:textId="3226C71C" w:rsidR="00D33C53" w:rsidRDefault="00D33C53" w:rsidP="0088245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1F746A" w14:textId="77777777" w:rsidR="00D33C53" w:rsidRDefault="00D33C53" w:rsidP="00D33C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A5714" w14:textId="23FB1C33" w:rsidR="00D33C53" w:rsidRDefault="00D33C53" w:rsidP="0088245C">
    <w:pPr>
      <w:pStyle w:val="Footer"/>
      <w:framePr w:wrap="none" w:vAnchor="text" w:hAnchor="margin" w:xAlign="right" w:y="1"/>
      <w:rPr>
        <w:rStyle w:val="PageNumber"/>
      </w:rPr>
    </w:pPr>
  </w:p>
  <w:p w14:paraId="06230DF0" w14:textId="77777777" w:rsidR="00D33C53" w:rsidRDefault="00D33C53" w:rsidP="00D33C5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18D46" w14:textId="77777777" w:rsidR="00A32CD9" w:rsidRDefault="00A32CD9" w:rsidP="00D33C53">
      <w:r>
        <w:separator/>
      </w:r>
    </w:p>
  </w:footnote>
  <w:footnote w:type="continuationSeparator" w:id="0">
    <w:p w14:paraId="25A69E0B" w14:textId="77777777" w:rsidR="00A32CD9" w:rsidRDefault="00A32CD9" w:rsidP="00D33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9D314" w14:textId="276EBF12" w:rsidR="00D33C53" w:rsidRDefault="008C0D7E" w:rsidP="00D33C53">
    <w:pPr>
      <w:pStyle w:val="Header"/>
      <w:jc w:val="right"/>
    </w:pPr>
    <w:r>
      <w:rPr>
        <w:noProof/>
      </w:rPr>
      <w:drawing>
        <wp:inline distT="0" distB="0" distL="0" distR="0" wp14:anchorId="5EA4D560" wp14:editId="749ABAC9">
          <wp:extent cx="1803400" cy="689382"/>
          <wp:effectExtent l="0" t="0" r="0" b="0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471" cy="707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A3148"/>
    <w:multiLevelType w:val="hybridMultilevel"/>
    <w:tmpl w:val="C35AF91E"/>
    <w:lvl w:ilvl="0" w:tplc="86805B76">
      <w:start w:val="3"/>
      <w:numFmt w:val="lowerLetter"/>
      <w:lvlText w:val="%1)"/>
      <w:lvlJc w:val="left"/>
    </w:lvl>
    <w:lvl w:ilvl="1" w:tplc="15B0819A">
      <w:start w:val="1"/>
      <w:numFmt w:val="bullet"/>
      <w:lvlText w:val="  "/>
      <w:lvlJc w:val="left"/>
    </w:lvl>
    <w:lvl w:ilvl="2" w:tplc="6D386428">
      <w:numFmt w:val="decimal"/>
      <w:lvlText w:val=""/>
      <w:lvlJc w:val="left"/>
    </w:lvl>
    <w:lvl w:ilvl="3" w:tplc="C254921C">
      <w:numFmt w:val="decimal"/>
      <w:lvlText w:val=""/>
      <w:lvlJc w:val="left"/>
    </w:lvl>
    <w:lvl w:ilvl="4" w:tplc="D716EDD0">
      <w:numFmt w:val="decimal"/>
      <w:lvlText w:val=""/>
      <w:lvlJc w:val="left"/>
    </w:lvl>
    <w:lvl w:ilvl="5" w:tplc="D510642A">
      <w:numFmt w:val="decimal"/>
      <w:lvlText w:val=""/>
      <w:lvlJc w:val="left"/>
    </w:lvl>
    <w:lvl w:ilvl="6" w:tplc="25CEC33C">
      <w:numFmt w:val="decimal"/>
      <w:lvlText w:val=""/>
      <w:lvlJc w:val="left"/>
    </w:lvl>
    <w:lvl w:ilvl="7" w:tplc="5A4EF1FA">
      <w:numFmt w:val="decimal"/>
      <w:lvlText w:val=""/>
      <w:lvlJc w:val="left"/>
    </w:lvl>
    <w:lvl w:ilvl="8" w:tplc="BCE2C2BC">
      <w:numFmt w:val="decimal"/>
      <w:lvlText w:val=""/>
      <w:lvlJc w:val="left"/>
    </w:lvl>
  </w:abstractNum>
  <w:abstractNum w:abstractNumId="1" w15:restartNumberingAfterBreak="0">
    <w:nsid w:val="1D7B3DD5"/>
    <w:multiLevelType w:val="hybridMultilevel"/>
    <w:tmpl w:val="A4F607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32A67"/>
    <w:multiLevelType w:val="hybridMultilevel"/>
    <w:tmpl w:val="F850C1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B3067"/>
    <w:multiLevelType w:val="hybridMultilevel"/>
    <w:tmpl w:val="593851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E531A"/>
    <w:multiLevelType w:val="hybridMultilevel"/>
    <w:tmpl w:val="8B581F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E7FD0"/>
    <w:multiLevelType w:val="hybridMultilevel"/>
    <w:tmpl w:val="6B783118"/>
    <w:lvl w:ilvl="0" w:tplc="C2085060">
      <w:start w:val="2"/>
      <w:numFmt w:val="lowerLetter"/>
      <w:lvlText w:val="%1)"/>
      <w:lvlJc w:val="left"/>
    </w:lvl>
    <w:lvl w:ilvl="1" w:tplc="E7122A86">
      <w:start w:val="1"/>
      <w:numFmt w:val="bullet"/>
      <w:lvlText w:val="  "/>
      <w:lvlJc w:val="left"/>
    </w:lvl>
    <w:lvl w:ilvl="2" w:tplc="C24A394E">
      <w:numFmt w:val="decimal"/>
      <w:lvlText w:val=""/>
      <w:lvlJc w:val="left"/>
    </w:lvl>
    <w:lvl w:ilvl="3" w:tplc="D1124BEC">
      <w:numFmt w:val="decimal"/>
      <w:lvlText w:val=""/>
      <w:lvlJc w:val="left"/>
    </w:lvl>
    <w:lvl w:ilvl="4" w:tplc="0BEEE9DE">
      <w:numFmt w:val="decimal"/>
      <w:lvlText w:val=""/>
      <w:lvlJc w:val="left"/>
    </w:lvl>
    <w:lvl w:ilvl="5" w:tplc="8408A198">
      <w:numFmt w:val="decimal"/>
      <w:lvlText w:val=""/>
      <w:lvlJc w:val="left"/>
    </w:lvl>
    <w:lvl w:ilvl="6" w:tplc="E91EC222">
      <w:numFmt w:val="decimal"/>
      <w:lvlText w:val=""/>
      <w:lvlJc w:val="left"/>
    </w:lvl>
    <w:lvl w:ilvl="7" w:tplc="41A4945A">
      <w:numFmt w:val="decimal"/>
      <w:lvlText w:val=""/>
      <w:lvlJc w:val="left"/>
    </w:lvl>
    <w:lvl w:ilvl="8" w:tplc="BF5E1D76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8B8"/>
    <w:rsid w:val="000212B0"/>
    <w:rsid w:val="00246C22"/>
    <w:rsid w:val="002E1B73"/>
    <w:rsid w:val="0031657A"/>
    <w:rsid w:val="003A7FB3"/>
    <w:rsid w:val="004D533A"/>
    <w:rsid w:val="00757449"/>
    <w:rsid w:val="008342C1"/>
    <w:rsid w:val="008C0D7E"/>
    <w:rsid w:val="00A32CD9"/>
    <w:rsid w:val="00D33C53"/>
    <w:rsid w:val="00D7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763F"/>
  <w15:chartTrackingRefBased/>
  <w15:docId w15:val="{B72926E0-F2C4-4019-B6D0-2369791A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8B8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3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C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C53"/>
    <w:rPr>
      <w:rFonts w:ascii="Times New Roman" w:eastAsiaTheme="minorEastAsia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3C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C53"/>
    <w:rPr>
      <w:rFonts w:ascii="Times New Roman" w:eastAsiaTheme="minorEastAsia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D33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1" ma:contentTypeDescription="Create a new document." ma:contentTypeScope="" ma:versionID="b44a2521a807ed22e1eede32430be6f8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6105b409f4abd82e71ad06cb47debcd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89B574-701E-4E42-80D4-E1AED44812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FC636E-C8DB-46D1-B122-5EC4597CA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B335D-628B-43F6-9811-852296304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Lola Zhou</dc:creator>
  <cp:keywords/>
  <dc:description/>
  <cp:lastModifiedBy>Cliff Speck</cp:lastModifiedBy>
  <cp:revision>3</cp:revision>
  <dcterms:created xsi:type="dcterms:W3CDTF">2021-05-06T18:29:00Z</dcterms:created>
  <dcterms:modified xsi:type="dcterms:W3CDTF">2021-05-19T09:23:00Z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0x010100CBFFC6744BB76641889DAC200C8BA6B7</vt:lpwstr>
  </property>
</Properties>
</file>