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C5EAA" w14:textId="7D72CC11" w:rsidR="00C44284" w:rsidRPr="005C4581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n-GB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5B6384">
        <w:rPr>
          <w:rFonts w:ascii="Arial" w:hAnsi="Arial" w:cs="Arial"/>
          <w:b/>
          <w:iCs/>
          <w:sz w:val="20"/>
        </w:rPr>
        <w:t>PSP</w:t>
      </w:r>
      <w:r w:rsidR="00E02920">
        <w:rPr>
          <w:rFonts w:ascii="Arial" w:hAnsi="Arial" w:cs="Arial"/>
          <w:b/>
          <w:iCs/>
          <w:sz w:val="20"/>
        </w:rPr>
        <w:t>/</w:t>
      </w:r>
      <w:r w:rsidR="005B6384">
        <w:rPr>
          <w:rFonts w:ascii="Arial" w:hAnsi="Arial" w:cs="Arial"/>
          <w:b/>
          <w:iCs/>
          <w:sz w:val="20"/>
        </w:rPr>
        <w:t>IT</w:t>
      </w:r>
      <w:r w:rsidR="00E02920">
        <w:rPr>
          <w:rFonts w:ascii="Arial" w:hAnsi="Arial" w:cs="Arial"/>
          <w:b/>
          <w:iCs/>
          <w:sz w:val="20"/>
        </w:rPr>
        <w:t xml:space="preserve">/2020/005 </w:t>
      </w:r>
      <w:r w:rsidR="005C4581" w:rsidRPr="005C4581">
        <w:rPr>
          <w:rFonts w:ascii="Arial" w:hAnsi="Arial" w:cs="Arial"/>
          <w:b/>
          <w:iCs/>
          <w:sz w:val="20"/>
        </w:rPr>
        <w:t>Development and Promotion of Fundraising and Humanitarian Emergency Campaigns addressed to Sport world</w:t>
      </w:r>
    </w:p>
    <w:p w14:paraId="6E6C5EAB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bidder]</w:t>
      </w:r>
    </w:p>
    <w:p w14:paraId="6E6C5EAC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6E6C5EAD" w14:textId="77777777" w:rsidR="006269F0" w:rsidRPr="006269F0" w:rsidRDefault="006E63B5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 w:rsidR="006269F0"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495"/>
        <w:gridCol w:w="2160"/>
        <w:gridCol w:w="4842"/>
      </w:tblGrid>
      <w:tr w:rsidR="0027333F" w:rsidRPr="00731E3E" w14:paraId="6E6C5EB2" w14:textId="77777777" w:rsidTr="006E63B5">
        <w:tc>
          <w:tcPr>
            <w:tcW w:w="5132" w:type="dxa"/>
            <w:shd w:val="clear" w:color="auto" w:fill="2E74B5" w:themeFill="accent1" w:themeFillShade="BF"/>
            <w:vAlign w:val="center"/>
          </w:tcPr>
          <w:p w14:paraId="6E6C5EAE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495" w:type="dxa"/>
            <w:shd w:val="clear" w:color="auto" w:fill="2E74B5" w:themeFill="accent1" w:themeFillShade="BF"/>
            <w:vAlign w:val="center"/>
          </w:tcPr>
          <w:p w14:paraId="6E6C5EAF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160" w:type="dxa"/>
            <w:shd w:val="clear" w:color="auto" w:fill="2E74B5" w:themeFill="accent1" w:themeFillShade="BF"/>
            <w:vAlign w:val="center"/>
          </w:tcPr>
          <w:p w14:paraId="6E6C5EB0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4842" w:type="dxa"/>
            <w:shd w:val="clear" w:color="auto" w:fill="2E74B5" w:themeFill="accent1" w:themeFillShade="BF"/>
            <w:vAlign w:val="center"/>
          </w:tcPr>
          <w:p w14:paraId="6E6C5EB1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or NA provide comment</w:t>
            </w:r>
          </w:p>
        </w:tc>
      </w:tr>
      <w:tr w:rsidR="0027333F" w:rsidRPr="00731E3E" w14:paraId="6E6C5EB4" w14:textId="77777777" w:rsidTr="00A239F1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6E6C5EB3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27333F" w:rsidRPr="00731E3E" w14:paraId="6E6C5EB9" w14:textId="77777777" w:rsidTr="006E63B5">
        <w:tc>
          <w:tcPr>
            <w:tcW w:w="5132" w:type="dxa"/>
            <w:vAlign w:val="center"/>
          </w:tcPr>
          <w:p w14:paraId="6E6C5EB5" w14:textId="77777777" w:rsidR="0027333F" w:rsidRPr="00DF43E7" w:rsidRDefault="0027333F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495" w:type="dxa"/>
            <w:vAlign w:val="center"/>
          </w:tcPr>
          <w:p w14:paraId="6E6C5EB6" w14:textId="77777777" w:rsidR="0027333F" w:rsidRPr="00DF43E7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EB7" w14:textId="77777777"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842" w:type="dxa"/>
            <w:vAlign w:val="center"/>
          </w:tcPr>
          <w:p w14:paraId="6E6C5EB8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EBE" w14:textId="77777777" w:rsidTr="006E63B5">
        <w:tc>
          <w:tcPr>
            <w:tcW w:w="5132" w:type="dxa"/>
            <w:vAlign w:val="center"/>
          </w:tcPr>
          <w:p w14:paraId="6E6C5EBA" w14:textId="77777777" w:rsidR="0027333F" w:rsidRPr="006269F0" w:rsidRDefault="0027333F" w:rsidP="00A239F1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495" w:type="dxa"/>
            <w:vAlign w:val="center"/>
          </w:tcPr>
          <w:p w14:paraId="6E6C5EBB" w14:textId="77777777" w:rsidR="0027333F" w:rsidRPr="00DF43E7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EBC" w14:textId="77777777"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842" w:type="dxa"/>
            <w:vAlign w:val="center"/>
          </w:tcPr>
          <w:p w14:paraId="6E6C5EBD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EC3" w14:textId="77777777" w:rsidTr="006E63B5">
        <w:tc>
          <w:tcPr>
            <w:tcW w:w="5132" w:type="dxa"/>
            <w:vAlign w:val="center"/>
          </w:tcPr>
          <w:p w14:paraId="6E6C5EBF" w14:textId="77777777" w:rsidR="0027333F" w:rsidRPr="00665BFD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495" w:type="dxa"/>
            <w:vAlign w:val="center"/>
          </w:tcPr>
          <w:p w14:paraId="6E6C5EC0" w14:textId="77777777" w:rsidR="0027333F" w:rsidRPr="00731E3E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EC1" w14:textId="3658FB9B"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750655">
              <w:rPr>
                <w:rFonts w:ascii="Arial" w:hAnsi="Arial" w:cs="Arial"/>
                <w:iCs/>
                <w:sz w:val="20"/>
                <w:lang w:val="en-GB"/>
              </w:rPr>
              <w:t>D</w:t>
            </w:r>
          </w:p>
        </w:tc>
        <w:tc>
          <w:tcPr>
            <w:tcW w:w="4842" w:type="dxa"/>
            <w:vAlign w:val="center"/>
          </w:tcPr>
          <w:p w14:paraId="6E6C5EC2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EC8" w14:textId="77777777" w:rsidTr="006E63B5">
        <w:tc>
          <w:tcPr>
            <w:tcW w:w="5132" w:type="dxa"/>
            <w:vAlign w:val="center"/>
          </w:tcPr>
          <w:p w14:paraId="6E6C5EC4" w14:textId="77777777" w:rsidR="0027333F" w:rsidRPr="00406781" w:rsidRDefault="0027333F" w:rsidP="0027333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Registration Form</w:t>
            </w:r>
          </w:p>
        </w:tc>
        <w:tc>
          <w:tcPr>
            <w:tcW w:w="2495" w:type="dxa"/>
            <w:vAlign w:val="center"/>
          </w:tcPr>
          <w:p w14:paraId="6E6C5EC5" w14:textId="77777777" w:rsidR="0027333F" w:rsidRPr="00731E3E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EC6" w14:textId="142D50B9"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126BE0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750655"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4842" w:type="dxa"/>
            <w:vAlign w:val="center"/>
          </w:tcPr>
          <w:p w14:paraId="6E6C5EC7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ECD" w14:textId="77777777" w:rsidTr="006E63B5">
        <w:tc>
          <w:tcPr>
            <w:tcW w:w="5132" w:type="dxa"/>
            <w:vAlign w:val="center"/>
          </w:tcPr>
          <w:p w14:paraId="6E6C5EC9" w14:textId="77777777" w:rsidR="0027333F" w:rsidRPr="009D6A2F" w:rsidRDefault="0027333F" w:rsidP="00A239F1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495" w:type="dxa"/>
            <w:vAlign w:val="center"/>
          </w:tcPr>
          <w:p w14:paraId="6E6C5ECA" w14:textId="77777777" w:rsidR="0027333F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ECB" w14:textId="0EA7AD80" w:rsidR="0027333F" w:rsidRDefault="00241224" w:rsidP="0027333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750655">
              <w:rPr>
                <w:rFonts w:ascii="Arial" w:hAnsi="Arial" w:cs="Arial"/>
                <w:iCs/>
                <w:sz w:val="20"/>
                <w:lang w:val="en-GB"/>
              </w:rPr>
              <w:t>D</w:t>
            </w:r>
          </w:p>
        </w:tc>
        <w:tc>
          <w:tcPr>
            <w:tcW w:w="4842" w:type="dxa"/>
            <w:vAlign w:val="center"/>
          </w:tcPr>
          <w:p w14:paraId="6E6C5ECC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ED2" w14:textId="77777777" w:rsidTr="006E63B5">
        <w:tc>
          <w:tcPr>
            <w:tcW w:w="5132" w:type="dxa"/>
            <w:shd w:val="clear" w:color="auto" w:fill="BDD6EE" w:themeFill="accent1" w:themeFillTint="66"/>
            <w:vAlign w:val="center"/>
          </w:tcPr>
          <w:p w14:paraId="6E6C5ECE" w14:textId="77777777" w:rsidR="0027333F" w:rsidRPr="001E7729" w:rsidRDefault="0027333F" w:rsidP="00A239F1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495" w:type="dxa"/>
            <w:shd w:val="clear" w:color="auto" w:fill="BDD6EE" w:themeFill="accent1" w:themeFillTint="66"/>
            <w:vAlign w:val="center"/>
          </w:tcPr>
          <w:p w14:paraId="6E6C5ECF" w14:textId="77777777" w:rsidR="0027333F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60" w:type="dxa"/>
            <w:shd w:val="clear" w:color="auto" w:fill="BDD6EE" w:themeFill="accent1" w:themeFillTint="66"/>
            <w:vAlign w:val="center"/>
          </w:tcPr>
          <w:p w14:paraId="6E6C5ED0" w14:textId="77777777" w:rsidR="0027333F" w:rsidRPr="00126BE0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842" w:type="dxa"/>
            <w:shd w:val="clear" w:color="auto" w:fill="BDD6EE" w:themeFill="accent1" w:themeFillTint="66"/>
            <w:vAlign w:val="center"/>
          </w:tcPr>
          <w:p w14:paraId="6E6C5ED1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D7" w14:textId="77777777" w:rsidTr="006778D4">
        <w:tc>
          <w:tcPr>
            <w:tcW w:w="5132" w:type="dxa"/>
            <w:vAlign w:val="center"/>
          </w:tcPr>
          <w:p w14:paraId="6E6C5ED3" w14:textId="1194847D" w:rsidR="006778D4" w:rsidRDefault="006778D4" w:rsidP="00577233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RFP Checklist Form</w:t>
            </w:r>
            <w:r w:rsidR="00750655">
              <w:rPr>
                <w:rFonts w:ascii="Arial" w:hAnsi="Arial"/>
                <w:color w:val="000000"/>
                <w:sz w:val="20"/>
              </w:rPr>
              <w:t xml:space="preserve"> (this form)</w:t>
            </w:r>
          </w:p>
        </w:tc>
        <w:tc>
          <w:tcPr>
            <w:tcW w:w="2495" w:type="dxa"/>
            <w:vAlign w:val="center"/>
          </w:tcPr>
          <w:p w14:paraId="6E6C5ED4" w14:textId="77777777" w:rsidR="006778D4" w:rsidRDefault="007F3FAB" w:rsidP="00577233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D5" w14:textId="762E63F9" w:rsidR="006778D4" w:rsidRDefault="00241224" w:rsidP="00577233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750655">
              <w:rPr>
                <w:rFonts w:ascii="Arial" w:hAnsi="Arial" w:cs="Arial"/>
                <w:iCs/>
                <w:sz w:val="20"/>
                <w:lang w:val="en-GB"/>
              </w:rPr>
              <w:t>E</w:t>
            </w:r>
          </w:p>
        </w:tc>
        <w:tc>
          <w:tcPr>
            <w:tcW w:w="4842" w:type="dxa"/>
            <w:vAlign w:val="center"/>
          </w:tcPr>
          <w:p w14:paraId="6E6C5ED6" w14:textId="77777777" w:rsidR="006778D4" w:rsidRPr="00731E3E" w:rsidRDefault="006778D4" w:rsidP="00577233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DC" w14:textId="77777777" w:rsidTr="006E63B5">
        <w:tc>
          <w:tcPr>
            <w:tcW w:w="5132" w:type="dxa"/>
            <w:vAlign w:val="center"/>
          </w:tcPr>
          <w:p w14:paraId="6E6C5ED8" w14:textId="4EF8BA1C" w:rsidR="006778D4" w:rsidRPr="00665BFD" w:rsidRDefault="006778D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</w:p>
        </w:tc>
        <w:tc>
          <w:tcPr>
            <w:tcW w:w="2495" w:type="dxa"/>
            <w:vAlign w:val="center"/>
          </w:tcPr>
          <w:p w14:paraId="6E6C5ED9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DA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Based on Annex A </w:t>
            </w:r>
          </w:p>
        </w:tc>
        <w:tc>
          <w:tcPr>
            <w:tcW w:w="4842" w:type="dxa"/>
            <w:vAlign w:val="center"/>
          </w:tcPr>
          <w:p w14:paraId="6E6C5EDB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E1" w14:textId="77777777" w:rsidTr="006E63B5">
        <w:tc>
          <w:tcPr>
            <w:tcW w:w="5132" w:type="dxa"/>
            <w:vAlign w:val="center"/>
          </w:tcPr>
          <w:p w14:paraId="6E6C5EDD" w14:textId="31DFB11A"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  <w:r w:rsidR="002B044E">
              <w:rPr>
                <w:rFonts w:ascii="Arial" w:hAnsi="Arial" w:cs="Arial"/>
                <w:iCs/>
                <w:sz w:val="20"/>
                <w:lang w:val="en-GB"/>
              </w:rPr>
              <w:t>/ description</w:t>
            </w:r>
          </w:p>
        </w:tc>
        <w:tc>
          <w:tcPr>
            <w:tcW w:w="2495" w:type="dxa"/>
            <w:vAlign w:val="center"/>
          </w:tcPr>
          <w:p w14:paraId="6E6C5EDE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DF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E0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E6" w14:textId="77777777" w:rsidTr="006E63B5">
        <w:tc>
          <w:tcPr>
            <w:tcW w:w="5132" w:type="dxa"/>
            <w:vAlign w:val="center"/>
          </w:tcPr>
          <w:p w14:paraId="6E6C5EE2" w14:textId="77777777"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495" w:type="dxa"/>
            <w:vAlign w:val="center"/>
          </w:tcPr>
          <w:p w14:paraId="6E6C5EE3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E4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E5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EB" w14:textId="77777777" w:rsidTr="006E63B5">
        <w:tc>
          <w:tcPr>
            <w:tcW w:w="5132" w:type="dxa"/>
            <w:vAlign w:val="center"/>
          </w:tcPr>
          <w:p w14:paraId="6E6C5EE7" w14:textId="77777777" w:rsidR="006778D4" w:rsidRPr="00665BFD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 and/ or Balance Sheet</w:t>
            </w:r>
          </w:p>
        </w:tc>
        <w:tc>
          <w:tcPr>
            <w:tcW w:w="2495" w:type="dxa"/>
            <w:vAlign w:val="center"/>
          </w:tcPr>
          <w:p w14:paraId="6E6C5EE8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E9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EA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F0" w14:textId="77777777" w:rsidTr="006E63B5">
        <w:tc>
          <w:tcPr>
            <w:tcW w:w="5132" w:type="dxa"/>
            <w:vAlign w:val="center"/>
          </w:tcPr>
          <w:p w14:paraId="6E6C5EEC" w14:textId="77777777" w:rsidR="006778D4" w:rsidRPr="00665BFD" w:rsidRDefault="006778D4" w:rsidP="006778D4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495" w:type="dxa"/>
            <w:vAlign w:val="center"/>
          </w:tcPr>
          <w:p w14:paraId="6E6C5EED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EE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EF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731E3E" w14:paraId="6E6C5EF5" w14:textId="77777777" w:rsidTr="006E63B5">
        <w:tc>
          <w:tcPr>
            <w:tcW w:w="5132" w:type="dxa"/>
            <w:vAlign w:val="center"/>
          </w:tcPr>
          <w:p w14:paraId="6E6C5EF1" w14:textId="77777777" w:rsidR="006778D4" w:rsidRPr="00126BE0" w:rsidRDefault="006778D4" w:rsidP="006778D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26BE0">
              <w:rPr>
                <w:rFonts w:ascii="Arial" w:hAnsi="Arial" w:cs="Arial"/>
                <w:color w:val="000000"/>
                <w:sz w:val="20"/>
              </w:rPr>
              <w:t>Three (3) references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with contact details</w:t>
            </w:r>
            <w:r w:rsidRPr="00126BE0">
              <w:rPr>
                <w:rFonts w:ascii="Arial" w:hAnsi="Arial" w:cs="Arial"/>
                <w:color w:val="000000"/>
                <w:sz w:val="20"/>
              </w:rPr>
              <w:t xml:space="preserve"> that we may contact from your client list</w:t>
            </w:r>
          </w:p>
        </w:tc>
        <w:tc>
          <w:tcPr>
            <w:tcW w:w="2495" w:type="dxa"/>
            <w:vAlign w:val="center"/>
          </w:tcPr>
          <w:p w14:paraId="6E6C5EF2" w14:textId="77777777" w:rsidR="006778D4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F3" w14:textId="77777777" w:rsidR="006778D4" w:rsidRPr="00731E3E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F4" w14:textId="77777777" w:rsidR="006778D4" w:rsidRPr="00731E3E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778D4" w:rsidRPr="0020606C" w14:paraId="6E6C5EFA" w14:textId="77777777" w:rsidTr="006E63B5">
        <w:tc>
          <w:tcPr>
            <w:tcW w:w="5132" w:type="dxa"/>
            <w:vAlign w:val="center"/>
          </w:tcPr>
          <w:p w14:paraId="6E6C5EF6" w14:textId="1BE34726" w:rsidR="006778D4" w:rsidRPr="00126BE0" w:rsidRDefault="006778D4" w:rsidP="006778D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  <w:lang w:val="en-GB"/>
              </w:rPr>
              <w:t>Evidence</w:t>
            </w:r>
            <w:r w:rsidRPr="00126BE0">
              <w:rPr>
                <w:rFonts w:ascii="Arial" w:hAnsi="Arial" w:cs="Arial"/>
                <w:sz w:val="20"/>
                <w:lang w:val="en-GB"/>
              </w:rPr>
              <w:t xml:space="preserve"> of similar and successfully completed projects and/ or currently underway</w:t>
            </w:r>
            <w:r w:rsidR="00863760">
              <w:rPr>
                <w:rFonts w:ascii="Arial" w:hAnsi="Arial" w:cs="Arial"/>
                <w:sz w:val="20"/>
                <w:lang w:val="en-GB"/>
              </w:rPr>
              <w:t xml:space="preserve"> (multichannel and/or SMS campaign</w:t>
            </w:r>
            <w:r w:rsidR="00C32911">
              <w:rPr>
                <w:rFonts w:ascii="Arial" w:hAnsi="Arial" w:cs="Arial"/>
                <w:sz w:val="20"/>
                <w:lang w:val="en-GB"/>
              </w:rPr>
              <w:t>, innovative project</w:t>
            </w:r>
          </w:p>
        </w:tc>
        <w:tc>
          <w:tcPr>
            <w:tcW w:w="2495" w:type="dxa"/>
            <w:vAlign w:val="center"/>
          </w:tcPr>
          <w:p w14:paraId="6E6C5EF7" w14:textId="77777777" w:rsidR="006778D4" w:rsidRPr="0020606C" w:rsidRDefault="007F3FAB" w:rsidP="006778D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D4" w:rsidRPr="0020606C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6778D4" w:rsidRPr="0020606C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160" w:type="dxa"/>
            <w:vAlign w:val="center"/>
          </w:tcPr>
          <w:p w14:paraId="6E6C5EF8" w14:textId="77777777" w:rsidR="006778D4" w:rsidRPr="0020606C" w:rsidRDefault="006778D4" w:rsidP="006778D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0606C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EF9" w14:textId="77777777" w:rsidR="006778D4" w:rsidRPr="0020606C" w:rsidRDefault="006778D4" w:rsidP="006778D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14:paraId="6E6C5F04" w14:textId="77777777" w:rsidTr="006E63B5">
        <w:tc>
          <w:tcPr>
            <w:tcW w:w="5132" w:type="dxa"/>
            <w:vAlign w:val="center"/>
          </w:tcPr>
          <w:p w14:paraId="6E6C5F00" w14:textId="2275C6F1" w:rsidR="00241224" w:rsidRPr="00DB7EB3" w:rsidRDefault="00241224" w:rsidP="00D32710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about the services required and tendering procedure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r w:rsidR="00353E10">
              <w:rPr>
                <w:rFonts w:ascii="Arial" w:hAnsi="Arial"/>
                <w:b/>
                <w:color w:val="000000"/>
                <w:sz w:val="20"/>
              </w:rPr>
              <w:t>2</w:t>
            </w:r>
            <w:r w:rsidR="00353E10" w:rsidRPr="00353E10">
              <w:rPr>
                <w:rFonts w:ascii="Arial" w:hAnsi="Arial"/>
                <w:b/>
                <w:color w:val="000000"/>
                <w:sz w:val="20"/>
                <w:vertAlign w:val="superscript"/>
              </w:rPr>
              <w:t>nd</w:t>
            </w:r>
            <w:r w:rsidR="00353E10">
              <w:rPr>
                <w:rFonts w:ascii="Arial" w:hAnsi="Arial"/>
                <w:b/>
                <w:color w:val="000000"/>
                <w:sz w:val="20"/>
              </w:rPr>
              <w:t xml:space="preserve"> September</w:t>
            </w:r>
            <w:r w:rsidR="00C32911">
              <w:rPr>
                <w:rFonts w:ascii="Arial" w:hAnsi="Arial"/>
                <w:b/>
                <w:color w:val="000000"/>
                <w:sz w:val="20"/>
              </w:rPr>
              <w:t xml:space="preserve"> 2020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h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14:paraId="6E6C5F01" w14:textId="77777777" w:rsidR="00241224" w:rsidRDefault="007F3FA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F02" w14:textId="77777777" w:rsidR="00241224" w:rsidRPr="00731E3E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F03" w14:textId="77777777"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14:paraId="6E6C5F09" w14:textId="77777777" w:rsidTr="00241224">
        <w:trPr>
          <w:trHeight w:val="568"/>
        </w:trPr>
        <w:tc>
          <w:tcPr>
            <w:tcW w:w="5132" w:type="dxa"/>
            <w:vAlign w:val="center"/>
          </w:tcPr>
          <w:p w14:paraId="6E6C5F05" w14:textId="77777777" w:rsidR="00241224" w:rsidRPr="00DB7EB3" w:rsidRDefault="00241224" w:rsidP="00241224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hyperlink r:id="rId8" w:history="1">
              <w:r w:rsidRPr="00D92BAF">
                <w:rPr>
                  <w:rStyle w:val="Hyperlink"/>
                  <w:rFonts w:ascii="Arial" w:hAnsi="Arial"/>
                  <w:b/>
                  <w:sz w:val="20"/>
                </w:rPr>
                <w:t>celi@unhcr.org</w:t>
              </w:r>
            </w:hyperlink>
            <w:r>
              <w:rPr>
                <w:rFonts w:ascii="Arial" w:hAnsi="Arial"/>
                <w:b/>
                <w:color w:val="000000"/>
                <w:sz w:val="20"/>
              </w:rPr>
              <w:t xml:space="preserve"> 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14:paraId="6E6C5F06" w14:textId="77777777" w:rsidR="00241224" w:rsidRDefault="007F3FA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F07" w14:textId="77777777" w:rsidR="00241224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F08" w14:textId="77777777"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731E3E" w14:paraId="6E6C5F0E" w14:textId="77777777" w:rsidTr="00241224">
        <w:trPr>
          <w:trHeight w:val="559"/>
        </w:trPr>
        <w:tc>
          <w:tcPr>
            <w:tcW w:w="5132" w:type="dxa"/>
            <w:vAlign w:val="center"/>
          </w:tcPr>
          <w:p w14:paraId="6E6C5F0A" w14:textId="6C13624C" w:rsidR="00241224" w:rsidRPr="00DB7EB3" w:rsidRDefault="00241224" w:rsidP="00D32710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bid submission deadline</w:t>
            </w:r>
            <w:r w:rsidR="004E2667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(</w:t>
            </w:r>
            <w:r w:rsidR="00353E10">
              <w:rPr>
                <w:rFonts w:ascii="Arial" w:hAnsi="Arial"/>
                <w:b/>
                <w:color w:val="000000"/>
                <w:sz w:val="20"/>
                <w:u w:val="single"/>
              </w:rPr>
              <w:t>1</w:t>
            </w:r>
            <w:r w:rsidR="002A5983">
              <w:rPr>
                <w:rFonts w:ascii="Arial" w:hAnsi="Arial"/>
                <w:b/>
                <w:color w:val="000000"/>
                <w:sz w:val="20"/>
                <w:u w:val="single"/>
              </w:rPr>
              <w:t>7/09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>/20</w:t>
            </w:r>
            <w:r w:rsidR="002A5983">
              <w:rPr>
                <w:rFonts w:ascii="Arial" w:hAnsi="Arial"/>
                <w:b/>
                <w:color w:val="000000"/>
                <w:sz w:val="20"/>
                <w:u w:val="single"/>
              </w:rPr>
              <w:t>20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495" w:type="dxa"/>
            <w:vAlign w:val="center"/>
          </w:tcPr>
          <w:p w14:paraId="6E6C5F0B" w14:textId="77777777" w:rsidR="00241224" w:rsidRDefault="007F3FA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F0C" w14:textId="77777777" w:rsidR="00241224" w:rsidRPr="00731E3E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F0D" w14:textId="77777777" w:rsidR="00241224" w:rsidRPr="00731E3E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41224" w:rsidRPr="00EC36F6" w14:paraId="6E6C5F13" w14:textId="77777777" w:rsidTr="006E63B5">
        <w:tc>
          <w:tcPr>
            <w:tcW w:w="5132" w:type="dxa"/>
            <w:vAlign w:val="center"/>
          </w:tcPr>
          <w:p w14:paraId="6E6C5F0F" w14:textId="7AD64B9F" w:rsidR="00241224" w:rsidRPr="00EC36F6" w:rsidRDefault="00241224" w:rsidP="00FB7712">
            <w:pPr>
              <w:rPr>
                <w:b/>
                <w:color w:val="000000"/>
              </w:rPr>
            </w:pPr>
            <w:r w:rsidRPr="00EC36F6">
              <w:rPr>
                <w:b/>
                <w:color w:val="000000"/>
              </w:rPr>
              <w:t xml:space="preserve">Have you taken note of the </w:t>
            </w:r>
            <w:r w:rsidR="002A5983">
              <w:rPr>
                <w:b/>
                <w:color w:val="000000"/>
                <w:u w:val="single"/>
              </w:rPr>
              <w:t>platform</w:t>
            </w:r>
            <w:r w:rsidR="002A5983">
              <w:rPr>
                <w:b/>
                <w:color w:val="000000"/>
              </w:rPr>
              <w:t xml:space="preserve"> where to submit your </w:t>
            </w:r>
            <w:r w:rsidR="002A5983" w:rsidRPr="00FB7712">
              <w:rPr>
                <w:b/>
                <w:color w:val="000000"/>
              </w:rPr>
              <w:t>offer</w:t>
            </w:r>
            <w:r w:rsidRPr="00FB7712">
              <w:rPr>
                <w:b/>
                <w:color w:val="000000"/>
              </w:rPr>
              <w:t xml:space="preserve"> (</w:t>
            </w:r>
            <w:hyperlink r:id="rId9" w:history="1">
              <w:r w:rsidR="00FB7712" w:rsidRPr="00FB7712">
                <w:rPr>
                  <w:rStyle w:val="Hyperlink"/>
                  <w:rFonts w:eastAsia="Arial Unicode MS"/>
                  <w:b/>
                  <w:bCs/>
                </w:rPr>
                <w:t>http://etenderbox.unhcr.org</w:t>
              </w:r>
            </w:hyperlink>
            <w:r w:rsidR="00FB7712">
              <w:rPr>
                <w:rFonts w:eastAsia="Arial Unicode MS"/>
                <w:b/>
                <w:bCs/>
              </w:rPr>
              <w:t>)?</w:t>
            </w:r>
          </w:p>
        </w:tc>
        <w:tc>
          <w:tcPr>
            <w:tcW w:w="2495" w:type="dxa"/>
            <w:vAlign w:val="center"/>
          </w:tcPr>
          <w:p w14:paraId="6E6C5F10" w14:textId="6EF468EE" w:rsidR="00241224" w:rsidRPr="00EC36F6" w:rsidRDefault="007F3FAB" w:rsidP="0024122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736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☒</w:t>
                </w:r>
              </w:sdtContent>
            </w:sdt>
            <w:r w:rsidR="00241224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224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41224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F11" w14:textId="77777777" w:rsidR="00241224" w:rsidRPr="00EC36F6" w:rsidRDefault="00241224" w:rsidP="0024122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EC36F6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F12" w14:textId="77777777" w:rsidR="00241224" w:rsidRPr="00EC36F6" w:rsidRDefault="00241224" w:rsidP="0024122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A4736" w:rsidRPr="00EC36F6" w14:paraId="726B4210" w14:textId="77777777" w:rsidTr="006E63B5">
        <w:tc>
          <w:tcPr>
            <w:tcW w:w="5132" w:type="dxa"/>
            <w:vAlign w:val="center"/>
          </w:tcPr>
          <w:p w14:paraId="42783BC5" w14:textId="6E58110B" w:rsidR="00AA4736" w:rsidRPr="00EC36F6" w:rsidRDefault="00AA4736" w:rsidP="00AA473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Have you taken note of the modalities to register and submit the documentation on the </w:t>
            </w:r>
            <w:proofErr w:type="spellStart"/>
            <w:r>
              <w:rPr>
                <w:b/>
                <w:color w:val="000000"/>
              </w:rPr>
              <w:t>etenderbox</w:t>
            </w:r>
            <w:proofErr w:type="spellEnd"/>
            <w:r>
              <w:rPr>
                <w:b/>
                <w:color w:val="000000"/>
              </w:rPr>
              <w:t xml:space="preserve"> platform</w:t>
            </w:r>
          </w:p>
        </w:tc>
        <w:tc>
          <w:tcPr>
            <w:tcW w:w="2495" w:type="dxa"/>
            <w:vAlign w:val="center"/>
          </w:tcPr>
          <w:p w14:paraId="1999DF91" w14:textId="177CF301" w:rsidR="00AA4736" w:rsidRDefault="007F3FAB" w:rsidP="00AA473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13900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736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☒</w:t>
                </w:r>
              </w:sdtContent>
            </w:sdt>
            <w:r w:rsidR="00AA4736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0852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736" w:rsidRPr="00EC36F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AA4736" w:rsidRPr="00EC36F6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3F227FD6" w14:textId="051E77EA" w:rsidR="00AA4736" w:rsidRPr="00EC36F6" w:rsidRDefault="00AA4736" w:rsidP="00AA473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Annexes F and G</w:t>
            </w:r>
          </w:p>
        </w:tc>
        <w:tc>
          <w:tcPr>
            <w:tcW w:w="4842" w:type="dxa"/>
            <w:vAlign w:val="center"/>
          </w:tcPr>
          <w:p w14:paraId="298F1D7E" w14:textId="77777777" w:rsidR="00AA4736" w:rsidRPr="00EC36F6" w:rsidRDefault="00AA4736" w:rsidP="00AA473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AA4736" w:rsidRPr="00731E3E" w14:paraId="6E6C5F18" w14:textId="77777777" w:rsidTr="00241224">
        <w:trPr>
          <w:trHeight w:val="568"/>
        </w:trPr>
        <w:tc>
          <w:tcPr>
            <w:tcW w:w="5132" w:type="dxa"/>
            <w:vAlign w:val="center"/>
          </w:tcPr>
          <w:p w14:paraId="6E6C5F14" w14:textId="414CE5E3" w:rsidR="00AA4736" w:rsidRPr="00DB7EB3" w:rsidRDefault="00AA4736" w:rsidP="00AA4736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 (</w:t>
            </w:r>
            <w:proofErr w:type="spellStart"/>
            <w:r>
              <w:rPr>
                <w:rFonts w:ascii="Arial" w:hAnsi="Arial"/>
                <w:b/>
                <w:color w:val="000000"/>
                <w:sz w:val="20"/>
              </w:rPr>
              <w:t>ie</w:t>
            </w:r>
            <w:proofErr w:type="spellEnd"/>
            <w:r>
              <w:rPr>
                <w:rFonts w:ascii="Arial" w:hAnsi="Arial"/>
                <w:b/>
                <w:color w:val="000000"/>
                <w:sz w:val="20"/>
              </w:rPr>
              <w:t xml:space="preserve"> English or Italian)?</w:t>
            </w:r>
          </w:p>
        </w:tc>
        <w:tc>
          <w:tcPr>
            <w:tcW w:w="2495" w:type="dxa"/>
            <w:vAlign w:val="center"/>
          </w:tcPr>
          <w:p w14:paraId="6E6C5F15" w14:textId="77777777" w:rsidR="00AA4736" w:rsidRDefault="007F3FAB" w:rsidP="00AA473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736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A4736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736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AA4736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60" w:type="dxa"/>
            <w:vAlign w:val="center"/>
          </w:tcPr>
          <w:p w14:paraId="6E6C5F16" w14:textId="77777777" w:rsidR="00AA4736" w:rsidRDefault="00AA4736" w:rsidP="00AA473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842" w:type="dxa"/>
            <w:vAlign w:val="center"/>
          </w:tcPr>
          <w:p w14:paraId="6E6C5F17" w14:textId="77777777" w:rsidR="00AA4736" w:rsidRPr="00731E3E" w:rsidRDefault="00AA4736" w:rsidP="00AA473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6E6C5F19" w14:textId="77777777" w:rsidR="0027333F" w:rsidRDefault="0027333F" w:rsidP="0027333F">
      <w:pPr>
        <w:rPr>
          <w:lang w:val="en-AU" w:eastAsia="en-US"/>
        </w:rPr>
      </w:pPr>
    </w:p>
    <w:p w14:paraId="6E6C5F1A" w14:textId="77777777" w:rsidR="0027333F" w:rsidRPr="00337975" w:rsidRDefault="0027333F" w:rsidP="0027333F">
      <w:pPr>
        <w:rPr>
          <w:lang w:val="en-AU" w:eastAsia="en-US"/>
        </w:rPr>
      </w:pPr>
    </w:p>
    <w:p w14:paraId="6E6C5F1B" w14:textId="77777777" w:rsidR="0027333F" w:rsidRPr="006269F0" w:rsidRDefault="0027333F" w:rsidP="0027333F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27333F" w:rsidRPr="00731E3E" w14:paraId="6E6C5F20" w14:textId="77777777" w:rsidTr="002D48DB">
        <w:tc>
          <w:tcPr>
            <w:tcW w:w="5132" w:type="dxa"/>
            <w:shd w:val="clear" w:color="auto" w:fill="2E74B5" w:themeFill="accent1" w:themeFillShade="BF"/>
            <w:vAlign w:val="center"/>
          </w:tcPr>
          <w:p w14:paraId="6E6C5F1C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6E6C5F1D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6E6C5F1E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6E6C5F1F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27333F" w:rsidRPr="00731E3E" w14:paraId="6E6C5F25" w14:textId="77777777" w:rsidTr="002D48DB">
        <w:tc>
          <w:tcPr>
            <w:tcW w:w="5132" w:type="dxa"/>
            <w:vAlign w:val="center"/>
          </w:tcPr>
          <w:p w14:paraId="6E6C5F21" w14:textId="77777777"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duly completed  </w:t>
            </w:r>
          </w:p>
        </w:tc>
        <w:tc>
          <w:tcPr>
            <w:tcW w:w="2268" w:type="dxa"/>
            <w:vAlign w:val="center"/>
          </w:tcPr>
          <w:p w14:paraId="6E6C5F22" w14:textId="77777777" w:rsidR="0027333F" w:rsidRPr="003B4404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6E6C5F23" w14:textId="77777777" w:rsidR="0027333F" w:rsidRPr="003B4404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14:paraId="6E6C5F24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F2A" w14:textId="77777777" w:rsidTr="002D48DB">
        <w:tc>
          <w:tcPr>
            <w:tcW w:w="5132" w:type="dxa"/>
            <w:vAlign w:val="center"/>
          </w:tcPr>
          <w:p w14:paraId="6E6C5F26" w14:textId="540A8EA3"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</w:t>
            </w:r>
            <w:r w:rsidR="008103D6">
              <w:rPr>
                <w:rFonts w:ascii="Arial" w:hAnsi="Arial"/>
                <w:color w:val="000000"/>
                <w:sz w:val="20"/>
              </w:rPr>
              <w:t xml:space="preserve">to be </w:t>
            </w:r>
            <w:r>
              <w:rPr>
                <w:rFonts w:ascii="Arial" w:hAnsi="Arial"/>
                <w:color w:val="000000"/>
                <w:sz w:val="20"/>
              </w:rPr>
              <w:t xml:space="preserve">submitted </w:t>
            </w:r>
            <w:r w:rsidR="008103D6">
              <w:rPr>
                <w:rFonts w:ascii="Arial" w:hAnsi="Arial"/>
                <w:color w:val="000000"/>
                <w:sz w:val="20"/>
              </w:rPr>
              <w:t>separately than Technical Offer</w:t>
            </w:r>
            <w:r w:rsidR="004D4858">
              <w:rPr>
                <w:rFonts w:ascii="Arial" w:hAnsi="Arial"/>
                <w:color w:val="000000"/>
                <w:sz w:val="20"/>
              </w:rPr>
              <w:t xml:space="preserve">, by uploading Annex B on </w:t>
            </w:r>
            <w:hyperlink r:id="rId10" w:history="1">
              <w:r w:rsidR="004D4858" w:rsidRPr="00BE76C6">
                <w:rPr>
                  <w:rStyle w:val="Hyperlink"/>
                  <w:rFonts w:ascii="Arial" w:hAnsi="Arial"/>
                  <w:sz w:val="20"/>
                </w:rPr>
                <w:t>http://etenderbox.unhcr.org</w:t>
              </w:r>
            </w:hyperlink>
            <w:r w:rsidR="004D4858">
              <w:rPr>
                <w:rFonts w:ascii="Arial" w:hAnsi="Arial"/>
                <w:color w:val="000000"/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6E6C5F27" w14:textId="77777777" w:rsidR="0027333F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6E6C5F28" w14:textId="77777777"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6E6C5F29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F2F" w14:textId="77777777" w:rsidTr="002D48DB">
        <w:tc>
          <w:tcPr>
            <w:tcW w:w="5132" w:type="dxa"/>
            <w:vAlign w:val="center"/>
          </w:tcPr>
          <w:p w14:paraId="6E6C5F2B" w14:textId="77777777" w:rsidR="0027333F" w:rsidRPr="003B4404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</w:t>
            </w:r>
            <w:r w:rsidR="002D48DB">
              <w:rPr>
                <w:rFonts w:ascii="Arial" w:hAnsi="Arial"/>
                <w:color w:val="000000"/>
                <w:sz w:val="20"/>
              </w:rPr>
              <w:t xml:space="preserve"> (</w:t>
            </w:r>
            <w:proofErr w:type="spellStart"/>
            <w:r w:rsidR="002D48DB">
              <w:rPr>
                <w:rFonts w:ascii="Arial" w:hAnsi="Arial"/>
                <w:color w:val="000000"/>
                <w:sz w:val="20"/>
              </w:rPr>
              <w:t>ie</w:t>
            </w:r>
            <w:proofErr w:type="spellEnd"/>
            <w:r w:rsidR="002D48DB">
              <w:rPr>
                <w:rFonts w:ascii="Arial" w:hAnsi="Arial"/>
                <w:color w:val="000000"/>
                <w:sz w:val="20"/>
              </w:rPr>
              <w:t xml:space="preserve"> EUR)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6E6C5F2C" w14:textId="77777777" w:rsidR="0027333F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14:paraId="6E6C5F2D" w14:textId="77777777"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6E6C5F2E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7333F" w:rsidRPr="00731E3E" w14:paraId="6E6C5F34" w14:textId="77777777" w:rsidTr="002D48DB">
        <w:tc>
          <w:tcPr>
            <w:tcW w:w="5132" w:type="dxa"/>
            <w:vAlign w:val="center"/>
          </w:tcPr>
          <w:p w14:paraId="6E6C5F30" w14:textId="77777777" w:rsidR="0027333F" w:rsidRDefault="0027333F" w:rsidP="00A239F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Have you taken notice that prices are to be submitted excluding VAT?</w:t>
            </w:r>
          </w:p>
        </w:tc>
        <w:tc>
          <w:tcPr>
            <w:tcW w:w="2268" w:type="dxa"/>
            <w:vAlign w:val="center"/>
          </w:tcPr>
          <w:p w14:paraId="6E6C5F31" w14:textId="77777777" w:rsidR="0027333F" w:rsidRDefault="007F3FAB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14:paraId="6E6C5F32" w14:textId="77777777" w:rsidR="0027333F" w:rsidRDefault="0027333F" w:rsidP="00A239F1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6E6C5F33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6E6C5F35" w14:textId="77777777" w:rsidR="0027333F" w:rsidRPr="006269F0" w:rsidRDefault="0027333F" w:rsidP="0027333F">
      <w:pPr>
        <w:rPr>
          <w:b/>
          <w:caps/>
          <w:color w:val="000000"/>
          <w:lang w:val="en-AU" w:eastAsia="en-US"/>
        </w:rPr>
      </w:pPr>
    </w:p>
    <w:p w14:paraId="6E6C5F36" w14:textId="77777777" w:rsidR="00130F2B" w:rsidRPr="006269F0" w:rsidRDefault="007F3FAB">
      <w:pPr>
        <w:rPr>
          <w:b/>
          <w:caps/>
          <w:color w:val="000000"/>
          <w:lang w:val="en-AU" w:eastAsia="en-US"/>
        </w:rPr>
      </w:pPr>
    </w:p>
    <w:sectPr w:rsidR="00130F2B" w:rsidRPr="006269F0" w:rsidSect="0013769C">
      <w:headerReference w:type="default" r:id="rId11"/>
      <w:footerReference w:type="default" r:id="rId12"/>
      <w:pgSz w:w="16838" w:h="11906" w:orient="landscape"/>
      <w:pgMar w:top="709" w:right="1103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86B2" w14:textId="77777777" w:rsidR="007F3FAB" w:rsidRDefault="007F3FAB" w:rsidP="00337975">
      <w:r>
        <w:separator/>
      </w:r>
    </w:p>
  </w:endnote>
  <w:endnote w:type="continuationSeparator" w:id="0">
    <w:p w14:paraId="699D96A3" w14:textId="77777777" w:rsidR="007F3FAB" w:rsidRDefault="007F3FAB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5F3E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C5F3F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89AB9" w14:textId="77777777" w:rsidR="007F3FAB" w:rsidRDefault="007F3FAB" w:rsidP="00337975">
      <w:r>
        <w:separator/>
      </w:r>
    </w:p>
  </w:footnote>
  <w:footnote w:type="continuationSeparator" w:id="0">
    <w:p w14:paraId="13D0F970" w14:textId="77777777" w:rsidR="007F3FAB" w:rsidRDefault="007F3FAB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5F3B" w14:textId="77777777" w:rsidR="007B56DF" w:rsidRDefault="007B56DF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RFP</w:t>
    </w:r>
    <w:r w:rsidRPr="006269F0">
      <w:rPr>
        <w:sz w:val="22"/>
        <w:lang w:val="en-AU"/>
      </w:rPr>
      <w:t xml:space="preserve"> Checklist Form</w:t>
    </w:r>
  </w:p>
  <w:p w14:paraId="6E6C5F3C" w14:textId="77777777" w:rsidR="007B56DF" w:rsidRPr="007B56DF" w:rsidRDefault="00D801B7" w:rsidP="007B56DF">
    <w:pPr>
      <w:pStyle w:val="Header"/>
      <w:rPr>
        <w:b/>
        <w:iCs/>
      </w:rPr>
    </w:pPr>
    <w:r>
      <w:rPr>
        <w:b/>
        <w:bCs/>
        <w:iCs/>
        <w:spacing w:val="-3"/>
        <w:lang w:val="en-AU"/>
      </w:rPr>
      <w:t xml:space="preserve">UNHCR </w:t>
    </w:r>
    <w:r w:rsidR="00B536F2">
      <w:rPr>
        <w:b/>
        <w:bCs/>
        <w:iCs/>
        <w:spacing w:val="-3"/>
        <w:lang w:val="en-AU"/>
      </w:rPr>
      <w:t xml:space="preserve">strongly </w:t>
    </w:r>
    <w:r w:rsidR="006A5C28">
      <w:rPr>
        <w:b/>
        <w:bCs/>
        <w:iCs/>
        <w:spacing w:val="-3"/>
        <w:lang w:val="en-AU"/>
      </w:rPr>
      <w:t xml:space="preserve">recommends </w:t>
    </w:r>
    <w:r>
      <w:rPr>
        <w:b/>
        <w:bCs/>
        <w:iCs/>
        <w:spacing w:val="-3"/>
        <w:lang w:val="en-AU"/>
      </w:rPr>
      <w:t xml:space="preserve">the bidder </w:t>
    </w:r>
    <w:r w:rsidRPr="00337975">
      <w:rPr>
        <w:b/>
        <w:bCs/>
        <w:iCs/>
        <w:spacing w:val="-3"/>
      </w:rPr>
      <w:t xml:space="preserve">to </w:t>
    </w:r>
    <w:r>
      <w:rPr>
        <w:b/>
        <w:bCs/>
        <w:iCs/>
        <w:spacing w:val="-3"/>
      </w:rPr>
      <w:t xml:space="preserve">review </w:t>
    </w:r>
    <w:r w:rsidR="0027333F">
      <w:rPr>
        <w:b/>
        <w:bCs/>
        <w:iCs/>
        <w:spacing w:val="-3"/>
      </w:rPr>
      <w:t>this form bef</w:t>
    </w:r>
    <w:r w:rsidR="00B536F2">
      <w:rPr>
        <w:b/>
        <w:bCs/>
        <w:iCs/>
        <w:spacing w:val="-3"/>
      </w:rPr>
      <w:t>ore submitting the documentation. B</w:t>
    </w:r>
    <w:r w:rsidR="0006224F">
      <w:rPr>
        <w:b/>
        <w:bCs/>
        <w:iCs/>
        <w:spacing w:val="-3"/>
      </w:rPr>
      <w:t xml:space="preserve">idder </w:t>
    </w:r>
    <w:r>
      <w:rPr>
        <w:b/>
        <w:bCs/>
        <w:iCs/>
        <w:spacing w:val="-3"/>
      </w:rPr>
      <w:t xml:space="preserve">should </w:t>
    </w:r>
    <w:r w:rsidR="0006224F">
      <w:rPr>
        <w:b/>
        <w:bCs/>
        <w:iCs/>
        <w:spacing w:val="-3"/>
      </w:rPr>
      <w:t xml:space="preserve">fill it in and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their Proposal submission.</w:t>
    </w:r>
    <w:r w:rsidR="007B56DF" w:rsidRPr="00337975">
      <w:rPr>
        <w:b/>
        <w:iCs/>
      </w:rPr>
      <w:t xml:space="preserve"> </w:t>
    </w:r>
  </w:p>
  <w:p w14:paraId="6E6C5F3D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10584"/>
    <w:rsid w:val="00011AED"/>
    <w:rsid w:val="00044C38"/>
    <w:rsid w:val="00047B90"/>
    <w:rsid w:val="0006224F"/>
    <w:rsid w:val="00063AFB"/>
    <w:rsid w:val="000D1C04"/>
    <w:rsid w:val="000F5507"/>
    <w:rsid w:val="00111188"/>
    <w:rsid w:val="0011610A"/>
    <w:rsid w:val="001216F6"/>
    <w:rsid w:val="00122D61"/>
    <w:rsid w:val="0013769C"/>
    <w:rsid w:val="00150453"/>
    <w:rsid w:val="00160911"/>
    <w:rsid w:val="00165494"/>
    <w:rsid w:val="001A06A1"/>
    <w:rsid w:val="001A5F35"/>
    <w:rsid w:val="001C0F42"/>
    <w:rsid w:val="001E7729"/>
    <w:rsid w:val="0020606C"/>
    <w:rsid w:val="00241224"/>
    <w:rsid w:val="00261C54"/>
    <w:rsid w:val="00270FF8"/>
    <w:rsid w:val="0027333F"/>
    <w:rsid w:val="002A5983"/>
    <w:rsid w:val="002B044E"/>
    <w:rsid w:val="002D3B0D"/>
    <w:rsid w:val="002D48DB"/>
    <w:rsid w:val="002F59A0"/>
    <w:rsid w:val="00337975"/>
    <w:rsid w:val="00353E10"/>
    <w:rsid w:val="003D1460"/>
    <w:rsid w:val="003D1A39"/>
    <w:rsid w:val="00425FD0"/>
    <w:rsid w:val="00476649"/>
    <w:rsid w:val="004D28D8"/>
    <w:rsid w:val="004D4858"/>
    <w:rsid w:val="004E2667"/>
    <w:rsid w:val="004F593D"/>
    <w:rsid w:val="00506CF3"/>
    <w:rsid w:val="0052150F"/>
    <w:rsid w:val="00535094"/>
    <w:rsid w:val="005445BA"/>
    <w:rsid w:val="005762DF"/>
    <w:rsid w:val="005932A3"/>
    <w:rsid w:val="005B6384"/>
    <w:rsid w:val="005C4581"/>
    <w:rsid w:val="006269F0"/>
    <w:rsid w:val="006308CD"/>
    <w:rsid w:val="006727DD"/>
    <w:rsid w:val="006778D4"/>
    <w:rsid w:val="006A5C28"/>
    <w:rsid w:val="006E63B5"/>
    <w:rsid w:val="00720ED3"/>
    <w:rsid w:val="0075008F"/>
    <w:rsid w:val="00750655"/>
    <w:rsid w:val="007B56DF"/>
    <w:rsid w:val="007E19C0"/>
    <w:rsid w:val="007F3FAB"/>
    <w:rsid w:val="008103D6"/>
    <w:rsid w:val="00811274"/>
    <w:rsid w:val="00863760"/>
    <w:rsid w:val="008A261F"/>
    <w:rsid w:val="008C797B"/>
    <w:rsid w:val="009254AA"/>
    <w:rsid w:val="00927342"/>
    <w:rsid w:val="00930054"/>
    <w:rsid w:val="0097294C"/>
    <w:rsid w:val="009D6A2F"/>
    <w:rsid w:val="009E1BA3"/>
    <w:rsid w:val="009F6912"/>
    <w:rsid w:val="00A84C8D"/>
    <w:rsid w:val="00AA4736"/>
    <w:rsid w:val="00AC7305"/>
    <w:rsid w:val="00B03B94"/>
    <w:rsid w:val="00B40970"/>
    <w:rsid w:val="00B536F2"/>
    <w:rsid w:val="00B96D9E"/>
    <w:rsid w:val="00BB1FB1"/>
    <w:rsid w:val="00BC006C"/>
    <w:rsid w:val="00BE013D"/>
    <w:rsid w:val="00BE49EA"/>
    <w:rsid w:val="00BE593E"/>
    <w:rsid w:val="00C14B43"/>
    <w:rsid w:val="00C208EA"/>
    <w:rsid w:val="00C32911"/>
    <w:rsid w:val="00C44284"/>
    <w:rsid w:val="00C97F5C"/>
    <w:rsid w:val="00CA30F3"/>
    <w:rsid w:val="00CA52AF"/>
    <w:rsid w:val="00CD3F1B"/>
    <w:rsid w:val="00D12966"/>
    <w:rsid w:val="00D32710"/>
    <w:rsid w:val="00D536AA"/>
    <w:rsid w:val="00D801B7"/>
    <w:rsid w:val="00D91677"/>
    <w:rsid w:val="00DB3F94"/>
    <w:rsid w:val="00DB7EB3"/>
    <w:rsid w:val="00DD2A7A"/>
    <w:rsid w:val="00DF43E7"/>
    <w:rsid w:val="00E02920"/>
    <w:rsid w:val="00E14EA7"/>
    <w:rsid w:val="00E51A4A"/>
    <w:rsid w:val="00EC36F6"/>
    <w:rsid w:val="00F85617"/>
    <w:rsid w:val="00FB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C5EAA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8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@unhcr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tenderbox.unhcr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99FB-8703-4D5F-A839-9B812454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31</cp:revision>
  <dcterms:created xsi:type="dcterms:W3CDTF">2018-02-09T16:29:00Z</dcterms:created>
  <dcterms:modified xsi:type="dcterms:W3CDTF">2020-09-03T12:40:00Z</dcterms:modified>
</cp:coreProperties>
</file>