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991645" w:rsidRPr="0044433E" w14:paraId="747F22DD" w14:textId="77777777" w:rsidTr="00991645">
        <w:tc>
          <w:tcPr>
            <w:tcW w:w="9918" w:type="dxa"/>
            <w:gridSpan w:val="2"/>
            <w:shd w:val="clear" w:color="auto" w:fill="FFFF99"/>
          </w:tcPr>
          <w:p w14:paraId="02E70067" w14:textId="77777777" w:rsidR="00E5028F" w:rsidRPr="0044433E" w:rsidRDefault="00991645" w:rsidP="00991645">
            <w:pPr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t>TECHNICAL BIDDERS RESPONS</w:t>
            </w:r>
            <w:r w:rsidR="00286C7A" w:rsidRPr="0044433E">
              <w:rPr>
                <w:rFonts w:asciiTheme="minorBidi" w:hAnsiTheme="minorBidi"/>
                <w:b/>
                <w:bCs/>
              </w:rPr>
              <w:t>E</w:t>
            </w:r>
            <w:r w:rsidRPr="0044433E">
              <w:rPr>
                <w:rFonts w:asciiTheme="minorBidi" w:hAnsiTheme="minorBidi"/>
                <w:b/>
                <w:bCs/>
              </w:rPr>
              <w:t>:</w:t>
            </w:r>
            <w:r w:rsidR="00E5028F" w:rsidRPr="0044433E">
              <w:rPr>
                <w:rFonts w:asciiTheme="minorBidi" w:hAnsiTheme="minorBidi"/>
                <w:b/>
                <w:bCs/>
              </w:rPr>
              <w:t xml:space="preserve"> </w:t>
            </w:r>
            <w:r w:rsidR="001718CD" w:rsidRPr="0044433E">
              <w:rPr>
                <w:rFonts w:asciiTheme="minorBidi" w:hAnsiTheme="minorBidi"/>
                <w:b/>
                <w:bCs/>
                <w:rtl/>
              </w:rPr>
              <w:t xml:space="preserve"> استجابة العرض الفني</w:t>
            </w:r>
          </w:p>
          <w:p w14:paraId="73071448" w14:textId="77777777" w:rsidR="00E5028F" w:rsidRPr="0044433E" w:rsidRDefault="00E54BDA" w:rsidP="00C3193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Please read the TOR  and the RFP </w:t>
            </w:r>
            <w:r w:rsidR="00E5028F" w:rsidRPr="0044433E">
              <w:rPr>
                <w:rFonts w:asciiTheme="minorBidi" w:hAnsiTheme="minorBidi"/>
                <w:b/>
                <w:bCs/>
              </w:rPr>
              <w:t xml:space="preserve">Cover Letter </w:t>
            </w:r>
            <w:r w:rsidR="0031342F" w:rsidRPr="0044433E">
              <w:rPr>
                <w:rFonts w:asciiTheme="minorBidi" w:hAnsiTheme="minorBidi"/>
                <w:b/>
                <w:bCs/>
              </w:rPr>
              <w:t>carefully and fill in your response below</w:t>
            </w:r>
          </w:p>
          <w:p w14:paraId="71A1F615" w14:textId="77777777" w:rsidR="001718CD" w:rsidRPr="0044433E" w:rsidRDefault="001718CD" w:rsidP="006C2936">
            <w:pPr>
              <w:pStyle w:val="ListParagraph"/>
              <w:bidi/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  <w:rtl/>
              </w:rPr>
              <w:t xml:space="preserve">يرجى قراءة نص المناقصة ( </w:t>
            </w:r>
            <w:r w:rsidRPr="0044433E">
              <w:rPr>
                <w:rFonts w:asciiTheme="minorBidi" w:hAnsiTheme="minorBidi"/>
                <w:b/>
                <w:bCs/>
              </w:rPr>
              <w:t>RF</w:t>
            </w:r>
            <w:r w:rsidR="006C2936">
              <w:rPr>
                <w:rFonts w:asciiTheme="minorBidi" w:hAnsiTheme="minorBidi"/>
                <w:b/>
                <w:bCs/>
              </w:rPr>
              <w:t>P</w:t>
            </w:r>
            <w:r w:rsidRPr="0044433E">
              <w:rPr>
                <w:rFonts w:asciiTheme="minorBidi" w:hAnsiTheme="minorBidi"/>
                <w:b/>
                <w:bCs/>
                <w:rtl/>
                <w:lang w:bidi="ar-SY"/>
              </w:rPr>
              <w:t xml:space="preserve"> )</w:t>
            </w:r>
            <w:r w:rsidRPr="0044433E">
              <w:rPr>
                <w:rFonts w:asciiTheme="minorBidi" w:hAnsiTheme="minorBidi"/>
                <w:b/>
                <w:bCs/>
                <w:rtl/>
              </w:rPr>
              <w:t xml:space="preserve"> والملحق ( </w:t>
            </w:r>
            <w:r w:rsidRPr="0044433E">
              <w:rPr>
                <w:rFonts w:asciiTheme="minorBidi" w:hAnsiTheme="minorBidi"/>
                <w:b/>
                <w:bCs/>
              </w:rPr>
              <w:t>Annex A</w:t>
            </w:r>
            <w:r w:rsidRPr="0044433E">
              <w:rPr>
                <w:rFonts w:asciiTheme="minorBidi" w:hAnsiTheme="minorBidi"/>
                <w:b/>
                <w:bCs/>
                <w:rtl/>
                <w:lang w:bidi="ar-SY"/>
              </w:rPr>
              <w:t xml:space="preserve"> ) بعناية وملئ المطلوب بما يلزم</w:t>
            </w:r>
          </w:p>
          <w:p w14:paraId="6D6A71FF" w14:textId="77777777" w:rsidR="001718CD" w:rsidRPr="0044433E" w:rsidRDefault="001718CD" w:rsidP="001718CD">
            <w:pPr>
              <w:pStyle w:val="ListParagraph"/>
              <w:bidi/>
              <w:rPr>
                <w:rFonts w:asciiTheme="minorBidi" w:hAnsiTheme="minorBidi"/>
                <w:b/>
                <w:bCs/>
              </w:rPr>
            </w:pPr>
          </w:p>
          <w:p w14:paraId="27A432E8" w14:textId="77777777" w:rsidR="00991645" w:rsidRPr="0044433E" w:rsidRDefault="0031342F" w:rsidP="0099164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t>Please note that the given space under each section should not limit</w:t>
            </w:r>
            <w:r w:rsidR="00A34ACE" w:rsidRPr="0044433E">
              <w:rPr>
                <w:rFonts w:asciiTheme="minorBidi" w:hAnsiTheme="minorBidi"/>
                <w:b/>
                <w:bCs/>
              </w:rPr>
              <w:t xml:space="preserve"> your response</w:t>
            </w:r>
            <w:r w:rsidRPr="0044433E">
              <w:rPr>
                <w:rFonts w:asciiTheme="minorBidi" w:hAnsiTheme="minorBidi"/>
                <w:b/>
                <w:bCs/>
              </w:rPr>
              <w:t xml:space="preserve">, please type more </w:t>
            </w:r>
            <w:r w:rsidR="00A34ACE" w:rsidRPr="0044433E">
              <w:rPr>
                <w:rFonts w:asciiTheme="minorBidi" w:hAnsiTheme="minorBidi"/>
                <w:b/>
                <w:bCs/>
              </w:rPr>
              <w:t>if</w:t>
            </w:r>
            <w:r w:rsidRPr="0044433E">
              <w:rPr>
                <w:rFonts w:asciiTheme="minorBidi" w:hAnsiTheme="minorBidi"/>
                <w:b/>
                <w:bCs/>
              </w:rPr>
              <w:t xml:space="preserve"> required</w:t>
            </w:r>
          </w:p>
          <w:p w14:paraId="6141BE14" w14:textId="77777777" w:rsidR="001718CD" w:rsidRPr="0044433E" w:rsidRDefault="001718CD" w:rsidP="001718CD">
            <w:pPr>
              <w:pStyle w:val="ListParagraph"/>
              <w:bidi/>
              <w:rPr>
                <w:rFonts w:asciiTheme="minorBidi" w:hAnsiTheme="minorBidi"/>
                <w:b/>
                <w:bCs/>
                <w:rtl/>
              </w:rPr>
            </w:pPr>
            <w:r w:rsidRPr="0044433E">
              <w:rPr>
                <w:rFonts w:asciiTheme="minorBidi" w:hAnsiTheme="minorBidi"/>
                <w:b/>
                <w:bCs/>
                <w:rtl/>
              </w:rPr>
              <w:t>يرجى الملاحظة بان المساحة المعطاة في الجدول ادناه يجب ان لا يقيد من حجم الاستجابة الذي ترغبون بكتابتها، يرجى كتابة اكثر اذا ما تطلب</w:t>
            </w:r>
          </w:p>
          <w:p w14:paraId="3225F044" w14:textId="77777777" w:rsidR="001718CD" w:rsidRPr="0044433E" w:rsidRDefault="001718CD" w:rsidP="001718CD">
            <w:pPr>
              <w:pStyle w:val="ListParagraph"/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4E038C" w:rsidRPr="0044433E" w14:paraId="34C9B7FC" w14:textId="77777777" w:rsidTr="004E038C">
        <w:trPr>
          <w:trHeight w:val="458"/>
        </w:trPr>
        <w:tc>
          <w:tcPr>
            <w:tcW w:w="4959" w:type="dxa"/>
            <w:shd w:val="clear" w:color="auto" w:fill="FFFF99"/>
            <w:vAlign w:val="center"/>
          </w:tcPr>
          <w:p w14:paraId="4C696109" w14:textId="77777777" w:rsidR="004E038C" w:rsidRPr="0044433E" w:rsidRDefault="001718CD" w:rsidP="004E038C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  <w:rtl/>
              </w:rPr>
              <w:t xml:space="preserve"> اسم الشركة</w:t>
            </w:r>
            <w:r w:rsidR="004E038C" w:rsidRPr="0044433E">
              <w:rPr>
                <w:rFonts w:asciiTheme="minorBidi" w:hAnsiTheme="minorBidi"/>
                <w:b/>
                <w:bCs/>
              </w:rPr>
              <w:t>COMPANY NAME:</w:t>
            </w:r>
          </w:p>
        </w:tc>
        <w:tc>
          <w:tcPr>
            <w:tcW w:w="4959" w:type="dxa"/>
            <w:shd w:val="clear" w:color="auto" w:fill="auto"/>
          </w:tcPr>
          <w:p w14:paraId="01BC6DB7" w14:textId="77777777" w:rsidR="004E038C" w:rsidRPr="0044433E" w:rsidRDefault="004E038C" w:rsidP="0099164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991645" w:rsidRPr="0044433E" w14:paraId="166A607C" w14:textId="77777777" w:rsidTr="00991645">
        <w:tc>
          <w:tcPr>
            <w:tcW w:w="9918" w:type="dxa"/>
            <w:gridSpan w:val="2"/>
          </w:tcPr>
          <w:p w14:paraId="39A4025C" w14:textId="77777777" w:rsidR="00C122C9" w:rsidRPr="00CF2FF7" w:rsidRDefault="00B90F2F" w:rsidP="00B90F2F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b/>
                <w:bCs/>
              </w:rPr>
            </w:pPr>
            <w:r w:rsidRPr="00B90F2F">
              <w:rPr>
                <w:rFonts w:asciiTheme="minorBidi" w:hAnsiTheme="minorBidi"/>
                <w:b/>
                <w:bCs/>
              </w:rPr>
              <w:t>Copy of valid license from chamber of Commerce, valid company commercial registration certificate, valid profession license</w:t>
            </w:r>
            <w:r w:rsidR="00C122C9" w:rsidRPr="00157631">
              <w:rPr>
                <w:rFonts w:asciiTheme="minorBidi" w:hAnsiTheme="minorBidi"/>
                <w:b/>
                <w:bCs/>
              </w:rPr>
              <w:t>, proving the eligibility to conduct business in Jordan</w:t>
            </w:r>
            <w:r w:rsidR="00157631">
              <w:rPr>
                <w:rFonts w:asciiTheme="minorBidi" w:hAnsiTheme="minorBidi"/>
                <w:b/>
                <w:bCs/>
              </w:rPr>
              <w:t xml:space="preserve"> (submitted: YES/NO)</w:t>
            </w:r>
            <w:r w:rsidR="00C122C9" w:rsidRPr="00157631">
              <w:rPr>
                <w:rFonts w:asciiTheme="minorBidi" w:hAnsiTheme="minorBidi"/>
                <w:b/>
                <w:bCs/>
              </w:rPr>
              <w:t>. Failure to provide the above-mentioned certificate may result in disqualifying your offer</w:t>
            </w:r>
            <w:r w:rsidR="00C122C9" w:rsidRPr="00CF2FF7">
              <w:rPr>
                <w:rFonts w:asciiTheme="minorBidi" w:hAnsiTheme="minorBidi"/>
                <w:b/>
                <w:bCs/>
              </w:rPr>
              <w:t>.</w:t>
            </w:r>
          </w:p>
          <w:p w14:paraId="63FB5CA9" w14:textId="77777777" w:rsidR="00C122C9" w:rsidRPr="0044433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3D1EA60C" w14:textId="77777777" w:rsidR="00C122C9" w:rsidRPr="0044433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5BD4EE5A" w14:textId="77777777" w:rsidR="00C122C9" w:rsidRPr="0044433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12C8E44A" w14:textId="77777777" w:rsidR="00C122C9" w:rsidRPr="0044433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3FEAAC72" w14:textId="77777777" w:rsidR="00C122C9" w:rsidRPr="0044433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28E668C8" w14:textId="77777777" w:rsidR="00C122C9" w:rsidRPr="009204CE" w:rsidRDefault="00C122C9" w:rsidP="00980428">
            <w:pPr>
              <w:rPr>
                <w:rFonts w:asciiTheme="minorBidi" w:hAnsiTheme="minorBidi"/>
                <w:b/>
                <w:bCs/>
              </w:rPr>
            </w:pPr>
          </w:p>
          <w:p w14:paraId="2A4E928E" w14:textId="77777777" w:rsidR="00991645" w:rsidRPr="009204CE" w:rsidRDefault="00991645" w:rsidP="00980428">
            <w:pPr>
              <w:rPr>
                <w:rFonts w:asciiTheme="minorBidi" w:hAnsiTheme="minorBidi"/>
                <w:b/>
                <w:bCs/>
              </w:rPr>
            </w:pPr>
            <w:r w:rsidRPr="009204CE">
              <w:rPr>
                <w:rFonts w:asciiTheme="minorBidi" w:hAnsiTheme="minorBidi"/>
                <w:b/>
                <w:bCs/>
              </w:rPr>
              <w:t xml:space="preserve"> </w:t>
            </w:r>
            <w:r w:rsidR="00E5028F" w:rsidRPr="009204CE">
              <w:rPr>
                <w:rFonts w:asciiTheme="minorBidi" w:hAnsiTheme="minorBidi"/>
                <w:b/>
                <w:bCs/>
              </w:rPr>
              <w:t>Description of company profile</w:t>
            </w:r>
            <w:r w:rsidR="001718CD" w:rsidRPr="009204CE">
              <w:rPr>
                <w:rFonts w:asciiTheme="minorBidi" w:hAnsiTheme="minorBidi"/>
                <w:b/>
                <w:bCs/>
                <w:rtl/>
              </w:rPr>
              <w:t xml:space="preserve">  وصف ملف الشركة </w:t>
            </w:r>
          </w:p>
          <w:p w14:paraId="23591985" w14:textId="77777777" w:rsidR="0036138B" w:rsidRPr="00157631" w:rsidRDefault="00980428" w:rsidP="0036138B">
            <w:pPr>
              <w:numPr>
                <w:ilvl w:val="2"/>
                <w:numId w:val="4"/>
              </w:numPr>
              <w:tabs>
                <w:tab w:val="left" w:pos="720"/>
              </w:tabs>
              <w:ind w:left="738"/>
              <w:jc w:val="both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</w:rPr>
              <w:t xml:space="preserve">Please state year founded, all office locations, </w:t>
            </w:r>
            <w:r w:rsidRPr="00CF2FF7">
              <w:rPr>
                <w:rFonts w:asciiTheme="minorBidi" w:hAnsiTheme="minorBidi"/>
                <w:b/>
                <w:bCs/>
              </w:rPr>
              <w:t>number of employees</w:t>
            </w:r>
            <w:r w:rsidR="00157631">
              <w:rPr>
                <w:rFonts w:asciiTheme="minorBidi" w:hAnsiTheme="minorBidi"/>
                <w:b/>
                <w:bCs/>
              </w:rPr>
              <w:t>:</w:t>
            </w:r>
          </w:p>
          <w:p w14:paraId="2C34C52E" w14:textId="77777777" w:rsidR="001718CD" w:rsidRPr="00157631" w:rsidRDefault="001718CD" w:rsidP="001718CD">
            <w:pPr>
              <w:numPr>
                <w:ilvl w:val="2"/>
                <w:numId w:val="4"/>
              </w:numPr>
              <w:tabs>
                <w:tab w:val="left" w:pos="720"/>
              </w:tabs>
              <w:bidi/>
              <w:ind w:left="738"/>
              <w:jc w:val="both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  <w:rtl/>
              </w:rPr>
              <w:t>يرجى كتابة سنة تأسيس الشركة، اماكن تواجد المكتب وعدد الموظفين</w:t>
            </w:r>
          </w:p>
          <w:p w14:paraId="7F7D4295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3705C46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8908C93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2C6D9E26" w14:textId="77777777" w:rsidR="009B2022" w:rsidRPr="00CF2FF7" w:rsidRDefault="009B2022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458DADF" w14:textId="77777777" w:rsidR="009B2022" w:rsidRPr="00CF2FF7" w:rsidRDefault="009B2022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5FD13FED" w14:textId="77777777" w:rsidR="00980428" w:rsidRPr="00CF2FF7" w:rsidRDefault="00B14EDB" w:rsidP="00CF2FF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Theme="minorBidi" w:hAnsiTheme="minorBidi"/>
                <w:b/>
                <w:bCs/>
              </w:rPr>
            </w:pPr>
            <w:r w:rsidRPr="00CF2FF7">
              <w:rPr>
                <w:rFonts w:asciiTheme="minorBidi" w:hAnsiTheme="minorBidi"/>
                <w:b/>
                <w:bCs/>
              </w:rPr>
              <w:t>At least 5 years’ experience in renewable energy design and installation, maintenance</w:t>
            </w:r>
          </w:p>
          <w:p w14:paraId="798E59A9" w14:textId="77777777" w:rsidR="00980428" w:rsidRPr="00CF2FF7" w:rsidRDefault="00980428" w:rsidP="00CF2FF7">
            <w:pPr>
              <w:tabs>
                <w:tab w:val="left" w:pos="720"/>
              </w:tabs>
              <w:rPr>
                <w:rFonts w:asciiTheme="minorBidi" w:hAnsiTheme="minorBidi"/>
                <w:b/>
                <w:bCs/>
              </w:rPr>
            </w:pPr>
          </w:p>
          <w:p w14:paraId="65129E2E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164B393C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5EDF6333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3AED8268" w14:textId="77777777" w:rsidR="00B14EDB" w:rsidRPr="00CF2FF7" w:rsidRDefault="00B14EDB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44B09251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44EA12A7" w14:textId="77777777" w:rsidR="00980428" w:rsidRPr="00157631" w:rsidRDefault="00B044BD" w:rsidP="00980428">
            <w:pPr>
              <w:numPr>
                <w:ilvl w:val="2"/>
                <w:numId w:val="4"/>
              </w:numPr>
              <w:tabs>
                <w:tab w:val="left" w:pos="720"/>
              </w:tabs>
              <w:ind w:left="738"/>
              <w:jc w:val="both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</w:rPr>
              <w:t>Please state the core business</w:t>
            </w:r>
            <w:r w:rsidR="00F7756D" w:rsidRPr="00157631">
              <w:rPr>
                <w:rFonts w:asciiTheme="minorBidi" w:hAnsiTheme="minorBidi"/>
                <w:b/>
                <w:bCs/>
              </w:rPr>
              <w:t xml:space="preserve"> and the general management structure </w:t>
            </w:r>
            <w:r w:rsidR="00980428" w:rsidRPr="00157631">
              <w:rPr>
                <w:rFonts w:asciiTheme="minorBidi" w:hAnsiTheme="minorBidi"/>
                <w:b/>
                <w:bCs/>
              </w:rPr>
              <w:t>of your company</w:t>
            </w:r>
          </w:p>
          <w:p w14:paraId="62DA79B7" w14:textId="77777777" w:rsidR="00307E42" w:rsidRPr="00157631" w:rsidRDefault="00307E42" w:rsidP="00307E42">
            <w:pPr>
              <w:tabs>
                <w:tab w:val="left" w:pos="720"/>
              </w:tabs>
              <w:bidi/>
              <w:ind w:left="738"/>
              <w:jc w:val="both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  <w:rtl/>
              </w:rPr>
              <w:t>يرجى كتابة طبيعة عمل الشركة الرئيسي والهيكل التنظيمي العام لشركتكم</w:t>
            </w:r>
          </w:p>
          <w:p w14:paraId="727C54A4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26C81EC0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6650794C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384A58BD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173B155E" w14:textId="77777777" w:rsidR="00980428" w:rsidRPr="00CF2FF7" w:rsidRDefault="00980428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50AF6E4C" w14:textId="77777777" w:rsidR="00980428" w:rsidRDefault="00CF2FF7" w:rsidP="00B14EDB">
            <w:pPr>
              <w:numPr>
                <w:ilvl w:val="2"/>
                <w:numId w:val="4"/>
              </w:num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  <w:r w:rsidRPr="00CF2FF7">
              <w:rPr>
                <w:rFonts w:asciiTheme="minorBidi" w:hAnsiTheme="minorBidi"/>
                <w:b/>
                <w:bCs/>
              </w:rPr>
              <w:t>Provide list of labour force and qualifications/ technical skills of proposed personnel to perform the requested services</w:t>
            </w:r>
            <w:r>
              <w:rPr>
                <w:rFonts w:asciiTheme="minorBidi" w:hAnsiTheme="minorBidi"/>
                <w:b/>
                <w:bCs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CF2FF7">
              <w:rPr>
                <w:rFonts w:asciiTheme="minorBidi" w:hAnsiTheme="minorBidi"/>
                <w:b/>
                <w:bCs/>
              </w:rPr>
              <w:t>Work force must be Jordanian</w:t>
            </w:r>
            <w:r>
              <w:rPr>
                <w:rFonts w:asciiTheme="minorBidi" w:hAnsiTheme="minorBidi"/>
                <w:b/>
                <w:bCs/>
              </w:rPr>
              <w:t>)</w:t>
            </w:r>
            <w:r w:rsidR="00157631" w:rsidRPr="00157631">
              <w:rPr>
                <w:rFonts w:asciiTheme="minorBidi" w:hAnsiTheme="minorBidi"/>
                <w:b/>
                <w:bCs/>
              </w:rPr>
              <w:t>:</w:t>
            </w:r>
          </w:p>
          <w:p w14:paraId="75272775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7A21A923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7862AACF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7C3FB437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32F1AD46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7C9123AD" w14:textId="77777777" w:rsidR="00CF2FF7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6712AE77" w14:textId="77777777" w:rsidR="00CF2FF7" w:rsidRPr="00157631" w:rsidRDefault="00CF2FF7" w:rsidP="00CF2FF7">
            <w:p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</w:p>
          <w:p w14:paraId="52BBE691" w14:textId="77777777" w:rsidR="00980428" w:rsidRPr="00CF2FF7" w:rsidRDefault="00980428" w:rsidP="00B14EDB">
            <w:pPr>
              <w:tabs>
                <w:tab w:val="left" w:pos="720"/>
              </w:tabs>
              <w:rPr>
                <w:rFonts w:asciiTheme="minorBidi" w:hAnsiTheme="minorBidi"/>
                <w:b/>
                <w:bCs/>
              </w:rPr>
            </w:pPr>
          </w:p>
          <w:p w14:paraId="0D8932A1" w14:textId="77777777" w:rsidR="00980428" w:rsidRPr="00CF2FF7" w:rsidRDefault="00980428" w:rsidP="00B14EDB">
            <w:pPr>
              <w:tabs>
                <w:tab w:val="left" w:pos="720"/>
              </w:tabs>
              <w:rPr>
                <w:rFonts w:asciiTheme="minorBidi" w:hAnsiTheme="minorBidi"/>
                <w:b/>
                <w:bCs/>
              </w:rPr>
            </w:pPr>
          </w:p>
          <w:p w14:paraId="6367F7D1" w14:textId="77777777" w:rsidR="0036138B" w:rsidRPr="00157631" w:rsidRDefault="00980428" w:rsidP="00B14EDB">
            <w:pPr>
              <w:numPr>
                <w:ilvl w:val="2"/>
                <w:numId w:val="4"/>
              </w:numPr>
              <w:tabs>
                <w:tab w:val="left" w:pos="720"/>
              </w:tabs>
              <w:ind w:left="738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</w:rPr>
              <w:lastRenderedPageBreak/>
              <w:t>Please list here c</w:t>
            </w:r>
            <w:r w:rsidR="0036138B" w:rsidRPr="00157631">
              <w:rPr>
                <w:rFonts w:asciiTheme="minorBidi" w:hAnsiTheme="minorBidi"/>
                <w:b/>
                <w:bCs/>
              </w:rPr>
              <w:t>ontact details of current or former clients for reference checks;</w:t>
            </w:r>
            <w:r w:rsidR="004B7FDC" w:rsidRPr="00157631">
              <w:rPr>
                <w:rFonts w:asciiTheme="minorBidi" w:hAnsiTheme="minorBidi"/>
                <w:b/>
                <w:bCs/>
              </w:rPr>
              <w:t xml:space="preserve"> (state minimum 2 relevant client contacts</w:t>
            </w:r>
            <w:r w:rsidR="00C53385">
              <w:rPr>
                <w:rFonts w:asciiTheme="minorBidi" w:hAnsiTheme="minorBidi"/>
                <w:b/>
                <w:bCs/>
              </w:rPr>
              <w:t>)</w:t>
            </w:r>
            <w:r w:rsidR="00157631">
              <w:rPr>
                <w:rFonts w:asciiTheme="minorBidi" w:hAnsiTheme="minorBidi"/>
                <w:b/>
                <w:bCs/>
              </w:rPr>
              <w:t>:</w:t>
            </w:r>
          </w:p>
          <w:p w14:paraId="269B0902" w14:textId="77777777" w:rsidR="00CF2FF7" w:rsidRPr="009204CE" w:rsidRDefault="00CF2FF7" w:rsidP="00CF2FF7">
            <w:pPr>
              <w:tabs>
                <w:tab w:val="left" w:pos="720"/>
              </w:tabs>
              <w:bidi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  <w:rtl/>
              </w:rPr>
              <w:t>يرجى كتابة عدد العملاء الحاليين</w:t>
            </w:r>
          </w:p>
          <w:p w14:paraId="24B563C6" w14:textId="77777777" w:rsidR="00307E42" w:rsidRPr="009204CE" w:rsidRDefault="00307E42" w:rsidP="00B14EDB">
            <w:pPr>
              <w:tabs>
                <w:tab w:val="left" w:pos="720"/>
              </w:tabs>
              <w:bidi/>
              <w:ind w:left="738"/>
              <w:jc w:val="right"/>
              <w:rPr>
                <w:rFonts w:asciiTheme="minorBidi" w:hAnsiTheme="minorBidi"/>
                <w:b/>
                <w:bCs/>
              </w:rPr>
            </w:pPr>
          </w:p>
          <w:p w14:paraId="5DC178CC" w14:textId="77777777" w:rsidR="00991645" w:rsidRPr="00CF2FF7" w:rsidRDefault="00991645" w:rsidP="001718CD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14:paraId="62440A17" w14:textId="77777777" w:rsidR="0044433E" w:rsidRPr="00CF2FF7" w:rsidRDefault="0044433E" w:rsidP="0044433E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14:paraId="67440858" w14:textId="77777777" w:rsidR="0044433E" w:rsidRPr="00CF2FF7" w:rsidRDefault="0044433E" w:rsidP="0044433E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14:paraId="3800F8B4" w14:textId="77777777" w:rsidR="0044433E" w:rsidRPr="00CF2FF7" w:rsidRDefault="0044433E" w:rsidP="0044433E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14:paraId="1851D7FA" w14:textId="77777777" w:rsidR="0044433E" w:rsidRPr="00CF2FF7" w:rsidRDefault="0044433E" w:rsidP="0044433E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14:paraId="16D74958" w14:textId="77777777" w:rsidR="00654AEA" w:rsidRPr="00CF2FF7" w:rsidRDefault="00654AEA" w:rsidP="00654AEA">
            <w:pPr>
              <w:bidi/>
              <w:ind w:left="133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tbl>
            <w:tblPr>
              <w:tblStyle w:val="TableGrid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4B7FDC" w:rsidRPr="00CF2FF7" w14:paraId="4F49CA7D" w14:textId="77777777" w:rsidTr="00307E42">
              <w:tc>
                <w:tcPr>
                  <w:tcW w:w="2785" w:type="dxa"/>
                </w:tcPr>
                <w:p w14:paraId="5C257F4C" w14:textId="089BF7F3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Client</w:t>
                  </w: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العميل</w:t>
                  </w:r>
                </w:p>
              </w:tc>
              <w:tc>
                <w:tcPr>
                  <w:tcW w:w="2610" w:type="dxa"/>
                </w:tcPr>
                <w:p w14:paraId="259167A5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Contact Name</w:t>
                  </w:r>
                  <w:r w:rsidR="00307E42"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اسم الشخص الذي يمكن التواصل معه</w:t>
                  </w:r>
                </w:p>
              </w:tc>
              <w:tc>
                <w:tcPr>
                  <w:tcW w:w="1924" w:type="dxa"/>
                </w:tcPr>
                <w:p w14:paraId="5641E108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Contact Email</w:t>
                  </w:r>
                </w:p>
                <w:p w14:paraId="3862E3AC" w14:textId="77777777" w:rsidR="00307E42" w:rsidRPr="00CF2FF7" w:rsidRDefault="00307E42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>ايميل الشخص</w:t>
                  </w:r>
                </w:p>
              </w:tc>
              <w:tc>
                <w:tcPr>
                  <w:tcW w:w="2306" w:type="dxa"/>
                </w:tcPr>
                <w:p w14:paraId="44C50950" w14:textId="5F8311BD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Contact</w:t>
                  </w:r>
                  <w:r w:rsidR="00D1393C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r w:rsidR="00D1393C" w:rsidRPr="00CF2FF7">
                    <w:rPr>
                      <w:rFonts w:asciiTheme="minorBidi" w:hAnsiTheme="minorBidi"/>
                      <w:b/>
                      <w:bCs/>
                    </w:rPr>
                    <w:t>Tele. Number</w:t>
                  </w:r>
                </w:p>
                <w:p w14:paraId="56031502" w14:textId="77777777" w:rsidR="00307E42" w:rsidRPr="00CF2FF7" w:rsidRDefault="00307E42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>هاتف الشخص</w:t>
                  </w:r>
                </w:p>
              </w:tc>
            </w:tr>
            <w:tr w:rsidR="004B7FDC" w:rsidRPr="00CF2FF7" w14:paraId="1076A34E" w14:textId="77777777" w:rsidTr="00307E42">
              <w:tc>
                <w:tcPr>
                  <w:tcW w:w="2785" w:type="dxa"/>
                </w:tcPr>
                <w:p w14:paraId="5CE9F24D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16016C76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FAAA157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610" w:type="dxa"/>
                </w:tcPr>
                <w:p w14:paraId="5FFC6277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924" w:type="dxa"/>
                </w:tcPr>
                <w:p w14:paraId="705A6397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56AB9B6E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4B7FDC" w:rsidRPr="00CF2FF7" w14:paraId="2ECD7E43" w14:textId="77777777" w:rsidTr="00307E42">
              <w:tc>
                <w:tcPr>
                  <w:tcW w:w="2785" w:type="dxa"/>
                </w:tcPr>
                <w:p w14:paraId="3263A0BB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331A0505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083F578D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610" w:type="dxa"/>
                </w:tcPr>
                <w:p w14:paraId="010E81AF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924" w:type="dxa"/>
                </w:tcPr>
                <w:p w14:paraId="2491D8AA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0A31AD2E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4B7FDC" w:rsidRPr="00CF2FF7" w14:paraId="0A8DCD88" w14:textId="77777777" w:rsidTr="00307E42">
              <w:tc>
                <w:tcPr>
                  <w:tcW w:w="2785" w:type="dxa"/>
                </w:tcPr>
                <w:p w14:paraId="1C71A98B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F82097B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AB29CEC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610" w:type="dxa"/>
                </w:tcPr>
                <w:p w14:paraId="413AD4D0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924" w:type="dxa"/>
                </w:tcPr>
                <w:p w14:paraId="0903098E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549245D5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4B7FDC" w:rsidRPr="00CF2FF7" w14:paraId="1437642A" w14:textId="77777777" w:rsidTr="00307E42">
              <w:tc>
                <w:tcPr>
                  <w:tcW w:w="2785" w:type="dxa"/>
                </w:tcPr>
                <w:p w14:paraId="7D128304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A391B86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0BE1D340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610" w:type="dxa"/>
                </w:tcPr>
                <w:p w14:paraId="7172037B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924" w:type="dxa"/>
                </w:tcPr>
                <w:p w14:paraId="3DFC7F98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1AB7B214" w14:textId="77777777" w:rsidR="004B7FDC" w:rsidRPr="00CF2FF7" w:rsidRDefault="004B7FDC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</w:tbl>
          <w:p w14:paraId="2C0A49E5" w14:textId="77777777" w:rsidR="00654AEA" w:rsidRPr="00CF2FF7" w:rsidRDefault="00654AEA" w:rsidP="00F7756D">
            <w:pPr>
              <w:jc w:val="both"/>
              <w:rPr>
                <w:rFonts w:asciiTheme="minorBidi" w:hAnsiTheme="minorBidi"/>
                <w:b/>
                <w:bCs/>
              </w:rPr>
            </w:pPr>
          </w:p>
          <w:p w14:paraId="21C1973B" w14:textId="77777777" w:rsidR="00F7756D" w:rsidRPr="00CF2FF7" w:rsidRDefault="00F7756D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1AD37F63" w14:textId="77777777" w:rsidR="00F7756D" w:rsidRPr="00CF2FF7" w:rsidRDefault="00F7756D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  <w:r w:rsidRPr="00CF2FF7">
              <w:rPr>
                <w:rFonts w:asciiTheme="minorBidi" w:hAnsiTheme="minorBidi"/>
                <w:b/>
                <w:bCs/>
              </w:rPr>
              <w:t>Description of your company’s experience</w:t>
            </w:r>
          </w:p>
          <w:p w14:paraId="3ECAC159" w14:textId="77777777" w:rsidR="00F7756D" w:rsidRPr="00CF2FF7" w:rsidRDefault="00F7756D" w:rsidP="0044433E">
            <w:pPr>
              <w:numPr>
                <w:ilvl w:val="2"/>
                <w:numId w:val="4"/>
              </w:numPr>
              <w:tabs>
                <w:tab w:val="left" w:pos="720"/>
              </w:tabs>
              <w:ind w:left="738"/>
              <w:jc w:val="both"/>
              <w:rPr>
                <w:rFonts w:asciiTheme="minorBidi" w:hAnsiTheme="minorBidi"/>
                <w:b/>
                <w:bCs/>
              </w:rPr>
            </w:pPr>
            <w:r w:rsidRPr="00CF2FF7">
              <w:rPr>
                <w:rFonts w:asciiTheme="minorBidi" w:hAnsiTheme="minorBidi"/>
                <w:b/>
                <w:bCs/>
              </w:rPr>
              <w:t xml:space="preserve">List similar projects currently underway and successfully completed projects in the past </w:t>
            </w:r>
            <w:r w:rsidR="0044433E" w:rsidRPr="00CF2FF7">
              <w:rPr>
                <w:rFonts w:asciiTheme="minorBidi" w:hAnsiTheme="minorBidi"/>
                <w:b/>
                <w:bCs/>
              </w:rPr>
              <w:t>2</w:t>
            </w:r>
            <w:r w:rsidR="00810D93" w:rsidRPr="00CF2FF7">
              <w:rPr>
                <w:rFonts w:asciiTheme="minorBidi" w:hAnsiTheme="minorBidi"/>
                <w:b/>
                <w:bCs/>
              </w:rPr>
              <w:t xml:space="preserve"> years (state minimum 2</w:t>
            </w:r>
            <w:r w:rsidRPr="00CF2FF7">
              <w:rPr>
                <w:rFonts w:asciiTheme="minorBidi" w:hAnsiTheme="minorBidi"/>
                <w:b/>
                <w:bCs/>
              </w:rPr>
              <w:t xml:space="preserve"> relevant projects, a company providing more project description will seek higher score -  proof of such contracts should be attached separately</w:t>
            </w:r>
            <w:r w:rsidR="00D06C24" w:rsidRPr="00CF2FF7">
              <w:rPr>
                <w:rFonts w:asciiTheme="minorBidi" w:hAnsiTheme="minorBidi"/>
                <w:b/>
                <w:bCs/>
              </w:rPr>
              <w:t>)</w:t>
            </w:r>
            <w:r w:rsidR="00157631" w:rsidRPr="00CF2FF7">
              <w:rPr>
                <w:rFonts w:asciiTheme="minorBidi" w:hAnsiTheme="minorBidi"/>
                <w:b/>
                <w:bCs/>
              </w:rPr>
              <w:t>:</w:t>
            </w:r>
          </w:p>
          <w:p w14:paraId="036838A5" w14:textId="77777777" w:rsidR="004B7FDC" w:rsidRPr="00CF2FF7" w:rsidRDefault="004B7FDC" w:rsidP="00D25461">
            <w:pPr>
              <w:tabs>
                <w:tab w:val="left" w:pos="720"/>
              </w:tabs>
              <w:bidi/>
              <w:ind w:left="738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F2FF7">
              <w:rPr>
                <w:rFonts w:asciiTheme="minorBidi" w:hAnsiTheme="minorBidi"/>
                <w:b/>
                <w:bCs/>
                <w:rtl/>
              </w:rPr>
              <w:t xml:space="preserve">كتب قائمة بمشاريع مشابهة تحت التنفيذ او انجزت بنجاح من قبل شركتكم خلال فترة </w:t>
            </w:r>
            <w:r w:rsidR="00D25461" w:rsidRPr="00CF2FF7">
              <w:rPr>
                <w:rFonts w:asciiTheme="minorBidi" w:hAnsiTheme="minorBidi" w:hint="cs"/>
                <w:b/>
                <w:bCs/>
                <w:rtl/>
              </w:rPr>
              <w:t xml:space="preserve">السنتين </w:t>
            </w:r>
            <w:r w:rsidRPr="00CF2FF7">
              <w:rPr>
                <w:rFonts w:asciiTheme="minorBidi" w:hAnsiTheme="minorBidi"/>
                <w:b/>
                <w:bCs/>
                <w:rtl/>
              </w:rPr>
              <w:t>الماضية (اكتب على الاقل مشروعين ذي علاقة، الشركة التي تصف مشاريع اكتر سوف تحصل على علامات اعلى في التقييم).</w:t>
            </w:r>
          </w:p>
          <w:p w14:paraId="5051C617" w14:textId="77777777" w:rsidR="00F7756D" w:rsidRPr="00CF2FF7" w:rsidRDefault="00F7756D" w:rsidP="00F7756D">
            <w:pPr>
              <w:tabs>
                <w:tab w:val="left" w:pos="720"/>
              </w:tabs>
              <w:ind w:left="738"/>
              <w:jc w:val="both"/>
              <w:rPr>
                <w:rFonts w:asciiTheme="minorBidi" w:hAnsiTheme="minorBidi"/>
                <w:b/>
                <w:bCs/>
              </w:rPr>
            </w:pPr>
          </w:p>
          <w:tbl>
            <w:tblPr>
              <w:tblStyle w:val="TableGrid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F7756D" w:rsidRPr="00CF2FF7" w14:paraId="07E97B02" w14:textId="77777777" w:rsidTr="00DE0100">
              <w:tc>
                <w:tcPr>
                  <w:tcW w:w="3261" w:type="dxa"/>
                </w:tcPr>
                <w:p w14:paraId="6C294A60" w14:textId="6283CDA9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bookmarkStart w:id="0" w:name="_GoBack" w:colFirst="0" w:colLast="3"/>
                  <w:proofErr w:type="gramStart"/>
                  <w:r w:rsidRPr="00CF2FF7">
                    <w:rPr>
                      <w:rFonts w:asciiTheme="minorBidi" w:hAnsiTheme="minorBidi"/>
                      <w:b/>
                      <w:bCs/>
                    </w:rPr>
                    <w:t>Services</w:t>
                  </w: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الاعمال</w:t>
                  </w:r>
                  <w:proofErr w:type="gramEnd"/>
                </w:p>
              </w:tc>
              <w:tc>
                <w:tcPr>
                  <w:tcW w:w="2423" w:type="dxa"/>
                </w:tcPr>
                <w:p w14:paraId="071745E8" w14:textId="7575C8EC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Client</w:t>
                  </w: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العميل</w:t>
                  </w:r>
                </w:p>
              </w:tc>
              <w:tc>
                <w:tcPr>
                  <w:tcW w:w="2111" w:type="dxa"/>
                </w:tcPr>
                <w:p w14:paraId="22E180AB" w14:textId="42AA019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Location</w:t>
                  </w: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الموقع</w:t>
                  </w:r>
                </w:p>
              </w:tc>
              <w:tc>
                <w:tcPr>
                  <w:tcW w:w="1817" w:type="dxa"/>
                </w:tcPr>
                <w:p w14:paraId="4011DA1E" w14:textId="0F0BE170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CF2FF7">
                    <w:rPr>
                      <w:rFonts w:asciiTheme="minorBidi" w:hAnsiTheme="minorBidi"/>
                      <w:b/>
                      <w:bCs/>
                    </w:rPr>
                    <w:t>Value</w:t>
                  </w:r>
                  <w:r w:rsidRPr="00CF2FF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القيمة</w:t>
                  </w:r>
                </w:p>
              </w:tc>
            </w:tr>
            <w:bookmarkEnd w:id="0"/>
            <w:tr w:rsidR="00F7756D" w:rsidRPr="00CF2FF7" w14:paraId="10D371F4" w14:textId="77777777" w:rsidTr="00DE0100">
              <w:tc>
                <w:tcPr>
                  <w:tcW w:w="3261" w:type="dxa"/>
                </w:tcPr>
                <w:p w14:paraId="2320A17E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35E0273B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734DCEB5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0AFFF283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18074FB4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6B896423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F7756D" w:rsidRPr="00CF2FF7" w14:paraId="1648299F" w14:textId="77777777" w:rsidTr="00DE0100">
              <w:tc>
                <w:tcPr>
                  <w:tcW w:w="3261" w:type="dxa"/>
                </w:tcPr>
                <w:p w14:paraId="1AC74C06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6ABC465D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53E442DD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76E5F365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6EB76519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0CAE5038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F7756D" w:rsidRPr="00CF2FF7" w14:paraId="069D75CA" w14:textId="77777777" w:rsidTr="00DE0100">
              <w:tc>
                <w:tcPr>
                  <w:tcW w:w="3261" w:type="dxa"/>
                </w:tcPr>
                <w:p w14:paraId="697171DB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029C822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1DEF9792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0B968001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27B9502D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0B458F77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F7756D" w:rsidRPr="00CF2FF7" w14:paraId="2BB1D154" w14:textId="77777777" w:rsidTr="00DE0100">
              <w:tc>
                <w:tcPr>
                  <w:tcW w:w="3261" w:type="dxa"/>
                </w:tcPr>
                <w:p w14:paraId="61BC8AA4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191FA1A1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6D884E1D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2129AA52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5677C1F6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4B58E0B8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F7756D" w:rsidRPr="00CF2FF7" w14:paraId="59FBDA11" w14:textId="77777777" w:rsidTr="00DE0100">
              <w:tc>
                <w:tcPr>
                  <w:tcW w:w="3261" w:type="dxa"/>
                </w:tcPr>
                <w:p w14:paraId="5FB85F3A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3F2A1A7F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4D475F97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462AFB72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79FD2B36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006FBEEA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F7756D" w:rsidRPr="00CF2FF7" w14:paraId="4E3ADA8C" w14:textId="77777777" w:rsidTr="00DE0100">
              <w:tc>
                <w:tcPr>
                  <w:tcW w:w="3261" w:type="dxa"/>
                </w:tcPr>
                <w:p w14:paraId="2DE9ADD2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78BE28F4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32360669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423" w:type="dxa"/>
                </w:tcPr>
                <w:p w14:paraId="5DA0C807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7C26A53B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1817" w:type="dxa"/>
                </w:tcPr>
                <w:p w14:paraId="719DCFD4" w14:textId="77777777" w:rsidR="00F7756D" w:rsidRPr="00CF2FF7" w:rsidRDefault="00F7756D" w:rsidP="00D1393C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</w:tbl>
          <w:p w14:paraId="42DF014E" w14:textId="77777777" w:rsidR="00F7756D" w:rsidRPr="00CF2FF7" w:rsidRDefault="00F7756D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041DC04" w14:textId="77777777" w:rsidR="00A16E71" w:rsidRPr="009204CE" w:rsidRDefault="00A16E71" w:rsidP="00A16E71">
            <w:pPr>
              <w:rPr>
                <w:rFonts w:asciiTheme="minorBidi" w:hAnsiTheme="minorBidi"/>
                <w:b/>
                <w:bCs/>
                <w:rtl/>
              </w:rPr>
            </w:pPr>
            <w:r w:rsidRPr="009204CE">
              <w:rPr>
                <w:rFonts w:asciiTheme="minorBidi" w:hAnsiTheme="minorBidi"/>
                <w:b/>
                <w:bCs/>
              </w:rPr>
              <w:lastRenderedPageBreak/>
              <w:t>Please note: Additional points can be grated if you can provide information on your company’s financial stability</w:t>
            </w:r>
            <w:r w:rsidR="00157631">
              <w:rPr>
                <w:rFonts w:asciiTheme="minorBidi" w:hAnsiTheme="minorBidi"/>
                <w:b/>
                <w:bCs/>
              </w:rPr>
              <w:t>:</w:t>
            </w:r>
          </w:p>
          <w:p w14:paraId="79A22E49" w14:textId="77777777" w:rsidR="00A16E71" w:rsidRPr="009204CE" w:rsidRDefault="00A16E71" w:rsidP="00A16E71">
            <w:pPr>
              <w:tabs>
                <w:tab w:val="left" w:pos="720"/>
              </w:tabs>
              <w:bidi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204CE">
              <w:rPr>
                <w:rFonts w:asciiTheme="minorBidi" w:hAnsiTheme="minorBidi"/>
                <w:b/>
                <w:bCs/>
                <w:rtl/>
              </w:rPr>
              <w:t>يرجى الملاحظة: يمكن ان يضمن اعطاء علامات اضافية في حال تزويدكم لمعلومات اضافية عن الاستقرار المالي لشركتكم</w:t>
            </w:r>
          </w:p>
          <w:p w14:paraId="5DD6A67F" w14:textId="77777777" w:rsidR="00F7756D" w:rsidRPr="00CF2FF7" w:rsidRDefault="00F7756D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EBE47A8" w14:textId="77777777" w:rsidR="00F7756D" w:rsidRPr="00CF2FF7" w:rsidRDefault="00F7756D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34CFB2A0" w14:textId="77777777" w:rsidR="009204CE" w:rsidRPr="00CF2FF7" w:rsidRDefault="009204C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1F047F9D" w14:textId="77777777" w:rsidR="009204CE" w:rsidRPr="00CF2FF7" w:rsidRDefault="009204C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AA07B90" w14:textId="77777777" w:rsidR="009204CE" w:rsidRPr="00CF2FF7" w:rsidRDefault="009204C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49B0E867" w14:textId="77777777" w:rsidR="0044433E" w:rsidRPr="00CF2FF7" w:rsidRDefault="0044433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22D08DE3" w14:textId="77777777" w:rsidR="009204CE" w:rsidRPr="00CF2FF7" w:rsidRDefault="009204CE" w:rsidP="009204CE">
            <w:pPr>
              <w:pStyle w:val="ListParagraph"/>
              <w:tabs>
                <w:tab w:val="left" w:pos="720"/>
              </w:tabs>
              <w:ind w:left="1440"/>
              <w:jc w:val="both"/>
              <w:rPr>
                <w:rFonts w:asciiTheme="minorBidi" w:hAnsiTheme="minorBidi"/>
                <w:b/>
                <w:bCs/>
              </w:rPr>
            </w:pPr>
          </w:p>
          <w:p w14:paraId="35E00878" w14:textId="77777777" w:rsidR="0044433E" w:rsidRPr="00CF2FF7" w:rsidRDefault="0044433E" w:rsidP="0044433E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6EB1B69D" w14:textId="77777777" w:rsidR="0044433E" w:rsidRPr="00CF2FF7" w:rsidRDefault="0044433E" w:rsidP="0044433E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32B788C4" w14:textId="77777777" w:rsidR="0044433E" w:rsidRPr="00CF2FF7" w:rsidRDefault="0044433E" w:rsidP="0044433E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4606980D" w14:textId="77777777" w:rsidR="0044433E" w:rsidRPr="00CF2FF7" w:rsidRDefault="0044433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06040431" w14:textId="77777777" w:rsidR="0044433E" w:rsidRPr="00CF2FF7" w:rsidRDefault="0044433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63217AA1" w14:textId="77777777" w:rsidR="0044433E" w:rsidRPr="00CF2FF7" w:rsidRDefault="0044433E" w:rsidP="00980428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991645" w:rsidRPr="0044433E" w14:paraId="13FF889E" w14:textId="77777777" w:rsidTr="00991645">
        <w:tc>
          <w:tcPr>
            <w:tcW w:w="9918" w:type="dxa"/>
            <w:gridSpan w:val="2"/>
          </w:tcPr>
          <w:p w14:paraId="0A044167" w14:textId="77777777" w:rsidR="00991645" w:rsidRPr="0044433E" w:rsidRDefault="00C53385" w:rsidP="001D749B">
            <w:pPr>
              <w:tabs>
                <w:tab w:val="left" w:pos="0"/>
                <w:tab w:val="left" w:pos="3402"/>
              </w:tabs>
              <w:rPr>
                <w:rFonts w:asciiTheme="minorBidi" w:hAnsiTheme="minorBidi"/>
                <w:b/>
                <w:bCs/>
                <w:color w:val="000000"/>
              </w:rPr>
            </w:pPr>
            <w:r w:rsidRPr="00C53385">
              <w:rPr>
                <w:rFonts w:asciiTheme="minorBidi" w:hAnsiTheme="minorBidi"/>
                <w:b/>
                <w:bCs/>
                <w:lang w:eastAsia="en-GB"/>
              </w:rPr>
              <w:lastRenderedPageBreak/>
              <w:t xml:space="preserve">General strategy/methodology and approach to address the </w:t>
            </w:r>
            <w:r w:rsidR="001D749B">
              <w:rPr>
                <w:rFonts w:asciiTheme="minorBidi" w:hAnsiTheme="minorBidi"/>
                <w:b/>
                <w:bCs/>
                <w:lang w:eastAsia="en-GB"/>
              </w:rPr>
              <w:t xml:space="preserve">published Terms </w:t>
            </w:r>
            <w:r w:rsidR="00E54BDA">
              <w:rPr>
                <w:rFonts w:asciiTheme="minorBidi" w:hAnsiTheme="minorBidi"/>
                <w:b/>
                <w:bCs/>
                <w:lang w:eastAsia="en-GB"/>
              </w:rPr>
              <w:t>of Reference (TOR</w:t>
            </w:r>
            <w:r w:rsidRPr="00C53385">
              <w:rPr>
                <w:rFonts w:asciiTheme="minorBidi" w:hAnsiTheme="minorBidi"/>
                <w:b/>
                <w:bCs/>
                <w:lang w:eastAsia="en-GB"/>
              </w:rPr>
              <w:t xml:space="preserve">) - Annex A; Proposed organization of work </w:t>
            </w:r>
            <w:r w:rsidR="00157631">
              <w:rPr>
                <w:rFonts w:asciiTheme="minorBidi" w:hAnsiTheme="minorBidi"/>
                <w:b/>
                <w:bCs/>
                <w:lang w:eastAsia="en-GB"/>
              </w:rPr>
              <w:t>:</w:t>
            </w:r>
          </w:p>
          <w:p w14:paraId="604DC36A" w14:textId="77777777" w:rsidR="000504CE" w:rsidRPr="0044433E" w:rsidRDefault="000504CE" w:rsidP="001D749B">
            <w:pPr>
              <w:tabs>
                <w:tab w:val="left" w:pos="720"/>
              </w:tabs>
              <w:rPr>
                <w:rFonts w:asciiTheme="minorBidi" w:hAnsiTheme="minorBidi"/>
                <w:b/>
                <w:bCs/>
              </w:rPr>
            </w:pPr>
          </w:p>
          <w:p w14:paraId="224E9FC9" w14:textId="77777777" w:rsidR="00E5028F" w:rsidRPr="0044433E" w:rsidRDefault="00E5028F" w:rsidP="00654AEA">
            <w:pPr>
              <w:rPr>
                <w:rFonts w:asciiTheme="minorBidi" w:hAnsiTheme="minorBidi"/>
              </w:rPr>
            </w:pPr>
          </w:p>
          <w:p w14:paraId="3D54B989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765E9C9A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26AAA600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7BAF10C2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0622DC9D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02762983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0A233C18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04C50C5D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1677F344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12BC37B9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59B273BF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2E0F416D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1A4DC0AD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33E56AAA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0339CFFB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5BEC89F4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1C753135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56ED8762" w14:textId="77777777" w:rsidR="00A16E71" w:rsidRPr="0044433E" w:rsidRDefault="00A16E71" w:rsidP="00654AEA">
            <w:pPr>
              <w:rPr>
                <w:rFonts w:asciiTheme="minorBidi" w:hAnsiTheme="minorBidi"/>
              </w:rPr>
            </w:pPr>
          </w:p>
          <w:p w14:paraId="716F9F3A" w14:textId="77777777" w:rsidR="00E16316" w:rsidRPr="0044433E" w:rsidRDefault="00E16316" w:rsidP="00307E42">
            <w:pPr>
              <w:tabs>
                <w:tab w:val="left" w:pos="720"/>
              </w:tabs>
              <w:bidi/>
              <w:rPr>
                <w:rFonts w:asciiTheme="minorBidi" w:hAnsiTheme="minorBidi"/>
              </w:rPr>
            </w:pPr>
          </w:p>
          <w:p w14:paraId="623C7219" w14:textId="77777777" w:rsidR="00E16316" w:rsidRPr="0044433E" w:rsidRDefault="00E16316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43F21700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396946BF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16CBEEDF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2897A08D" w14:textId="77777777" w:rsidR="00E16316" w:rsidRPr="0044433E" w:rsidRDefault="00E16316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  <w:lang w:val="en"/>
              </w:rPr>
            </w:pPr>
          </w:p>
          <w:p w14:paraId="5BF71C42" w14:textId="77777777" w:rsidR="00E16316" w:rsidRPr="0044433E" w:rsidRDefault="00E16316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3204046B" w14:textId="77777777" w:rsidR="00E16316" w:rsidRPr="0044433E" w:rsidRDefault="00E16316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5F2A3AAF" w14:textId="77777777" w:rsidR="00E16316" w:rsidRDefault="00E16316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721A4627" w14:textId="77777777" w:rsidR="009204CE" w:rsidRDefault="009204CE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75024CA9" w14:textId="77777777" w:rsidR="009204CE" w:rsidRDefault="009204CE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7443F164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6D908F39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5DD36E53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133C404B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097B446E" w14:textId="77777777" w:rsidR="00A16E71" w:rsidRPr="0044433E" w:rsidRDefault="00A16E71" w:rsidP="00654AEA">
            <w:pPr>
              <w:tabs>
                <w:tab w:val="left" w:pos="720"/>
              </w:tabs>
              <w:jc w:val="both"/>
              <w:rPr>
                <w:rFonts w:asciiTheme="minorBidi" w:hAnsiTheme="minorBidi"/>
              </w:rPr>
            </w:pPr>
          </w:p>
          <w:p w14:paraId="58FCF8DD" w14:textId="77777777" w:rsidR="00991645" w:rsidRPr="0044433E" w:rsidRDefault="00991645" w:rsidP="00F7756D">
            <w:pPr>
              <w:rPr>
                <w:rFonts w:asciiTheme="minorBidi" w:hAnsiTheme="minorBidi"/>
              </w:rPr>
            </w:pPr>
          </w:p>
          <w:p w14:paraId="7BE42C5E" w14:textId="77777777" w:rsidR="00E5028F" w:rsidRPr="0044433E" w:rsidRDefault="00E5028F" w:rsidP="00114B9D">
            <w:pPr>
              <w:ind w:left="133"/>
              <w:rPr>
                <w:rFonts w:asciiTheme="minorBidi" w:hAnsiTheme="minorBidi"/>
              </w:rPr>
            </w:pPr>
          </w:p>
          <w:p w14:paraId="7B871C8A" w14:textId="77777777" w:rsidR="00991645" w:rsidRPr="0044433E" w:rsidRDefault="00991645" w:rsidP="00E5028F">
            <w:pPr>
              <w:rPr>
                <w:rFonts w:asciiTheme="minorBidi" w:hAnsiTheme="minorBidi"/>
              </w:rPr>
            </w:pPr>
          </w:p>
          <w:p w14:paraId="095EC6DC" w14:textId="77777777" w:rsidR="00991645" w:rsidRPr="0044433E" w:rsidRDefault="00991645" w:rsidP="00991645">
            <w:pPr>
              <w:tabs>
                <w:tab w:val="left" w:pos="720"/>
              </w:tabs>
              <w:ind w:left="742"/>
              <w:jc w:val="both"/>
              <w:rPr>
                <w:rFonts w:asciiTheme="minorBidi" w:hAnsiTheme="minorBidi"/>
              </w:rPr>
            </w:pPr>
          </w:p>
        </w:tc>
      </w:tr>
      <w:tr w:rsidR="00991645" w:rsidRPr="0044433E" w14:paraId="6463E9E3" w14:textId="77777777" w:rsidTr="00991645">
        <w:tc>
          <w:tcPr>
            <w:tcW w:w="9918" w:type="dxa"/>
            <w:gridSpan w:val="2"/>
          </w:tcPr>
          <w:p w14:paraId="4D28CCB2" w14:textId="77777777" w:rsidR="0044433E" w:rsidRPr="00CF2FF7" w:rsidRDefault="0044433E" w:rsidP="00CF2FF7">
            <w:pPr>
              <w:tabs>
                <w:tab w:val="left" w:pos="0"/>
                <w:tab w:val="left" w:pos="3402"/>
              </w:tabs>
              <w:rPr>
                <w:rFonts w:asciiTheme="minorBidi" w:hAnsiTheme="minorBidi"/>
                <w:b/>
              </w:rPr>
            </w:pPr>
          </w:p>
          <w:p w14:paraId="3141A474" w14:textId="77777777" w:rsidR="00CF2FF7" w:rsidRPr="00CF2FF7" w:rsidRDefault="00CF2FF7" w:rsidP="00CF2FF7">
            <w:pPr>
              <w:spacing w:line="276" w:lineRule="auto"/>
              <w:rPr>
                <w:rFonts w:asciiTheme="minorBidi" w:hAnsiTheme="minorBidi"/>
                <w:b/>
              </w:rPr>
            </w:pPr>
            <w:r w:rsidRPr="00CF2FF7">
              <w:rPr>
                <w:rFonts w:asciiTheme="minorBidi" w:hAnsiTheme="minorBidi"/>
                <w:b/>
              </w:rPr>
              <w:t>Provide qualifications of the project manager, attach CV (minimum experience three years of the team leader);</w:t>
            </w:r>
          </w:p>
          <w:p w14:paraId="3E4EBD2C" w14:textId="77777777" w:rsidR="00A16E71" w:rsidRPr="0044433E" w:rsidRDefault="00A16E71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6DBC2250" w14:textId="77777777" w:rsidR="00A16E71" w:rsidRPr="0044433E" w:rsidRDefault="00A16E71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657D5564" w14:textId="77777777" w:rsidR="00A16E71" w:rsidRDefault="00A16E71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1441C0C3" w14:textId="77777777" w:rsidR="009204CE" w:rsidRDefault="009204CE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398CADBD" w14:textId="77777777" w:rsidR="009204CE" w:rsidRDefault="009204CE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64F20EA3" w14:textId="77777777" w:rsidR="009204CE" w:rsidRDefault="009204CE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35288165" w14:textId="77777777" w:rsidR="009204CE" w:rsidRPr="0044433E" w:rsidRDefault="009204CE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6DF8D508" w14:textId="77777777" w:rsidR="00A16E71" w:rsidRPr="0044433E" w:rsidRDefault="00A16E71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7E118FD6" w14:textId="77777777" w:rsidR="00A16E71" w:rsidRPr="0044433E" w:rsidRDefault="00A16E71" w:rsidP="00991645">
            <w:pPr>
              <w:jc w:val="both"/>
              <w:rPr>
                <w:rFonts w:asciiTheme="minorBidi" w:hAnsiTheme="minorBidi"/>
                <w:b/>
              </w:rPr>
            </w:pPr>
          </w:p>
          <w:p w14:paraId="02C7EF5F" w14:textId="77777777" w:rsidR="00D06C24" w:rsidRPr="00157631" w:rsidRDefault="00D06C24" w:rsidP="00307E42">
            <w:pPr>
              <w:jc w:val="both"/>
              <w:rPr>
                <w:rFonts w:asciiTheme="minorBidi" w:hAnsiTheme="minorBidi"/>
                <w:b/>
              </w:rPr>
            </w:pPr>
            <w:r w:rsidRPr="00157631">
              <w:rPr>
                <w:rFonts w:asciiTheme="minorBidi" w:hAnsiTheme="minorBidi"/>
                <w:b/>
              </w:rPr>
              <w:t xml:space="preserve">Please comment on </w:t>
            </w:r>
            <w:r w:rsidRPr="00CF2FF7">
              <w:rPr>
                <w:rFonts w:asciiTheme="minorBidi" w:hAnsiTheme="minorBidi"/>
                <w:b/>
              </w:rPr>
              <w:t xml:space="preserve">your company’s </w:t>
            </w:r>
            <w:r w:rsidRPr="00157631">
              <w:rPr>
                <w:rFonts w:asciiTheme="minorBidi" w:hAnsiTheme="minorBidi"/>
                <w:b/>
              </w:rPr>
              <w:t xml:space="preserve">commitment to corporate social responsibility </w:t>
            </w:r>
          </w:p>
          <w:p w14:paraId="4B36AEE8" w14:textId="77777777" w:rsidR="00D06C24" w:rsidRPr="0044433E" w:rsidRDefault="00D06C24" w:rsidP="00D06C24">
            <w:pPr>
              <w:jc w:val="both"/>
              <w:rPr>
                <w:rFonts w:asciiTheme="minorBidi" w:hAnsiTheme="minorBidi"/>
                <w:b/>
              </w:rPr>
            </w:pPr>
            <w:r w:rsidRPr="00157631">
              <w:rPr>
                <w:rFonts w:asciiTheme="minorBidi" w:hAnsiTheme="minorBidi"/>
                <w:b/>
              </w:rPr>
              <w:t>(</w:t>
            </w:r>
            <w:r w:rsidR="00E54BDA">
              <w:rPr>
                <w:rFonts w:asciiTheme="minorBidi" w:hAnsiTheme="minorBidi"/>
                <w:b/>
              </w:rPr>
              <w:t>Please read and refer to Annex F</w:t>
            </w:r>
            <w:r w:rsidRPr="00157631">
              <w:rPr>
                <w:rFonts w:asciiTheme="minorBidi" w:hAnsiTheme="minorBidi"/>
                <w:b/>
              </w:rPr>
              <w:t xml:space="preserve"> (UN Supplier Code of Conduct)) (Proof of demonstrated commitment should be attached separately e.g. through copies of sample contracts, medical coverage and leave plan)</w:t>
            </w:r>
            <w:r w:rsidR="00157631" w:rsidRPr="00157631">
              <w:rPr>
                <w:rFonts w:asciiTheme="minorBidi" w:hAnsiTheme="minorBidi"/>
                <w:b/>
              </w:rPr>
              <w:t>:</w:t>
            </w:r>
          </w:p>
          <w:p w14:paraId="0BE0D83F" w14:textId="77777777" w:rsidR="00307E42" w:rsidRPr="00CF2FF7" w:rsidRDefault="00307E42" w:rsidP="00307E42">
            <w:pPr>
              <w:tabs>
                <w:tab w:val="left" w:pos="720"/>
              </w:tabs>
              <w:jc w:val="right"/>
              <w:rPr>
                <w:rFonts w:asciiTheme="minorBidi" w:hAnsiTheme="minorBidi"/>
                <w:b/>
                <w:rtl/>
              </w:rPr>
            </w:pPr>
            <w:r w:rsidRPr="00CF2FF7">
              <w:rPr>
                <w:rFonts w:asciiTheme="minorBidi" w:hAnsiTheme="minorBidi"/>
                <w:b/>
                <w:rtl/>
              </w:rPr>
              <w:t>يرجى التعليق على مسؤوليات شركتكم على التعاون الاجتماعي (يرجى قراءة ومراجعة الملحق و ( القواعد السلوكية لموردي الامم المتحدة) ( والدليل على الالتزام ينبغي أن يرفق بشكل منفصل، على سبيل المثال. من خلال نسخ من عقود ، والتغطية الطبية وخطة الإجازات)</w:t>
            </w:r>
          </w:p>
          <w:p w14:paraId="4BD4AAD3" w14:textId="77777777" w:rsidR="00991645" w:rsidRPr="00CF2FF7" w:rsidRDefault="00991645" w:rsidP="00307E42">
            <w:pPr>
              <w:bidi/>
              <w:rPr>
                <w:rFonts w:asciiTheme="minorBidi" w:hAnsiTheme="minorBidi"/>
                <w:b/>
              </w:rPr>
            </w:pPr>
          </w:p>
          <w:p w14:paraId="38AA347F" w14:textId="77777777" w:rsidR="00BE64E1" w:rsidRPr="00CF2FF7" w:rsidRDefault="00BE64E1" w:rsidP="00BE64E1">
            <w:pPr>
              <w:tabs>
                <w:tab w:val="left" w:pos="720"/>
              </w:tabs>
              <w:jc w:val="both"/>
              <w:rPr>
                <w:rFonts w:asciiTheme="minorBidi" w:hAnsiTheme="minorBidi"/>
                <w:b/>
              </w:rPr>
            </w:pPr>
          </w:p>
          <w:p w14:paraId="74ACCFCA" w14:textId="77777777" w:rsidR="00E5028F" w:rsidRPr="00CF2FF7" w:rsidRDefault="00E5028F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4AC688D" w14:textId="77777777" w:rsidR="00480493" w:rsidRPr="00CF2FF7" w:rsidRDefault="00480493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0533BFEB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D5653EB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63DE2507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5C3F6265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06AEA944" w14:textId="77777777" w:rsidR="00A16E71" w:rsidRPr="00CF2FF7" w:rsidRDefault="00A16E71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75A050BE" w14:textId="77777777" w:rsidR="00991645" w:rsidRPr="00CF2FF7" w:rsidRDefault="00991645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2468E53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07CEBF07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1831DDA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3E1CF16A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77663257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6A634B5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5140DC65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4053E3F6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6D5D22F7" w14:textId="77777777" w:rsidR="009204CE" w:rsidRPr="00CF2FF7" w:rsidRDefault="009204CE" w:rsidP="00114B9D">
            <w:pPr>
              <w:ind w:left="133"/>
              <w:rPr>
                <w:rFonts w:asciiTheme="minorBidi" w:hAnsiTheme="minorBidi"/>
                <w:b/>
              </w:rPr>
            </w:pPr>
          </w:p>
          <w:p w14:paraId="29134C54" w14:textId="77777777" w:rsidR="00991645" w:rsidRPr="00CF2FF7" w:rsidRDefault="00991645" w:rsidP="00991645">
            <w:pPr>
              <w:ind w:left="317"/>
              <w:jc w:val="both"/>
              <w:rPr>
                <w:rFonts w:asciiTheme="minorBidi" w:hAnsiTheme="minorBidi"/>
                <w:b/>
              </w:rPr>
            </w:pPr>
          </w:p>
        </w:tc>
      </w:tr>
      <w:tr w:rsidR="00E5028F" w:rsidRPr="0044433E" w14:paraId="53A823D5" w14:textId="77777777" w:rsidTr="00991645">
        <w:tc>
          <w:tcPr>
            <w:tcW w:w="9918" w:type="dxa"/>
            <w:gridSpan w:val="2"/>
          </w:tcPr>
          <w:p w14:paraId="68108C38" w14:textId="77777777" w:rsidR="009204CE" w:rsidRDefault="009204CE" w:rsidP="00991645">
            <w:pPr>
              <w:jc w:val="both"/>
              <w:rPr>
                <w:rFonts w:asciiTheme="minorBidi" w:hAnsiTheme="minorBidi"/>
                <w:b/>
                <w:bCs/>
              </w:rPr>
            </w:pPr>
          </w:p>
          <w:p w14:paraId="5DE0299E" w14:textId="77777777" w:rsidR="009204CE" w:rsidRDefault="009204CE" w:rsidP="00991645">
            <w:pPr>
              <w:jc w:val="both"/>
              <w:rPr>
                <w:rFonts w:asciiTheme="minorBidi" w:hAnsiTheme="minorBidi"/>
                <w:b/>
                <w:bCs/>
              </w:rPr>
            </w:pPr>
          </w:p>
          <w:p w14:paraId="7BA9741A" w14:textId="77777777" w:rsidR="00E5028F" w:rsidRPr="0044433E" w:rsidRDefault="00E5028F" w:rsidP="00991645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</w:rPr>
              <w:t xml:space="preserve">Any additional comments on the </w:t>
            </w:r>
            <w:r w:rsidR="00E54BDA">
              <w:rPr>
                <w:rFonts w:asciiTheme="minorBidi" w:hAnsiTheme="minorBidi"/>
                <w:b/>
                <w:bCs/>
              </w:rPr>
              <w:t>TOR</w:t>
            </w:r>
            <w:r w:rsidR="00D71A6B" w:rsidRPr="00157631">
              <w:rPr>
                <w:rFonts w:asciiTheme="minorBidi" w:hAnsiTheme="minorBidi"/>
                <w:b/>
                <w:bCs/>
              </w:rPr>
              <w:t xml:space="preserve"> (</w:t>
            </w:r>
            <w:r w:rsidR="00A310B4">
              <w:rPr>
                <w:rFonts w:asciiTheme="minorBidi" w:hAnsiTheme="minorBidi"/>
                <w:b/>
                <w:bCs/>
              </w:rPr>
              <w:t xml:space="preserve">Annex </w:t>
            </w:r>
            <w:r w:rsidR="00CB288B">
              <w:rPr>
                <w:rFonts w:asciiTheme="minorBidi" w:hAnsiTheme="minorBidi"/>
                <w:b/>
                <w:bCs/>
              </w:rPr>
              <w:t>A</w:t>
            </w:r>
            <w:r w:rsidRPr="00157631">
              <w:rPr>
                <w:rFonts w:asciiTheme="minorBidi" w:hAnsiTheme="minorBidi"/>
                <w:b/>
                <w:bCs/>
              </w:rPr>
              <w:t>):</w:t>
            </w:r>
          </w:p>
          <w:p w14:paraId="2ED80441" w14:textId="77777777" w:rsidR="00E5028F" w:rsidRPr="0044433E" w:rsidRDefault="00E5028F" w:rsidP="00E5028F">
            <w:pPr>
              <w:ind w:left="133"/>
              <w:rPr>
                <w:rFonts w:asciiTheme="minorBidi" w:hAnsiTheme="minorBidi"/>
              </w:rPr>
            </w:pPr>
          </w:p>
          <w:p w14:paraId="3028005D" w14:textId="77777777" w:rsidR="00307E42" w:rsidRPr="0044433E" w:rsidRDefault="00506B37" w:rsidP="00307E42">
            <w:pPr>
              <w:bidi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307E42" w:rsidRPr="0044433E">
              <w:rPr>
                <w:rFonts w:asciiTheme="minorBidi" w:hAnsiTheme="minorBidi"/>
                <w:rtl/>
              </w:rPr>
              <w:t xml:space="preserve"> اية تعليقات اضافية على الشروط المرجعية العامة الملحق أ</w:t>
            </w:r>
          </w:p>
          <w:p w14:paraId="09A2C5F5" w14:textId="77777777" w:rsidR="00E5028F" w:rsidRPr="0044433E" w:rsidRDefault="00E5028F" w:rsidP="00D06C24">
            <w:pPr>
              <w:bidi/>
              <w:jc w:val="both"/>
              <w:rPr>
                <w:rFonts w:asciiTheme="minorBidi" w:hAnsiTheme="minorBidi"/>
              </w:rPr>
            </w:pPr>
          </w:p>
          <w:p w14:paraId="4490F722" w14:textId="77777777" w:rsidR="00E5028F" w:rsidRPr="0044433E" w:rsidRDefault="00E5028F" w:rsidP="00E5028F">
            <w:pPr>
              <w:ind w:left="133"/>
              <w:rPr>
                <w:rFonts w:asciiTheme="minorBidi" w:hAnsiTheme="minorBidi"/>
              </w:rPr>
            </w:pPr>
          </w:p>
          <w:p w14:paraId="0865B6DC" w14:textId="77777777" w:rsidR="00480493" w:rsidRPr="0044433E" w:rsidRDefault="00480493" w:rsidP="00E5028F">
            <w:pPr>
              <w:ind w:left="133"/>
              <w:rPr>
                <w:rFonts w:asciiTheme="minorBidi" w:hAnsiTheme="minorBidi"/>
              </w:rPr>
            </w:pPr>
          </w:p>
          <w:p w14:paraId="4124D1CA" w14:textId="77777777" w:rsidR="00480493" w:rsidRPr="0044433E" w:rsidRDefault="00480493" w:rsidP="00E5028F">
            <w:pPr>
              <w:ind w:left="133"/>
              <w:rPr>
                <w:rFonts w:asciiTheme="minorBidi" w:hAnsiTheme="minorBidi"/>
              </w:rPr>
            </w:pPr>
          </w:p>
          <w:p w14:paraId="3C91113E" w14:textId="77777777" w:rsidR="00480493" w:rsidRPr="0044433E" w:rsidRDefault="00480493" w:rsidP="00E5028F">
            <w:pPr>
              <w:ind w:left="133"/>
              <w:rPr>
                <w:rFonts w:asciiTheme="minorBidi" w:hAnsiTheme="minorBidi"/>
              </w:rPr>
            </w:pPr>
          </w:p>
          <w:p w14:paraId="244F4FB7" w14:textId="77777777" w:rsidR="004B7FDC" w:rsidRDefault="004B7FDC" w:rsidP="00E5028F">
            <w:pPr>
              <w:ind w:left="133"/>
              <w:rPr>
                <w:rFonts w:asciiTheme="minorBidi" w:hAnsiTheme="minorBidi"/>
              </w:rPr>
            </w:pPr>
          </w:p>
          <w:p w14:paraId="11B1F14E" w14:textId="77777777" w:rsidR="009204C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7282FE4C" w14:textId="77777777" w:rsidR="009204C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266295F5" w14:textId="77777777" w:rsidR="009204C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2F1FA4A8" w14:textId="77777777" w:rsidR="009204C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6BFC93E6" w14:textId="77777777" w:rsidR="009204C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53C2DAB6" w14:textId="77777777" w:rsidR="009204CE" w:rsidRPr="0044433E" w:rsidRDefault="009204CE" w:rsidP="00E5028F">
            <w:pPr>
              <w:ind w:left="133"/>
              <w:rPr>
                <w:rFonts w:asciiTheme="minorBidi" w:hAnsiTheme="minorBidi"/>
              </w:rPr>
            </w:pPr>
          </w:p>
          <w:p w14:paraId="754D5134" w14:textId="77777777" w:rsidR="00480493" w:rsidRPr="0044433E" w:rsidRDefault="00480493" w:rsidP="00E16316">
            <w:pPr>
              <w:rPr>
                <w:rFonts w:asciiTheme="minorBidi" w:hAnsiTheme="minorBidi"/>
              </w:rPr>
            </w:pPr>
          </w:p>
          <w:p w14:paraId="323136F8" w14:textId="77777777" w:rsidR="00E5028F" w:rsidRPr="0044433E" w:rsidRDefault="00E5028F" w:rsidP="00E5028F">
            <w:pPr>
              <w:ind w:left="133"/>
              <w:rPr>
                <w:rFonts w:asciiTheme="minorBidi" w:hAnsiTheme="minorBidi"/>
              </w:rPr>
            </w:pPr>
          </w:p>
          <w:p w14:paraId="2516A455" w14:textId="77777777" w:rsidR="00E5028F" w:rsidRPr="0044433E" w:rsidRDefault="00E5028F" w:rsidP="00E5028F">
            <w:pPr>
              <w:ind w:left="133"/>
              <w:rPr>
                <w:rFonts w:asciiTheme="minorBidi" w:hAnsiTheme="minorBidi"/>
              </w:rPr>
            </w:pPr>
          </w:p>
          <w:p w14:paraId="70AB1B5B" w14:textId="77777777" w:rsidR="00E5028F" w:rsidRPr="0044433E" w:rsidRDefault="00E5028F" w:rsidP="00E5028F">
            <w:pPr>
              <w:ind w:left="133"/>
              <w:rPr>
                <w:rFonts w:asciiTheme="minorBidi" w:hAnsiTheme="minorBidi"/>
              </w:rPr>
            </w:pPr>
          </w:p>
          <w:p w14:paraId="6F456106" w14:textId="77777777" w:rsidR="00E5028F" w:rsidRPr="0044433E" w:rsidRDefault="00E5028F" w:rsidP="00991645">
            <w:pPr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</w:tbl>
    <w:p w14:paraId="74737792" w14:textId="77777777" w:rsidR="006D607B" w:rsidRPr="0044433E" w:rsidRDefault="006D607B" w:rsidP="00991645">
      <w:pPr>
        <w:spacing w:after="0"/>
        <w:rPr>
          <w:rFonts w:asciiTheme="minorBidi" w:hAnsiTheme="minorBidi"/>
          <w:b/>
          <w:bCs/>
        </w:rPr>
      </w:pPr>
    </w:p>
    <w:p w14:paraId="0CBF0A0A" w14:textId="77777777" w:rsidR="00991645" w:rsidRPr="0044433E" w:rsidRDefault="00991645">
      <w:pPr>
        <w:rPr>
          <w:rFonts w:asciiTheme="minorBidi" w:hAnsiTheme="minorBidi"/>
          <w:b/>
          <w:bCs/>
        </w:rPr>
      </w:pPr>
      <w:r w:rsidRPr="0044433E">
        <w:rPr>
          <w:rFonts w:asciiTheme="minorBidi" w:hAnsiTheme="minorBidi"/>
          <w:b/>
          <w:bCs/>
        </w:rPr>
        <w:br w:type="page"/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089"/>
        <w:gridCol w:w="2835"/>
      </w:tblGrid>
      <w:tr w:rsidR="00991645" w:rsidRPr="0044433E" w14:paraId="3A192023" w14:textId="77777777" w:rsidTr="0009087F">
        <w:tc>
          <w:tcPr>
            <w:tcW w:w="7089" w:type="dxa"/>
          </w:tcPr>
          <w:p w14:paraId="17F0C7A0" w14:textId="77777777" w:rsidR="00991645" w:rsidRPr="0044433E" w:rsidRDefault="0009087F" w:rsidP="0009087F">
            <w:pPr>
              <w:rPr>
                <w:rFonts w:asciiTheme="minorBidi" w:hAnsiTheme="minorBidi"/>
                <w:b/>
                <w:bCs/>
              </w:rPr>
            </w:pPr>
            <w:r w:rsidRPr="00157631">
              <w:rPr>
                <w:rFonts w:asciiTheme="minorBidi" w:hAnsiTheme="minorBidi"/>
                <w:b/>
                <w:bCs/>
              </w:rPr>
              <w:lastRenderedPageBreak/>
              <w:t>I confirm that the following documents have been attached to our companies technical proposal:</w:t>
            </w:r>
            <w:r w:rsidRPr="0044433E">
              <w:rPr>
                <w:rFonts w:asciiTheme="minorBidi" w:hAnsiTheme="minorBidi"/>
                <w:b/>
                <w:bCs/>
              </w:rPr>
              <w:t xml:space="preserve"> </w:t>
            </w:r>
            <w:r w:rsidR="00506B37" w:rsidRPr="0044433E">
              <w:rPr>
                <w:rFonts w:asciiTheme="minorBidi" w:hAnsiTheme="minorBidi"/>
                <w:b/>
                <w:bCs/>
                <w:rtl/>
              </w:rPr>
              <w:t xml:space="preserve">اوكد بان عرضي الفني يتضمن المرفقات ادناه </w:t>
            </w:r>
          </w:p>
        </w:tc>
        <w:tc>
          <w:tcPr>
            <w:tcW w:w="2835" w:type="dxa"/>
          </w:tcPr>
          <w:p w14:paraId="0B26FC20" w14:textId="77777777" w:rsidR="0009087F" w:rsidRPr="0044433E" w:rsidRDefault="000908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t xml:space="preserve">Indicate </w:t>
            </w:r>
          </w:p>
          <w:p w14:paraId="71A31789" w14:textId="77777777" w:rsidR="00991645" w:rsidRPr="0044433E" w:rsidRDefault="000908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t>Yes or No</w:t>
            </w:r>
          </w:p>
          <w:p w14:paraId="18CAE0A7" w14:textId="77777777" w:rsidR="0009087F" w:rsidRPr="0044433E" w:rsidRDefault="0009087F" w:rsidP="0085620E">
            <w:pPr>
              <w:jc w:val="center"/>
              <w:rPr>
                <w:rFonts w:asciiTheme="minorBidi" w:hAnsiTheme="minorBidi"/>
                <w:bCs/>
              </w:rPr>
            </w:pPr>
            <w:r w:rsidRPr="0044433E">
              <w:rPr>
                <w:rFonts w:asciiTheme="minorBidi" w:hAnsiTheme="minorBidi"/>
                <w:bCs/>
              </w:rPr>
              <w:t>(</w:t>
            </w:r>
            <w:r w:rsidR="009204CE" w:rsidRPr="0044433E">
              <w:rPr>
                <w:rFonts w:asciiTheme="minorBidi" w:hAnsiTheme="minorBidi"/>
                <w:bCs/>
              </w:rPr>
              <w:t>Next</w:t>
            </w:r>
            <w:r w:rsidRPr="0044433E">
              <w:rPr>
                <w:rFonts w:asciiTheme="minorBidi" w:hAnsiTheme="minorBidi"/>
                <w:bCs/>
              </w:rPr>
              <w:t xml:space="preserve"> to each listed doc.)</w:t>
            </w:r>
          </w:p>
        </w:tc>
      </w:tr>
      <w:tr w:rsidR="00991645" w:rsidRPr="0044433E" w14:paraId="47CA0CC8" w14:textId="77777777" w:rsidTr="0009087F">
        <w:tc>
          <w:tcPr>
            <w:tcW w:w="7089" w:type="dxa"/>
          </w:tcPr>
          <w:p w14:paraId="70F2C4C4" w14:textId="77777777" w:rsidR="0009087F" w:rsidRPr="0044433E" w:rsidRDefault="0009087F" w:rsidP="0009087F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2C737C2E" w14:textId="77777777" w:rsidR="00506B37" w:rsidRPr="0044433E" w:rsidRDefault="00506B37" w:rsidP="00506B37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656FB69E" w14:textId="77777777" w:rsidR="0084641A" w:rsidRDefault="0084641A" w:rsidP="0084641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84641A">
              <w:rPr>
                <w:rFonts w:asciiTheme="minorBidi" w:hAnsiTheme="minorBidi"/>
              </w:rPr>
              <w:t>Valid Registration Certificate with the Chamber of Trade</w:t>
            </w:r>
          </w:p>
          <w:p w14:paraId="09BDB74C" w14:textId="77777777" w:rsidR="0084641A" w:rsidRDefault="0084641A" w:rsidP="0084641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Copy of </w:t>
            </w:r>
            <w:r w:rsidRPr="0084641A">
              <w:rPr>
                <w:rFonts w:asciiTheme="minorBidi" w:hAnsiTheme="minorBidi"/>
              </w:rPr>
              <w:t xml:space="preserve">valid company commercial registration </w:t>
            </w:r>
          </w:p>
          <w:p w14:paraId="4E2DA7AA" w14:textId="77777777" w:rsidR="0084641A" w:rsidRDefault="0084641A" w:rsidP="0084641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Copy of </w:t>
            </w:r>
            <w:r w:rsidRPr="0084641A">
              <w:rPr>
                <w:rFonts w:asciiTheme="minorBidi" w:hAnsiTheme="minorBidi"/>
              </w:rPr>
              <w:t xml:space="preserve">valid </w:t>
            </w:r>
            <w:r>
              <w:rPr>
                <w:rFonts w:asciiTheme="minorBidi" w:hAnsiTheme="minorBidi"/>
              </w:rPr>
              <w:t xml:space="preserve">certificate of </w:t>
            </w:r>
            <w:r w:rsidRPr="0084641A">
              <w:rPr>
                <w:rFonts w:asciiTheme="minorBidi" w:hAnsiTheme="minorBidi"/>
              </w:rPr>
              <w:t>profession</w:t>
            </w:r>
          </w:p>
          <w:p w14:paraId="4886026B" w14:textId="77777777" w:rsidR="0084641A" w:rsidRPr="0084641A" w:rsidRDefault="0084641A" w:rsidP="0084641A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58179EA8" w14:textId="77777777" w:rsidR="0084641A" w:rsidRPr="0084641A" w:rsidRDefault="0084641A" w:rsidP="0084641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84641A">
              <w:rPr>
                <w:rFonts w:asciiTheme="minorBidi" w:hAnsiTheme="minorBidi"/>
              </w:rPr>
              <w:t>Valid company business bank account</w:t>
            </w:r>
          </w:p>
          <w:p w14:paraId="1D2E806E" w14:textId="77777777" w:rsidR="00400565" w:rsidRDefault="00506B37" w:rsidP="0084641A">
            <w:pPr>
              <w:numPr>
                <w:ilvl w:val="0"/>
                <w:numId w:val="12"/>
              </w:numPr>
              <w:bidi/>
              <w:rPr>
                <w:rFonts w:asciiTheme="minorBidi" w:hAnsiTheme="minorBidi"/>
                <w:lang w:bidi="ar-SY"/>
              </w:rPr>
            </w:pPr>
            <w:r w:rsidRPr="0044433E">
              <w:rPr>
                <w:rFonts w:asciiTheme="minorBidi" w:hAnsiTheme="minorBidi"/>
                <w:rtl/>
                <w:lang w:bidi="ar-SY"/>
              </w:rPr>
              <w:t xml:space="preserve">صورة عن السجل التجاري (ساري المفعول) </w:t>
            </w:r>
            <w:r w:rsidR="0084641A" w:rsidRPr="0084641A">
              <w:rPr>
                <w:rFonts w:asciiTheme="minorBidi" w:hAnsiTheme="minorBidi" w:cs="Arial" w:hint="cs"/>
                <w:rtl/>
                <w:lang w:bidi="ar-SY"/>
              </w:rPr>
              <w:t>رخصة</w:t>
            </w:r>
            <w:r w:rsidR="0084641A">
              <w:rPr>
                <w:rFonts w:asciiTheme="minorBidi" w:hAnsiTheme="minorBidi" w:cs="Arial"/>
                <w:lang w:bidi="ar-SY"/>
              </w:rPr>
              <w:t xml:space="preserve"> </w:t>
            </w:r>
            <w:r w:rsidRPr="0044433E">
              <w:rPr>
                <w:rFonts w:asciiTheme="minorBidi" w:hAnsiTheme="minorBidi"/>
                <w:rtl/>
                <w:lang w:bidi="ar-SY"/>
              </w:rPr>
              <w:t>صادرعن غرفة التجارة</w:t>
            </w:r>
          </w:p>
          <w:p w14:paraId="1C01B6EF" w14:textId="77777777" w:rsidR="00400565" w:rsidRPr="00400565" w:rsidRDefault="00400565" w:rsidP="0084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400565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eastAsia="en-GB" w:bidi="ar"/>
              </w:rPr>
              <w:t>ورخصة المهن سارية المفعول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en-GB" w:bidi="ar"/>
              </w:rPr>
              <w:t>.</w:t>
            </w:r>
          </w:p>
          <w:p w14:paraId="08D3A06E" w14:textId="77777777" w:rsidR="00506B37" w:rsidRPr="0044433E" w:rsidRDefault="00506B37" w:rsidP="00400565">
            <w:pPr>
              <w:bidi/>
              <w:rPr>
                <w:rFonts w:asciiTheme="minorBidi" w:hAnsiTheme="minorBidi"/>
                <w:rtl/>
                <w:lang w:bidi="ar-SY"/>
              </w:rPr>
            </w:pPr>
            <w:r w:rsidRPr="0044433E">
              <w:rPr>
                <w:rFonts w:asciiTheme="minorBidi" w:hAnsiTheme="minorBidi"/>
                <w:rtl/>
                <w:lang w:bidi="ar-SY"/>
              </w:rPr>
              <w:t>.</w:t>
            </w:r>
          </w:p>
          <w:p w14:paraId="39BE58E1" w14:textId="77777777" w:rsidR="00506B37" w:rsidRPr="0044433E" w:rsidRDefault="00506B37" w:rsidP="00480493">
            <w:pPr>
              <w:pStyle w:val="ListParagraph"/>
              <w:jc w:val="right"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rtl/>
              </w:rPr>
              <w:t xml:space="preserve"> </w:t>
            </w:r>
          </w:p>
          <w:p w14:paraId="56647D10" w14:textId="77777777" w:rsidR="00480493" w:rsidRPr="0044433E" w:rsidRDefault="00480493" w:rsidP="00480493">
            <w:pPr>
              <w:pStyle w:val="ListParagraph"/>
              <w:jc w:val="right"/>
              <w:rPr>
                <w:rFonts w:asciiTheme="minorBidi" w:hAnsiTheme="minorBidi"/>
              </w:rPr>
            </w:pPr>
          </w:p>
          <w:p w14:paraId="681EBA08" w14:textId="77777777" w:rsidR="00506B37" w:rsidRPr="0044433E" w:rsidRDefault="00CD6403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 xml:space="preserve">Filled </w:t>
            </w:r>
            <w:r w:rsidR="003A6E6B" w:rsidRPr="0044433E">
              <w:rPr>
                <w:rFonts w:asciiTheme="minorBidi" w:hAnsiTheme="minorBidi"/>
              </w:rPr>
              <w:t>Annex B</w:t>
            </w:r>
            <w:r w:rsidR="00506B37" w:rsidRPr="0044433E">
              <w:rPr>
                <w:rFonts w:asciiTheme="minorBidi" w:hAnsiTheme="minorBidi"/>
              </w:rPr>
              <w:t xml:space="preserve"> </w:t>
            </w:r>
            <w:r w:rsidR="00506B37" w:rsidRPr="0044433E">
              <w:rPr>
                <w:rFonts w:asciiTheme="minorBidi" w:hAnsiTheme="minorBidi"/>
                <w:bCs/>
              </w:rPr>
              <w:t>(</w:t>
            </w:r>
            <w:r w:rsidR="00506B37" w:rsidRPr="0044433E">
              <w:rPr>
                <w:rFonts w:asciiTheme="minorBidi" w:hAnsiTheme="minorBidi"/>
              </w:rPr>
              <w:t xml:space="preserve">Technical </w:t>
            </w:r>
            <w:r w:rsidR="00A310B4">
              <w:rPr>
                <w:rFonts w:asciiTheme="minorBidi" w:hAnsiTheme="minorBidi"/>
              </w:rPr>
              <w:t>Offer</w:t>
            </w:r>
            <w:r w:rsidR="00506B37" w:rsidRPr="0044433E">
              <w:rPr>
                <w:rFonts w:asciiTheme="minorBidi" w:hAnsiTheme="minorBidi"/>
              </w:rPr>
              <w:t xml:space="preserve"> Form)</w:t>
            </w:r>
          </w:p>
          <w:p w14:paraId="7DD3C255" w14:textId="77777777" w:rsidR="00506B37" w:rsidRPr="0044433E" w:rsidRDefault="00506B37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rtl/>
              </w:rPr>
              <w:t>ملحق ب – (نموذج استجابة العرض الفني )</w:t>
            </w:r>
          </w:p>
          <w:p w14:paraId="3FD339A1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</w:p>
          <w:p w14:paraId="2556ADFB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</w:p>
          <w:p w14:paraId="095D3D85" w14:textId="77777777" w:rsidR="00A310B4" w:rsidRPr="009B2022" w:rsidRDefault="00B044BD" w:rsidP="009B20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Proof of former project</w:t>
            </w:r>
            <w:r w:rsidR="00A16E71" w:rsidRPr="0044433E">
              <w:rPr>
                <w:rFonts w:asciiTheme="minorBidi" w:hAnsiTheme="minorBidi"/>
              </w:rPr>
              <w:t>s</w:t>
            </w:r>
            <w:r w:rsidR="00307E42" w:rsidRPr="0044433E">
              <w:rPr>
                <w:rFonts w:asciiTheme="minorBidi" w:hAnsiTheme="minorBidi"/>
              </w:rPr>
              <w:t xml:space="preserve"> </w:t>
            </w:r>
            <w:r w:rsidR="00307E42" w:rsidRPr="0044433E">
              <w:rPr>
                <w:rFonts w:asciiTheme="minorBidi" w:hAnsiTheme="minorBidi"/>
                <w:rtl/>
              </w:rPr>
              <w:t>اثبات عن المشاريع السابقة</w:t>
            </w:r>
          </w:p>
          <w:p w14:paraId="590DC7CB" w14:textId="77777777" w:rsidR="00A16E71" w:rsidRDefault="00A16E71" w:rsidP="00A16E71">
            <w:pPr>
              <w:pStyle w:val="ListParagraph"/>
              <w:jc w:val="both"/>
              <w:rPr>
                <w:rFonts w:asciiTheme="minorBidi" w:hAnsiTheme="minorBidi"/>
                <w:highlight w:val="yellow"/>
              </w:rPr>
            </w:pPr>
          </w:p>
          <w:p w14:paraId="00B6A498" w14:textId="77777777" w:rsidR="0086471A" w:rsidRPr="0044433E" w:rsidRDefault="0086471A" w:rsidP="0086471A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79D519A1" w14:textId="77777777" w:rsidR="0086471A" w:rsidRPr="0044433E" w:rsidRDefault="0086471A" w:rsidP="0086471A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7F454174" w14:textId="77777777" w:rsidR="00C45A16" w:rsidRDefault="00AD2057" w:rsidP="0040056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 xml:space="preserve"> CV</w:t>
            </w:r>
            <w:r w:rsidR="0044433E">
              <w:rPr>
                <w:rFonts w:asciiTheme="minorBidi" w:hAnsiTheme="minorBidi"/>
              </w:rPr>
              <w:t>’s</w:t>
            </w:r>
            <w:r w:rsidR="00A16E71" w:rsidRPr="0044433E">
              <w:rPr>
                <w:rFonts w:asciiTheme="minorBidi" w:hAnsiTheme="minorBidi"/>
              </w:rPr>
              <w:t xml:space="preserve"> o</w:t>
            </w:r>
            <w:r w:rsidR="00797150" w:rsidRPr="0044433E">
              <w:rPr>
                <w:rFonts w:asciiTheme="minorBidi" w:hAnsiTheme="minorBidi"/>
              </w:rPr>
              <w:t xml:space="preserve">f </w:t>
            </w:r>
            <w:r w:rsidRPr="0044433E">
              <w:rPr>
                <w:rFonts w:asciiTheme="minorBidi" w:hAnsiTheme="minorBidi"/>
              </w:rPr>
              <w:t xml:space="preserve">the </w:t>
            </w:r>
            <w:r w:rsidR="00797150" w:rsidRPr="0044433E">
              <w:rPr>
                <w:rFonts w:asciiTheme="minorBidi" w:hAnsiTheme="minorBidi"/>
              </w:rPr>
              <w:t xml:space="preserve">proposed </w:t>
            </w:r>
            <w:r w:rsidRPr="0044433E">
              <w:rPr>
                <w:rFonts w:asciiTheme="minorBidi" w:hAnsiTheme="minorBidi"/>
              </w:rPr>
              <w:t>account</w:t>
            </w:r>
            <w:r w:rsidR="00797150" w:rsidRPr="0044433E">
              <w:rPr>
                <w:rFonts w:asciiTheme="minorBidi" w:hAnsiTheme="minorBidi"/>
              </w:rPr>
              <w:t xml:space="preserve"> manager</w:t>
            </w:r>
            <w:r w:rsidR="00A310B4">
              <w:rPr>
                <w:rFonts w:asciiTheme="minorBidi" w:hAnsiTheme="minorBidi"/>
              </w:rPr>
              <w:t>/engineer</w:t>
            </w:r>
            <w:r w:rsidR="00797150" w:rsidRPr="0044433E">
              <w:rPr>
                <w:rFonts w:asciiTheme="minorBidi" w:hAnsiTheme="minorBidi"/>
              </w:rPr>
              <w:t xml:space="preserve"> and </w:t>
            </w:r>
            <w:r w:rsidR="00222826" w:rsidRPr="0044433E">
              <w:rPr>
                <w:rFonts w:asciiTheme="minorBidi" w:hAnsiTheme="minorBidi"/>
              </w:rPr>
              <w:t xml:space="preserve">CVs of proposed </w:t>
            </w:r>
            <w:r w:rsidR="00A310B4">
              <w:rPr>
                <w:rFonts w:asciiTheme="minorBidi" w:hAnsiTheme="minorBidi"/>
              </w:rPr>
              <w:t>project staff</w:t>
            </w:r>
            <w:r w:rsidR="00797150" w:rsidRPr="0044433E">
              <w:rPr>
                <w:rFonts w:asciiTheme="minorBidi" w:hAnsiTheme="minorBidi"/>
              </w:rPr>
              <w:t xml:space="preserve">. </w:t>
            </w:r>
          </w:p>
          <w:p w14:paraId="1EECF036" w14:textId="77777777" w:rsidR="0044433E" w:rsidRDefault="0044433E" w:rsidP="0044433E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02C7FED8" w14:textId="77777777" w:rsidR="0044433E" w:rsidRDefault="0044433E" w:rsidP="0044433E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4D8852EC" w14:textId="77777777" w:rsidR="00506B37" w:rsidRPr="0044433E" w:rsidRDefault="00A16E71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Proof of commitment to corporate social responsibility</w:t>
            </w:r>
          </w:p>
          <w:p w14:paraId="01E21942" w14:textId="77777777" w:rsidR="00A16E71" w:rsidRPr="0044433E" w:rsidRDefault="00A16E71" w:rsidP="00A16E71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59EFA435" w14:textId="77777777" w:rsidR="00307E42" w:rsidRPr="0044433E" w:rsidRDefault="00307E42" w:rsidP="00307E42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  <w:rtl/>
              </w:rPr>
              <w:t xml:space="preserve">اثبات مسؤولية الالتزام الاجتماعي </w:t>
            </w:r>
          </w:p>
          <w:p w14:paraId="597B7E0A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</w:p>
          <w:p w14:paraId="719F2EFB" w14:textId="77777777" w:rsidR="00506B37" w:rsidRPr="0044433E" w:rsidRDefault="00506B37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Filled a</w:t>
            </w:r>
            <w:r w:rsidR="00CD6403" w:rsidRPr="0044433E">
              <w:rPr>
                <w:rFonts w:asciiTheme="minorBidi" w:hAnsiTheme="minorBidi"/>
              </w:rPr>
              <w:t xml:space="preserve">nd signed </w:t>
            </w:r>
            <w:r w:rsidR="008B25CC">
              <w:rPr>
                <w:rFonts w:asciiTheme="minorBidi" w:hAnsiTheme="minorBidi"/>
              </w:rPr>
              <w:t>Annex D</w:t>
            </w:r>
            <w:r w:rsidRPr="0044433E">
              <w:rPr>
                <w:rFonts w:asciiTheme="minorBidi" w:hAnsiTheme="minorBidi"/>
              </w:rPr>
              <w:t xml:space="preserve"> (Vendor Registration Form)</w:t>
            </w:r>
          </w:p>
          <w:p w14:paraId="02DA3BDD" w14:textId="77777777" w:rsidR="00506B37" w:rsidRPr="0044433E" w:rsidRDefault="00506B37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rtl/>
              </w:rPr>
              <w:t>نموذج تسجيل عارض موقع</w:t>
            </w:r>
          </w:p>
          <w:p w14:paraId="09373753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</w:p>
          <w:p w14:paraId="26521AD0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</w:p>
          <w:p w14:paraId="36DB55C0" w14:textId="77777777" w:rsidR="00506B37" w:rsidRPr="0044433E" w:rsidRDefault="00CD6403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 xml:space="preserve">Acknowledged </w:t>
            </w:r>
            <w:r w:rsidR="008B25CC">
              <w:rPr>
                <w:rFonts w:asciiTheme="minorBidi" w:hAnsiTheme="minorBidi"/>
              </w:rPr>
              <w:t xml:space="preserve">Annex </w:t>
            </w:r>
            <w:r w:rsidR="00506B37" w:rsidRPr="0044433E">
              <w:rPr>
                <w:rFonts w:asciiTheme="minorBidi" w:hAnsiTheme="minorBidi"/>
              </w:rPr>
              <w:t xml:space="preserve"> </w:t>
            </w:r>
            <w:r w:rsidR="009B2022">
              <w:rPr>
                <w:rFonts w:asciiTheme="minorBidi" w:hAnsiTheme="minorBidi"/>
              </w:rPr>
              <w:t xml:space="preserve">E </w:t>
            </w:r>
            <w:r w:rsidR="00506B37" w:rsidRPr="0044433E">
              <w:rPr>
                <w:rFonts w:asciiTheme="minorBidi" w:hAnsiTheme="minorBidi"/>
              </w:rPr>
              <w:t>(General Conditions of Contracts)</w:t>
            </w:r>
            <w:r w:rsidR="0086779A">
              <w:rPr>
                <w:rFonts w:asciiTheme="minorBidi" w:hAnsiTheme="minorBidi"/>
              </w:rPr>
              <w:t xml:space="preserve"> and UN Code of Conduct (Annex F</w:t>
            </w:r>
            <w:r w:rsidR="00157631">
              <w:rPr>
                <w:rFonts w:asciiTheme="minorBidi" w:hAnsiTheme="minorBidi"/>
              </w:rPr>
              <w:t>)</w:t>
            </w:r>
            <w:r w:rsidR="00506B37" w:rsidRPr="0044433E">
              <w:rPr>
                <w:rFonts w:asciiTheme="minorBidi" w:hAnsiTheme="minorBidi"/>
              </w:rPr>
              <w:t xml:space="preserve"> – Use next page of this document</w:t>
            </w:r>
          </w:p>
          <w:p w14:paraId="17757A2F" w14:textId="77777777" w:rsidR="00506B37" w:rsidRPr="0044433E" w:rsidRDefault="00506B37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rtl/>
              </w:rPr>
              <w:t>دفتر الشروط العامة الموقعة</w:t>
            </w:r>
          </w:p>
          <w:p w14:paraId="10DD2D8D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</w:p>
          <w:p w14:paraId="102930D9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</w:p>
          <w:p w14:paraId="1743B845" w14:textId="77777777" w:rsidR="00506B37" w:rsidRPr="0044433E" w:rsidRDefault="00506B37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If available: financial statements, audit reports</w:t>
            </w:r>
          </w:p>
          <w:p w14:paraId="1C00F4D4" w14:textId="77777777" w:rsidR="00506B37" w:rsidRPr="0044433E" w:rsidRDefault="00506B37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  <w:r w:rsidRPr="0044433E">
              <w:rPr>
                <w:rFonts w:asciiTheme="minorBidi" w:hAnsiTheme="minorBidi"/>
                <w:rtl/>
              </w:rPr>
              <w:t>اذا توفر: تقرير الوضع المالي من الرقابة المالية</w:t>
            </w:r>
          </w:p>
          <w:p w14:paraId="6BBD209C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</w:p>
          <w:p w14:paraId="5198F855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  <w:rtl/>
              </w:rPr>
            </w:pPr>
          </w:p>
          <w:p w14:paraId="747BB1DD" w14:textId="77777777" w:rsidR="00480493" w:rsidRPr="0044433E" w:rsidRDefault="00480493" w:rsidP="00480493">
            <w:pPr>
              <w:pStyle w:val="ListParagraph"/>
              <w:bidi/>
              <w:jc w:val="both"/>
              <w:rPr>
                <w:rFonts w:asciiTheme="minorBidi" w:hAnsiTheme="minorBidi"/>
              </w:rPr>
            </w:pPr>
          </w:p>
          <w:p w14:paraId="48635515" w14:textId="77777777" w:rsidR="00506B37" w:rsidRPr="0044433E" w:rsidRDefault="00506B37" w:rsidP="00480493">
            <w:pPr>
              <w:jc w:val="both"/>
              <w:rPr>
                <w:rFonts w:asciiTheme="minorBidi" w:hAnsiTheme="minorBidi"/>
                <w:b/>
                <w:i/>
              </w:rPr>
            </w:pPr>
            <w:r w:rsidRPr="0044433E">
              <w:rPr>
                <w:rFonts w:asciiTheme="minorBidi" w:hAnsiTheme="minorBidi"/>
                <w:b/>
                <w:i/>
              </w:rPr>
              <w:t>In separate document/envelope:</w:t>
            </w:r>
            <w:r w:rsidRPr="0044433E">
              <w:rPr>
                <w:rFonts w:asciiTheme="minorBidi" w:hAnsiTheme="minorBidi"/>
                <w:b/>
                <w:i/>
                <w:rtl/>
              </w:rPr>
              <w:t xml:space="preserve">بظرف منفصل او ورقة منفصلة </w:t>
            </w:r>
          </w:p>
          <w:p w14:paraId="25C3F2C1" w14:textId="77777777" w:rsidR="00506B37" w:rsidRPr="0044433E" w:rsidRDefault="00CD6403" w:rsidP="004804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 xml:space="preserve">Filled </w:t>
            </w:r>
            <w:r w:rsidR="00157631">
              <w:rPr>
                <w:rFonts w:asciiTheme="minorBidi" w:hAnsiTheme="minorBidi"/>
              </w:rPr>
              <w:t>Annex C</w:t>
            </w:r>
            <w:r w:rsidR="00506B37" w:rsidRPr="0044433E">
              <w:rPr>
                <w:rFonts w:asciiTheme="minorBidi" w:hAnsiTheme="minorBidi"/>
              </w:rPr>
              <w:t xml:space="preserve"> (</w:t>
            </w:r>
            <w:r w:rsidR="00E54BDA">
              <w:rPr>
                <w:rFonts w:asciiTheme="minorBidi" w:hAnsiTheme="minorBidi"/>
              </w:rPr>
              <w:t>Financial Offer Form</w:t>
            </w:r>
            <w:r w:rsidR="00506B37" w:rsidRPr="0044433E">
              <w:rPr>
                <w:rFonts w:asciiTheme="minorBidi" w:hAnsiTheme="minorBidi"/>
              </w:rPr>
              <w:t>) clearly marked and submitted separate from technical offer</w:t>
            </w:r>
          </w:p>
          <w:p w14:paraId="69448DB5" w14:textId="77777777" w:rsidR="00991645" w:rsidRPr="0044433E" w:rsidRDefault="00506B37" w:rsidP="00480493">
            <w:pPr>
              <w:ind w:left="360"/>
              <w:jc w:val="right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  <w:rtl/>
              </w:rPr>
              <w:t>نموذج عرض مالي معبأة (مرفق بشكل منفصل)</w:t>
            </w:r>
          </w:p>
        </w:tc>
        <w:tc>
          <w:tcPr>
            <w:tcW w:w="2835" w:type="dxa"/>
          </w:tcPr>
          <w:p w14:paraId="05FD506B" w14:textId="77777777" w:rsidR="00991645" w:rsidRPr="0044433E" w:rsidRDefault="00991645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6202CF6B" w14:textId="77777777" w:rsidR="00480493" w:rsidRPr="0044433E" w:rsidRDefault="00480493" w:rsidP="00480493">
            <w:pPr>
              <w:jc w:val="both"/>
              <w:rPr>
                <w:rFonts w:asciiTheme="minorBidi" w:hAnsiTheme="minorBidi"/>
              </w:rPr>
            </w:pPr>
          </w:p>
          <w:p w14:paraId="20DC1EB4" w14:textId="77777777" w:rsidR="00480493" w:rsidRPr="0044433E" w:rsidRDefault="00480493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3792A945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107499A8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6437707C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3DE33690" w14:textId="77777777" w:rsidR="00480493" w:rsidRPr="0044433E" w:rsidRDefault="00480493" w:rsidP="00480493">
            <w:pPr>
              <w:jc w:val="both"/>
              <w:rPr>
                <w:rFonts w:asciiTheme="minorBidi" w:hAnsiTheme="minorBidi"/>
              </w:rPr>
            </w:pPr>
          </w:p>
          <w:p w14:paraId="50B11345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343D198E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270A2E1C" w14:textId="77777777" w:rsidR="00DA47A9" w:rsidRPr="0044433E" w:rsidRDefault="00DA47A9" w:rsidP="00A16E71">
            <w:pPr>
              <w:jc w:val="both"/>
              <w:rPr>
                <w:rFonts w:asciiTheme="minorBidi" w:hAnsiTheme="minorBidi"/>
              </w:rPr>
            </w:pPr>
          </w:p>
          <w:p w14:paraId="4C97B3A0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72D2D797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1DA5AD39" w14:textId="77777777" w:rsidR="00C45A16" w:rsidRPr="0044433E" w:rsidRDefault="00C45A16" w:rsidP="00C45A16">
            <w:pPr>
              <w:jc w:val="both"/>
              <w:rPr>
                <w:rFonts w:asciiTheme="minorBidi" w:hAnsiTheme="minorBidi"/>
              </w:rPr>
            </w:pPr>
          </w:p>
          <w:p w14:paraId="77F336CD" w14:textId="77777777" w:rsidR="0086471A" w:rsidRPr="0044433E" w:rsidRDefault="0086471A" w:rsidP="00C45A16">
            <w:pPr>
              <w:jc w:val="both"/>
              <w:rPr>
                <w:rFonts w:asciiTheme="minorBidi" w:hAnsiTheme="minorBidi"/>
              </w:rPr>
            </w:pPr>
          </w:p>
          <w:p w14:paraId="488A412C" w14:textId="77777777" w:rsidR="0086471A" w:rsidRPr="0044433E" w:rsidRDefault="0086471A" w:rsidP="00C45A16">
            <w:pPr>
              <w:jc w:val="both"/>
              <w:rPr>
                <w:rFonts w:asciiTheme="minorBidi" w:hAnsiTheme="minorBidi"/>
              </w:rPr>
            </w:pPr>
          </w:p>
          <w:p w14:paraId="7AF301A2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57929D16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2EA12AF0" w14:textId="77777777" w:rsidR="00480493" w:rsidRPr="0044433E" w:rsidRDefault="00480493" w:rsidP="00C45A16">
            <w:pPr>
              <w:jc w:val="both"/>
              <w:rPr>
                <w:rFonts w:asciiTheme="minorBidi" w:hAnsiTheme="minorBidi"/>
              </w:rPr>
            </w:pPr>
          </w:p>
          <w:p w14:paraId="77F8F9C6" w14:textId="77777777" w:rsidR="00A16E71" w:rsidRPr="0044433E" w:rsidRDefault="00A16E71" w:rsidP="00C45A16">
            <w:pPr>
              <w:jc w:val="both"/>
              <w:rPr>
                <w:rFonts w:asciiTheme="minorBidi" w:hAnsiTheme="minorBidi"/>
              </w:rPr>
            </w:pPr>
          </w:p>
          <w:p w14:paraId="259310CD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15F8434B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703A5E46" w14:textId="77777777" w:rsidR="00DA47A9" w:rsidRPr="0044433E" w:rsidRDefault="00DA47A9" w:rsidP="00480493">
            <w:pPr>
              <w:jc w:val="both"/>
              <w:rPr>
                <w:rFonts w:asciiTheme="minorBidi" w:hAnsiTheme="minorBidi"/>
              </w:rPr>
            </w:pPr>
          </w:p>
          <w:p w14:paraId="0A3F8EF5" w14:textId="77777777" w:rsidR="00DA47A9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</w:p>
          <w:p w14:paraId="435BF34B" w14:textId="77777777" w:rsidR="00506B37" w:rsidRPr="0044433E" w:rsidRDefault="00DA47A9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3991571E" w14:textId="77777777" w:rsidR="00506B37" w:rsidRPr="0044433E" w:rsidRDefault="00506B37" w:rsidP="00480493">
            <w:pPr>
              <w:jc w:val="center"/>
              <w:rPr>
                <w:rFonts w:asciiTheme="minorBidi" w:hAnsiTheme="minorBidi"/>
              </w:rPr>
            </w:pPr>
          </w:p>
          <w:p w14:paraId="17C7EFB2" w14:textId="77777777" w:rsidR="00506B37" w:rsidRPr="0044433E" w:rsidRDefault="00506B37" w:rsidP="00480493">
            <w:pPr>
              <w:rPr>
                <w:rFonts w:asciiTheme="minorBidi" w:hAnsiTheme="minorBidi"/>
              </w:rPr>
            </w:pPr>
          </w:p>
          <w:p w14:paraId="6C433250" w14:textId="77777777" w:rsidR="00506B37" w:rsidRPr="0044433E" w:rsidRDefault="00506B37" w:rsidP="00480493">
            <w:pPr>
              <w:rPr>
                <w:rFonts w:asciiTheme="minorBidi" w:hAnsiTheme="minorBidi"/>
              </w:rPr>
            </w:pPr>
          </w:p>
          <w:p w14:paraId="68EE1F2C" w14:textId="77777777" w:rsidR="00506B37" w:rsidRPr="0044433E" w:rsidRDefault="00506B37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122EBB6C" w14:textId="77777777" w:rsidR="00506B37" w:rsidRPr="0044433E" w:rsidRDefault="00506B37" w:rsidP="00480493">
            <w:pPr>
              <w:jc w:val="center"/>
              <w:rPr>
                <w:rFonts w:asciiTheme="minorBidi" w:hAnsiTheme="minorBidi"/>
              </w:rPr>
            </w:pPr>
          </w:p>
          <w:p w14:paraId="25D8C8F2" w14:textId="77777777" w:rsidR="00506B37" w:rsidRPr="0044433E" w:rsidRDefault="00506B37" w:rsidP="00480493">
            <w:pPr>
              <w:rPr>
                <w:rFonts w:asciiTheme="minorBidi" w:hAnsiTheme="minorBidi"/>
              </w:rPr>
            </w:pPr>
          </w:p>
          <w:p w14:paraId="08A1B3ED" w14:textId="77777777" w:rsidR="00480493" w:rsidRPr="0044433E" w:rsidRDefault="00480493" w:rsidP="00480493">
            <w:pPr>
              <w:rPr>
                <w:rFonts w:asciiTheme="minorBidi" w:hAnsiTheme="minorBidi"/>
              </w:rPr>
            </w:pPr>
          </w:p>
          <w:p w14:paraId="3E802D91" w14:textId="77777777" w:rsidR="00506B37" w:rsidRPr="0044433E" w:rsidRDefault="00506B37" w:rsidP="00480493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5660DC6E" w14:textId="77777777" w:rsidR="00506B37" w:rsidRPr="0044433E" w:rsidRDefault="00506B37" w:rsidP="00480493">
            <w:pPr>
              <w:jc w:val="center"/>
              <w:rPr>
                <w:rFonts w:asciiTheme="minorBidi" w:hAnsiTheme="minorBidi"/>
              </w:rPr>
            </w:pPr>
          </w:p>
          <w:p w14:paraId="5CF5501C" w14:textId="77777777" w:rsidR="00506B37" w:rsidRPr="0044433E" w:rsidRDefault="00506B37" w:rsidP="00480493">
            <w:pPr>
              <w:jc w:val="both"/>
              <w:rPr>
                <w:rFonts w:asciiTheme="minorBidi" w:hAnsiTheme="minorBidi"/>
              </w:rPr>
            </w:pPr>
          </w:p>
          <w:p w14:paraId="4A0F2E71" w14:textId="77777777" w:rsidR="0086471A" w:rsidRPr="0044433E" w:rsidRDefault="0086471A" w:rsidP="0086471A">
            <w:pPr>
              <w:rPr>
                <w:rFonts w:asciiTheme="minorBidi" w:hAnsiTheme="minorBidi"/>
              </w:rPr>
            </w:pPr>
          </w:p>
          <w:p w14:paraId="437590F3" w14:textId="77777777" w:rsidR="0086471A" w:rsidRPr="0044433E" w:rsidRDefault="0086471A" w:rsidP="0086471A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  <w:p w14:paraId="10468356" w14:textId="77777777" w:rsidR="00C45A16" w:rsidRPr="0044433E" w:rsidRDefault="00C45A16" w:rsidP="00480493">
            <w:pPr>
              <w:jc w:val="both"/>
              <w:rPr>
                <w:rFonts w:asciiTheme="minorBidi" w:hAnsiTheme="minorBidi"/>
              </w:rPr>
            </w:pPr>
          </w:p>
          <w:p w14:paraId="7C293189" w14:textId="77777777" w:rsidR="00C45A16" w:rsidRPr="0044433E" w:rsidRDefault="00C45A16" w:rsidP="00480493">
            <w:pPr>
              <w:jc w:val="both"/>
              <w:rPr>
                <w:rFonts w:asciiTheme="minorBidi" w:hAnsiTheme="minorBidi"/>
              </w:rPr>
            </w:pPr>
          </w:p>
          <w:p w14:paraId="535E56EB" w14:textId="77777777" w:rsidR="0086471A" w:rsidRPr="0044433E" w:rsidRDefault="0086471A" w:rsidP="00480493">
            <w:pPr>
              <w:jc w:val="both"/>
              <w:rPr>
                <w:rFonts w:asciiTheme="minorBidi" w:hAnsiTheme="minorBidi"/>
              </w:rPr>
            </w:pPr>
          </w:p>
          <w:p w14:paraId="653962D7" w14:textId="77777777" w:rsidR="0086471A" w:rsidRPr="0044433E" w:rsidRDefault="0086471A" w:rsidP="00480493">
            <w:pPr>
              <w:jc w:val="both"/>
              <w:rPr>
                <w:rFonts w:asciiTheme="minorBidi" w:hAnsiTheme="minorBidi"/>
              </w:rPr>
            </w:pPr>
          </w:p>
          <w:p w14:paraId="6591BA67" w14:textId="77777777" w:rsidR="0086471A" w:rsidRPr="0044433E" w:rsidRDefault="0086471A" w:rsidP="00480493">
            <w:pPr>
              <w:jc w:val="both"/>
              <w:rPr>
                <w:rFonts w:asciiTheme="minorBidi" w:hAnsiTheme="minorBidi"/>
              </w:rPr>
            </w:pPr>
          </w:p>
          <w:p w14:paraId="22A8FBA1" w14:textId="77777777" w:rsidR="00DA47A9" w:rsidRPr="0044433E" w:rsidRDefault="00C45A16" w:rsidP="00C45A16">
            <w:pPr>
              <w:pStyle w:val="ListParagraph"/>
              <w:jc w:val="both"/>
              <w:rPr>
                <w:rFonts w:asciiTheme="minorBidi" w:hAnsiTheme="minorBidi"/>
              </w:rPr>
            </w:pPr>
            <w:r w:rsidRPr="0044433E">
              <w:rPr>
                <w:rFonts w:asciiTheme="minorBidi" w:hAnsiTheme="minorBidi"/>
              </w:rPr>
              <w:t>_________</w:t>
            </w:r>
          </w:p>
        </w:tc>
      </w:tr>
    </w:tbl>
    <w:p w14:paraId="2D591E76" w14:textId="77777777" w:rsidR="00AB2F7F" w:rsidRPr="0044433E" w:rsidRDefault="00AB2F7F" w:rsidP="0085620E">
      <w:pPr>
        <w:spacing w:after="0"/>
        <w:jc w:val="center"/>
        <w:rPr>
          <w:rFonts w:asciiTheme="minorBidi" w:hAnsiTheme="minorBidi"/>
          <w:b/>
          <w:bCs/>
        </w:rPr>
      </w:pPr>
    </w:p>
    <w:p w14:paraId="4EF26B7C" w14:textId="77777777" w:rsidR="00AB2F7F" w:rsidRPr="0044433E" w:rsidRDefault="00AB2F7F">
      <w:pPr>
        <w:rPr>
          <w:rFonts w:asciiTheme="minorBidi" w:hAnsiTheme="minorBidi"/>
          <w:b/>
          <w:bCs/>
        </w:rPr>
      </w:pPr>
      <w:r w:rsidRPr="0044433E">
        <w:rPr>
          <w:rFonts w:asciiTheme="minorBidi" w:hAnsiTheme="minorBidi"/>
          <w:b/>
          <w:bCs/>
        </w:rPr>
        <w:br w:type="page"/>
      </w:r>
    </w:p>
    <w:p w14:paraId="45124CFD" w14:textId="77777777" w:rsidR="00991645" w:rsidRPr="0044433E" w:rsidRDefault="00991645" w:rsidP="0085620E">
      <w:pPr>
        <w:spacing w:after="0"/>
        <w:jc w:val="center"/>
        <w:rPr>
          <w:rFonts w:asciiTheme="minorBidi" w:hAnsiTheme="minorBidi"/>
          <w:b/>
          <w:bCs/>
        </w:rPr>
      </w:pPr>
    </w:p>
    <w:p w14:paraId="6A2050B0" w14:textId="77777777" w:rsidR="00AB2F7F" w:rsidRPr="0044433E" w:rsidRDefault="00AB2F7F" w:rsidP="0085620E">
      <w:pPr>
        <w:spacing w:after="0"/>
        <w:jc w:val="center"/>
        <w:rPr>
          <w:rFonts w:asciiTheme="minorBidi" w:hAnsiTheme="minorBidi"/>
          <w:b/>
          <w:bCs/>
        </w:rPr>
      </w:pPr>
    </w:p>
    <w:p w14:paraId="74C4546A" w14:textId="77777777" w:rsidR="00AB2F7F" w:rsidRPr="0044433E" w:rsidRDefault="00AB2F7F" w:rsidP="0085620E">
      <w:pPr>
        <w:spacing w:after="0"/>
        <w:jc w:val="center"/>
        <w:rPr>
          <w:rFonts w:asciiTheme="minorBidi" w:hAnsiTheme="minorBidi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4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4E038C" w:rsidRPr="0044433E" w14:paraId="6EFFA147" w14:textId="77777777" w:rsidTr="004710BC">
        <w:trPr>
          <w:trHeight w:val="458"/>
        </w:trPr>
        <w:tc>
          <w:tcPr>
            <w:tcW w:w="4959" w:type="dxa"/>
            <w:shd w:val="clear" w:color="auto" w:fill="FFFF99"/>
            <w:vAlign w:val="center"/>
          </w:tcPr>
          <w:p w14:paraId="2AE7569A" w14:textId="77777777" w:rsidR="004E038C" w:rsidRPr="0044433E" w:rsidRDefault="00506B37" w:rsidP="004710BC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  <w:rtl/>
              </w:rPr>
              <w:t>اسم الشركة</w:t>
            </w:r>
            <w:r w:rsidR="004E038C" w:rsidRPr="0044433E">
              <w:rPr>
                <w:rFonts w:asciiTheme="minorBidi" w:hAnsiTheme="minorBidi"/>
                <w:b/>
                <w:bCs/>
              </w:rPr>
              <w:t>COMPANY NAME:</w:t>
            </w:r>
          </w:p>
        </w:tc>
        <w:tc>
          <w:tcPr>
            <w:tcW w:w="4959" w:type="dxa"/>
            <w:shd w:val="clear" w:color="auto" w:fill="auto"/>
          </w:tcPr>
          <w:p w14:paraId="07F22199" w14:textId="77777777" w:rsidR="004E038C" w:rsidRPr="0044433E" w:rsidRDefault="004E038C" w:rsidP="004710B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5FDB118F" w14:textId="77777777" w:rsidR="00AB2F7F" w:rsidRPr="0044433E" w:rsidRDefault="00AB2F7F" w:rsidP="004E038C">
      <w:pPr>
        <w:spacing w:after="0"/>
        <w:rPr>
          <w:rFonts w:asciiTheme="minorBidi" w:hAnsiTheme="minorBidi"/>
          <w:b/>
          <w:bCs/>
        </w:rPr>
      </w:pPr>
    </w:p>
    <w:p w14:paraId="723D8306" w14:textId="77777777" w:rsidR="00AB2F7F" w:rsidRPr="0044433E" w:rsidRDefault="0047636A" w:rsidP="0085620E">
      <w:pPr>
        <w:spacing w:after="0"/>
        <w:jc w:val="center"/>
        <w:rPr>
          <w:rFonts w:asciiTheme="minorBidi" w:hAnsiTheme="minorBidi"/>
          <w:b/>
          <w:bCs/>
        </w:rPr>
      </w:pPr>
      <w:r w:rsidRPr="0044433E">
        <w:rPr>
          <w:rFonts w:asciiTheme="minorBidi" w:hAnsiTheme="minorBidi"/>
          <w:b/>
          <w:bCs/>
        </w:rPr>
        <w:t>ACKNOWLEDGEMENTS:</w:t>
      </w:r>
    </w:p>
    <w:p w14:paraId="3CD8627C" w14:textId="77777777" w:rsidR="00AB2F7F" w:rsidRPr="0044433E" w:rsidRDefault="00AB2F7F" w:rsidP="0085620E">
      <w:pPr>
        <w:spacing w:after="0"/>
        <w:jc w:val="center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44433E" w14:paraId="47461B76" w14:textId="77777777" w:rsidTr="00AB2F7F">
        <w:tc>
          <w:tcPr>
            <w:tcW w:w="9016" w:type="dxa"/>
          </w:tcPr>
          <w:p w14:paraId="5446F8B3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41BFDA12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781DC5B8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2937143D" w14:textId="77777777" w:rsidR="0047636A" w:rsidRPr="0044433E" w:rsidRDefault="0047636A" w:rsidP="0047636A">
            <w:pPr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t xml:space="preserve">I herewith conform to have read and to acknowledge the </w:t>
            </w:r>
            <w:r w:rsidR="00FD7E9F" w:rsidRPr="0044433E">
              <w:rPr>
                <w:rFonts w:asciiTheme="minorBidi" w:hAnsiTheme="minorBidi"/>
                <w:b/>
                <w:bCs/>
              </w:rPr>
              <w:t xml:space="preserve">UNHCR General Conditions for </w:t>
            </w:r>
            <w:r w:rsidR="007A02E7">
              <w:rPr>
                <w:rFonts w:asciiTheme="minorBidi" w:hAnsiTheme="minorBidi"/>
                <w:b/>
                <w:bCs/>
              </w:rPr>
              <w:t xml:space="preserve">the </w:t>
            </w:r>
            <w:r w:rsidR="00FD7E9F" w:rsidRPr="0044433E">
              <w:rPr>
                <w:rFonts w:asciiTheme="minorBidi" w:hAnsiTheme="minorBidi"/>
                <w:b/>
                <w:bCs/>
              </w:rPr>
              <w:t xml:space="preserve">Provision of </w:t>
            </w:r>
            <w:r w:rsidR="00A310B4">
              <w:rPr>
                <w:rFonts w:asciiTheme="minorBidi" w:hAnsiTheme="minorBidi"/>
                <w:b/>
                <w:bCs/>
              </w:rPr>
              <w:t xml:space="preserve">Civil Works and the </w:t>
            </w:r>
            <w:r w:rsidR="00A310B4" w:rsidRPr="00A310B4">
              <w:rPr>
                <w:rFonts w:asciiTheme="minorBidi" w:hAnsiTheme="minorBidi"/>
                <w:b/>
                <w:bCs/>
              </w:rPr>
              <w:t xml:space="preserve">UNHCR General Conditions for the provision of Goods and Services </w:t>
            </w:r>
            <w:r w:rsidR="00FD7E9F" w:rsidRPr="0044433E">
              <w:rPr>
                <w:rFonts w:asciiTheme="minorBidi" w:hAnsiTheme="minorBidi"/>
                <w:b/>
                <w:bCs/>
              </w:rPr>
              <w:t>(</w:t>
            </w:r>
            <w:r w:rsidR="0086779A">
              <w:rPr>
                <w:rFonts w:asciiTheme="minorBidi" w:hAnsiTheme="minorBidi"/>
                <w:b/>
                <w:bCs/>
              </w:rPr>
              <w:t>Annex E</w:t>
            </w:r>
            <w:r w:rsidRPr="0044433E">
              <w:rPr>
                <w:rFonts w:asciiTheme="minorBidi" w:hAnsiTheme="minorBidi"/>
                <w:b/>
                <w:bCs/>
              </w:rPr>
              <w:t>):</w:t>
            </w:r>
          </w:p>
          <w:p w14:paraId="41102D52" w14:textId="77777777" w:rsidR="0047636A" w:rsidRPr="0044433E" w:rsidRDefault="00506B37" w:rsidP="00D06C24">
            <w:pPr>
              <w:bidi/>
              <w:rPr>
                <w:rFonts w:asciiTheme="minorBidi" w:hAnsiTheme="minorBidi"/>
                <w:b/>
                <w:bCs/>
                <w:lang w:val="en-US"/>
              </w:rPr>
            </w:pPr>
            <w:r w:rsidRPr="0044433E">
              <w:rPr>
                <w:rFonts w:asciiTheme="minorBidi" w:hAnsiTheme="minorBidi"/>
                <w:b/>
                <w:bCs/>
              </w:rPr>
              <w:tab/>
            </w:r>
          </w:p>
          <w:p w14:paraId="24A76F5E" w14:textId="77777777" w:rsidR="0047636A" w:rsidRPr="0044433E" w:rsidRDefault="0047636A" w:rsidP="0047636A">
            <w:pPr>
              <w:rPr>
                <w:rFonts w:asciiTheme="minorBidi" w:hAnsiTheme="minorBidi"/>
                <w:b/>
                <w:bCs/>
              </w:rPr>
            </w:pPr>
          </w:p>
          <w:p w14:paraId="4668350D" w14:textId="77777777" w:rsidR="0047636A" w:rsidRPr="0044433E" w:rsidRDefault="0047636A" w:rsidP="0047636A">
            <w:pPr>
              <w:rPr>
                <w:rFonts w:asciiTheme="minorBidi" w:hAnsiTheme="minorBidi"/>
                <w:b/>
                <w:bCs/>
              </w:rPr>
            </w:pP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</w:r>
            <w:r w:rsidRPr="0044433E">
              <w:rPr>
                <w:rFonts w:asciiTheme="minorBidi" w:hAnsiTheme="minorBidi"/>
                <w:b/>
                <w:bCs/>
              </w:rPr>
              <w:softHyphen/>
              <w:t>_____________________________________      Stamp:</w:t>
            </w:r>
            <w:r w:rsidR="00506B37" w:rsidRPr="0044433E">
              <w:rPr>
                <w:rFonts w:asciiTheme="minorBidi" w:hAnsiTheme="minorBidi"/>
                <w:b/>
                <w:bCs/>
                <w:rtl/>
              </w:rPr>
              <w:t xml:space="preserve">الختم </w:t>
            </w:r>
          </w:p>
          <w:p w14:paraId="26C80DA3" w14:textId="77777777" w:rsidR="0047636A" w:rsidRPr="0044433E" w:rsidRDefault="0047636A" w:rsidP="0047636A">
            <w:pPr>
              <w:rPr>
                <w:rFonts w:asciiTheme="minorBidi" w:hAnsiTheme="minorBidi"/>
                <w:bCs/>
                <w:i/>
              </w:rPr>
            </w:pPr>
            <w:r w:rsidRPr="0044433E">
              <w:rPr>
                <w:rFonts w:asciiTheme="minorBidi" w:hAnsiTheme="minorBidi"/>
                <w:bCs/>
                <w:i/>
              </w:rPr>
              <w:t>Authorized Signature</w:t>
            </w:r>
            <w:r w:rsidR="00506B37" w:rsidRPr="0044433E">
              <w:rPr>
                <w:rFonts w:asciiTheme="minorBidi" w:hAnsiTheme="minorBidi"/>
                <w:bCs/>
                <w:i/>
                <w:rtl/>
              </w:rPr>
              <w:t>توقيع المصرح</w:t>
            </w:r>
          </w:p>
          <w:p w14:paraId="63BFFEDA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57A0ECD3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53AA4F9D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47BD28A1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3ECC8639" w14:textId="77777777" w:rsidR="00AB2F7F" w:rsidRPr="0044433E" w:rsidRDefault="00AB2F7F" w:rsidP="0085620E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</w:tbl>
    <w:p w14:paraId="67986724" w14:textId="77777777" w:rsidR="00AB2F7F" w:rsidRPr="0044433E" w:rsidRDefault="00AB2F7F" w:rsidP="0085620E">
      <w:pPr>
        <w:spacing w:after="0"/>
        <w:jc w:val="center"/>
        <w:rPr>
          <w:rFonts w:asciiTheme="minorBidi" w:hAnsiTheme="minorBidi"/>
          <w:b/>
          <w:bCs/>
        </w:rPr>
      </w:pPr>
    </w:p>
    <w:sectPr w:rsidR="00AB2F7F" w:rsidRPr="0044433E" w:rsidSect="00037DB1">
      <w:headerReference w:type="default" r:id="rId7"/>
      <w:footerReference w:type="default" r:id="rId8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EA4B" w14:textId="77777777" w:rsidR="00D52E46" w:rsidRDefault="00D52E46" w:rsidP="006D607B">
      <w:pPr>
        <w:spacing w:after="0" w:line="240" w:lineRule="auto"/>
      </w:pPr>
      <w:r>
        <w:separator/>
      </w:r>
    </w:p>
  </w:endnote>
  <w:endnote w:type="continuationSeparator" w:id="0">
    <w:p w14:paraId="1A9D607E" w14:textId="77777777" w:rsidR="00D52E46" w:rsidRDefault="00D52E46" w:rsidP="006D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39FB009C" w14:textId="77777777" w:rsidR="00E27C10" w:rsidRDefault="00E27C10">
            <w:pPr>
              <w:pStyle w:val="Footer"/>
              <w:jc w:val="center"/>
            </w:pPr>
            <w:r w:rsidRPr="00E27C1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64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7C1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64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534154" w14:textId="77777777" w:rsidR="00E27C10" w:rsidRDefault="00E2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B1C8" w14:textId="77777777" w:rsidR="00D52E46" w:rsidRDefault="00D52E46" w:rsidP="006D607B">
      <w:pPr>
        <w:spacing w:after="0" w:line="240" w:lineRule="auto"/>
      </w:pPr>
      <w:r>
        <w:separator/>
      </w:r>
    </w:p>
  </w:footnote>
  <w:footnote w:type="continuationSeparator" w:id="0">
    <w:p w14:paraId="4E43E3E8" w14:textId="77777777" w:rsidR="00D52E46" w:rsidRDefault="00D52E46" w:rsidP="006D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93E1" w14:textId="4EA69E67" w:rsidR="006D607B" w:rsidRDefault="00037DB1" w:rsidP="0084641A">
    <w:pPr>
      <w:spacing w:after="0" w:line="240" w:lineRule="auto"/>
      <w:jc w:val="center"/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0" allowOverlap="1" wp14:anchorId="08A01A7C" wp14:editId="0124C11F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E6B">
      <w:rPr>
        <w:b/>
        <w:bCs/>
      </w:rPr>
      <w:t>ANNEX B</w:t>
    </w:r>
    <w:r w:rsidR="00991645" w:rsidRPr="006D607B">
      <w:rPr>
        <w:b/>
        <w:bCs/>
      </w:rPr>
      <w:t xml:space="preserve"> </w:t>
    </w:r>
    <w:r w:rsidR="00C31931">
      <w:rPr>
        <w:b/>
        <w:bCs/>
      </w:rPr>
      <w:t>–</w:t>
    </w:r>
    <w:r w:rsidR="00991645">
      <w:rPr>
        <w:b/>
        <w:bCs/>
      </w:rPr>
      <w:t xml:space="preserve"> </w:t>
    </w:r>
    <w:r w:rsidR="008E6BF1">
      <w:rPr>
        <w:b/>
        <w:bCs/>
      </w:rPr>
      <w:t>RF</w:t>
    </w:r>
    <w:r w:rsidR="00E54BDA">
      <w:rPr>
        <w:b/>
        <w:bCs/>
      </w:rPr>
      <w:t>P</w:t>
    </w:r>
    <w:r w:rsidR="008E6BF1">
      <w:rPr>
        <w:b/>
        <w:bCs/>
      </w:rPr>
      <w:t>/HCR/</w:t>
    </w:r>
    <w:r w:rsidR="00C31931">
      <w:rPr>
        <w:b/>
        <w:bCs/>
      </w:rPr>
      <w:t>JOR</w:t>
    </w:r>
    <w:r w:rsidR="008E6BF1">
      <w:rPr>
        <w:b/>
        <w:bCs/>
      </w:rPr>
      <w:t>/</w:t>
    </w:r>
    <w:r w:rsidR="00E54BDA">
      <w:rPr>
        <w:b/>
        <w:bCs/>
      </w:rPr>
      <w:t>20</w:t>
    </w:r>
    <w:r w:rsidR="00D1393C">
      <w:rPr>
        <w:b/>
        <w:bCs/>
      </w:rPr>
      <w:t>20</w:t>
    </w:r>
    <w:r w:rsidR="007F068C">
      <w:rPr>
        <w:b/>
        <w:bCs/>
      </w:rPr>
      <w:t>/</w:t>
    </w:r>
    <w:r w:rsidR="00D1393C">
      <w:rPr>
        <w:b/>
        <w:bCs/>
      </w:rPr>
      <w:t>20</w:t>
    </w:r>
    <w:r w:rsidR="007F068C">
      <w:rPr>
        <w:b/>
        <w:bCs/>
      </w:rPr>
      <w:t xml:space="preserve"> - </w:t>
    </w:r>
    <w:r w:rsidR="00991645" w:rsidRPr="00232697">
      <w:rPr>
        <w:b/>
        <w:bCs/>
      </w:rPr>
      <w:t xml:space="preserve">TECHNICAL </w:t>
    </w:r>
    <w:r w:rsidR="007F068C">
      <w:rPr>
        <w:b/>
        <w:bCs/>
      </w:rPr>
      <w:t>OFFER FORM</w:t>
    </w:r>
    <w:r w:rsidR="001718CD">
      <w:rPr>
        <w:b/>
        <w:bCs/>
        <w:rtl/>
      </w:rPr>
      <w:br/>
    </w:r>
    <w:r w:rsidR="001718CD">
      <w:rPr>
        <w:rFonts w:hint="cs"/>
        <w:b/>
        <w:bCs/>
        <w:rtl/>
      </w:rPr>
      <w:t xml:space="preserve">ملحق ت </w:t>
    </w:r>
    <w:r w:rsidR="001718CD">
      <w:rPr>
        <w:b/>
        <w:bCs/>
        <w:rtl/>
      </w:rPr>
      <w:t>–</w:t>
    </w:r>
    <w:r w:rsidR="001718CD">
      <w:rPr>
        <w:rFonts w:hint="cs"/>
        <w:b/>
        <w:bCs/>
        <w:rtl/>
      </w:rPr>
      <w:t xml:space="preserve"> نموذج استجابة العرض الفني </w:t>
    </w:r>
    <w:r w:rsidR="001718CD">
      <w:rPr>
        <w:b/>
        <w:bCs/>
        <w:rtl/>
      </w:rPr>
      <w:t>–</w:t>
    </w:r>
    <w:r w:rsidR="005F72A5">
      <w:rPr>
        <w:rFonts w:hint="cs"/>
        <w:b/>
        <w:bCs/>
        <w:rtl/>
      </w:rPr>
      <w:t xml:space="preserve"> مناقصة </w:t>
    </w:r>
  </w:p>
  <w:p w14:paraId="7A76028A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0380"/>
    <w:multiLevelType w:val="hybridMultilevel"/>
    <w:tmpl w:val="E018B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142D5"/>
    <w:rsid w:val="000300B1"/>
    <w:rsid w:val="00037C93"/>
    <w:rsid w:val="00037DB1"/>
    <w:rsid w:val="000504CE"/>
    <w:rsid w:val="0007604D"/>
    <w:rsid w:val="00087566"/>
    <w:rsid w:val="0009087F"/>
    <w:rsid w:val="000B7F61"/>
    <w:rsid w:val="00114B9D"/>
    <w:rsid w:val="00123AE2"/>
    <w:rsid w:val="0015045C"/>
    <w:rsid w:val="00157631"/>
    <w:rsid w:val="001718CD"/>
    <w:rsid w:val="001875BD"/>
    <w:rsid w:val="001A0A31"/>
    <w:rsid w:val="001C577A"/>
    <w:rsid w:val="001D749B"/>
    <w:rsid w:val="001E0690"/>
    <w:rsid w:val="001F50C8"/>
    <w:rsid w:val="001F73EB"/>
    <w:rsid w:val="00201224"/>
    <w:rsid w:val="00211B67"/>
    <w:rsid w:val="00215553"/>
    <w:rsid w:val="00222826"/>
    <w:rsid w:val="00232697"/>
    <w:rsid w:val="00243506"/>
    <w:rsid w:val="00286C7A"/>
    <w:rsid w:val="003031B6"/>
    <w:rsid w:val="00307E42"/>
    <w:rsid w:val="0031342F"/>
    <w:rsid w:val="00320F1B"/>
    <w:rsid w:val="0032120B"/>
    <w:rsid w:val="00334C24"/>
    <w:rsid w:val="0036138B"/>
    <w:rsid w:val="003A6E6B"/>
    <w:rsid w:val="003B1365"/>
    <w:rsid w:val="003D34AB"/>
    <w:rsid w:val="003E5374"/>
    <w:rsid w:val="00400565"/>
    <w:rsid w:val="00443E9F"/>
    <w:rsid w:val="0044433E"/>
    <w:rsid w:val="0047636A"/>
    <w:rsid w:val="00480493"/>
    <w:rsid w:val="004B4F36"/>
    <w:rsid w:val="004B7FDC"/>
    <w:rsid w:val="004D5253"/>
    <w:rsid w:val="004E038C"/>
    <w:rsid w:val="004E6B29"/>
    <w:rsid w:val="004F0FEF"/>
    <w:rsid w:val="004F16EC"/>
    <w:rsid w:val="004F2134"/>
    <w:rsid w:val="00504984"/>
    <w:rsid w:val="00506B37"/>
    <w:rsid w:val="00532547"/>
    <w:rsid w:val="00565810"/>
    <w:rsid w:val="00597E4C"/>
    <w:rsid w:val="005C1F56"/>
    <w:rsid w:val="005D4AD5"/>
    <w:rsid w:val="005F434F"/>
    <w:rsid w:val="005F72A5"/>
    <w:rsid w:val="00630A91"/>
    <w:rsid w:val="00635AFB"/>
    <w:rsid w:val="00635D68"/>
    <w:rsid w:val="00654AEA"/>
    <w:rsid w:val="00662C55"/>
    <w:rsid w:val="00667B74"/>
    <w:rsid w:val="006B0431"/>
    <w:rsid w:val="006C2936"/>
    <w:rsid w:val="006C7C1E"/>
    <w:rsid w:val="006D607B"/>
    <w:rsid w:val="006F48E5"/>
    <w:rsid w:val="006F7A43"/>
    <w:rsid w:val="0072146A"/>
    <w:rsid w:val="00746F61"/>
    <w:rsid w:val="00753EC2"/>
    <w:rsid w:val="007625EA"/>
    <w:rsid w:val="00797150"/>
    <w:rsid w:val="007A02E7"/>
    <w:rsid w:val="007C065B"/>
    <w:rsid w:val="007C75A4"/>
    <w:rsid w:val="007F068C"/>
    <w:rsid w:val="00810D93"/>
    <w:rsid w:val="00811F34"/>
    <w:rsid w:val="0083760C"/>
    <w:rsid w:val="0084641A"/>
    <w:rsid w:val="0085620E"/>
    <w:rsid w:val="00857E16"/>
    <w:rsid w:val="0086471A"/>
    <w:rsid w:val="0086779A"/>
    <w:rsid w:val="00893A56"/>
    <w:rsid w:val="008B25CC"/>
    <w:rsid w:val="008B7070"/>
    <w:rsid w:val="008E6BF1"/>
    <w:rsid w:val="008F19D4"/>
    <w:rsid w:val="008F598B"/>
    <w:rsid w:val="00910AB4"/>
    <w:rsid w:val="009204CE"/>
    <w:rsid w:val="009401A1"/>
    <w:rsid w:val="00964DC3"/>
    <w:rsid w:val="00980428"/>
    <w:rsid w:val="00991645"/>
    <w:rsid w:val="00993C0A"/>
    <w:rsid w:val="009A2163"/>
    <w:rsid w:val="009B2022"/>
    <w:rsid w:val="009B7410"/>
    <w:rsid w:val="009E7A32"/>
    <w:rsid w:val="009F1624"/>
    <w:rsid w:val="00A16E71"/>
    <w:rsid w:val="00A25C5C"/>
    <w:rsid w:val="00A310B4"/>
    <w:rsid w:val="00A34ACE"/>
    <w:rsid w:val="00A572FB"/>
    <w:rsid w:val="00A61D00"/>
    <w:rsid w:val="00A9703B"/>
    <w:rsid w:val="00AB2F7F"/>
    <w:rsid w:val="00AD2057"/>
    <w:rsid w:val="00AF01B1"/>
    <w:rsid w:val="00B044BD"/>
    <w:rsid w:val="00B05162"/>
    <w:rsid w:val="00B14EDB"/>
    <w:rsid w:val="00B81BBD"/>
    <w:rsid w:val="00B90F2F"/>
    <w:rsid w:val="00BC28F3"/>
    <w:rsid w:val="00BD3C66"/>
    <w:rsid w:val="00BE1655"/>
    <w:rsid w:val="00BE64E1"/>
    <w:rsid w:val="00C122C9"/>
    <w:rsid w:val="00C31931"/>
    <w:rsid w:val="00C349E5"/>
    <w:rsid w:val="00C45A16"/>
    <w:rsid w:val="00C53385"/>
    <w:rsid w:val="00C6431F"/>
    <w:rsid w:val="00C816B1"/>
    <w:rsid w:val="00C946B3"/>
    <w:rsid w:val="00CB288B"/>
    <w:rsid w:val="00CD6403"/>
    <w:rsid w:val="00CF2FF7"/>
    <w:rsid w:val="00D032DF"/>
    <w:rsid w:val="00D06C24"/>
    <w:rsid w:val="00D1393C"/>
    <w:rsid w:val="00D25461"/>
    <w:rsid w:val="00D255B6"/>
    <w:rsid w:val="00D52E46"/>
    <w:rsid w:val="00D71A6B"/>
    <w:rsid w:val="00D94B50"/>
    <w:rsid w:val="00D95361"/>
    <w:rsid w:val="00DA47A9"/>
    <w:rsid w:val="00DF6CDA"/>
    <w:rsid w:val="00E16316"/>
    <w:rsid w:val="00E21FF0"/>
    <w:rsid w:val="00E27C10"/>
    <w:rsid w:val="00E35E85"/>
    <w:rsid w:val="00E47B20"/>
    <w:rsid w:val="00E5028F"/>
    <w:rsid w:val="00E54BDA"/>
    <w:rsid w:val="00EA179D"/>
    <w:rsid w:val="00F51094"/>
    <w:rsid w:val="00F510EA"/>
    <w:rsid w:val="00F63940"/>
    <w:rsid w:val="00F76248"/>
    <w:rsid w:val="00F7756D"/>
    <w:rsid w:val="00F950C8"/>
    <w:rsid w:val="00FD68A5"/>
    <w:rsid w:val="00FD7E9F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8E5478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B"/>
  </w:style>
  <w:style w:type="paragraph" w:styleId="Footer">
    <w:name w:val="footer"/>
    <w:basedOn w:val="Normal"/>
    <w:link w:val="Foot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Waseem Shibli</cp:lastModifiedBy>
  <cp:revision>3</cp:revision>
  <dcterms:created xsi:type="dcterms:W3CDTF">2019-06-20T12:13:00Z</dcterms:created>
  <dcterms:modified xsi:type="dcterms:W3CDTF">2020-07-06T06:49:00Z</dcterms:modified>
</cp:coreProperties>
</file>